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4A" w:rsidRPr="003E5F8B" w:rsidRDefault="000A7233" w:rsidP="00127FC3">
      <w:pPr>
        <w:pStyle w:val="NoSpacing"/>
        <w:pBdr>
          <w:bottom w:val="single" w:sz="12" w:space="1" w:color="auto"/>
        </w:pBdr>
        <w:jc w:val="both"/>
        <w:rPr>
          <w:rFonts w:cstheme="minorHAnsi"/>
          <w:b/>
          <w:lang w:val="en-IE"/>
        </w:rPr>
      </w:pPr>
      <w:r w:rsidRPr="003E5F8B">
        <w:rPr>
          <w:rFonts w:cstheme="minorHAnsi"/>
          <w:b/>
          <w:lang w:val="en-IE"/>
        </w:rPr>
        <w:t xml:space="preserve">MINUTES  OF  </w:t>
      </w:r>
      <w:r w:rsidR="0000737C" w:rsidRPr="003E5F8B">
        <w:rPr>
          <w:rFonts w:cstheme="minorHAnsi"/>
          <w:b/>
          <w:lang w:val="en-IE"/>
        </w:rPr>
        <w:t>MAY</w:t>
      </w:r>
      <w:r w:rsidR="00A74F4A" w:rsidRPr="003E5F8B">
        <w:rPr>
          <w:rFonts w:cstheme="minorHAnsi"/>
          <w:b/>
          <w:lang w:val="en-IE"/>
        </w:rPr>
        <w:t xml:space="preserve">  </w:t>
      </w:r>
      <w:r w:rsidR="009F4D3F" w:rsidRPr="003E5F8B">
        <w:rPr>
          <w:rFonts w:cstheme="minorHAnsi"/>
          <w:b/>
          <w:lang w:val="en-IE"/>
        </w:rPr>
        <w:t>MONTHLY</w:t>
      </w:r>
      <w:r w:rsidR="009212E9" w:rsidRPr="003E5F8B">
        <w:rPr>
          <w:rFonts w:cstheme="minorHAnsi"/>
          <w:b/>
          <w:lang w:val="en-IE"/>
        </w:rPr>
        <w:t xml:space="preserve">  </w:t>
      </w:r>
      <w:r w:rsidRPr="003E5F8B">
        <w:rPr>
          <w:rFonts w:cstheme="minorHAnsi"/>
          <w:b/>
          <w:lang w:val="en-IE"/>
        </w:rPr>
        <w:t>MEETING  OF  GREYSTONES  MUNICIPAL  DISTRICT  HELD</w:t>
      </w:r>
      <w:r w:rsidR="004D215B" w:rsidRPr="003E5F8B">
        <w:rPr>
          <w:rFonts w:cstheme="minorHAnsi"/>
          <w:b/>
          <w:lang w:val="en-IE"/>
        </w:rPr>
        <w:t xml:space="preserve"> </w:t>
      </w:r>
      <w:r w:rsidRPr="003E5F8B">
        <w:rPr>
          <w:rFonts w:cstheme="minorHAnsi"/>
          <w:b/>
          <w:lang w:val="en-IE"/>
        </w:rPr>
        <w:t xml:space="preserve"> </w:t>
      </w:r>
      <w:r w:rsidR="00681B23" w:rsidRPr="003E5F8B">
        <w:rPr>
          <w:rFonts w:cstheme="minorHAnsi"/>
          <w:b/>
          <w:lang w:val="en-IE"/>
        </w:rPr>
        <w:t>IN  TH</w:t>
      </w:r>
      <w:r w:rsidR="001173D8" w:rsidRPr="003E5F8B">
        <w:rPr>
          <w:rFonts w:cstheme="minorHAnsi"/>
          <w:b/>
          <w:lang w:val="en-IE"/>
        </w:rPr>
        <w:t xml:space="preserve">E  CIVIC  OFFICES,  MILL  ROAD,  </w:t>
      </w:r>
      <w:r w:rsidR="00681B23" w:rsidRPr="003E5F8B">
        <w:rPr>
          <w:rFonts w:cstheme="minorHAnsi"/>
          <w:b/>
          <w:lang w:val="en-IE"/>
        </w:rPr>
        <w:t xml:space="preserve">GREYSTONES,  CO.  </w:t>
      </w:r>
      <w:proofErr w:type="gramStart"/>
      <w:r w:rsidR="00681B23" w:rsidRPr="003E5F8B">
        <w:rPr>
          <w:rFonts w:cstheme="minorHAnsi"/>
          <w:b/>
          <w:lang w:val="en-IE"/>
        </w:rPr>
        <w:t>WICKLOW</w:t>
      </w:r>
      <w:r w:rsidR="00742FAC" w:rsidRPr="003E5F8B">
        <w:rPr>
          <w:rFonts w:cstheme="minorHAnsi"/>
          <w:b/>
          <w:lang w:val="en-IE"/>
        </w:rPr>
        <w:t xml:space="preserve">  </w:t>
      </w:r>
      <w:r w:rsidR="00384DE3" w:rsidRPr="003E5F8B">
        <w:rPr>
          <w:rFonts w:cstheme="minorHAnsi"/>
          <w:b/>
          <w:lang w:val="en-IE"/>
        </w:rPr>
        <w:t>ON</w:t>
      </w:r>
      <w:proofErr w:type="gramEnd"/>
      <w:r w:rsidR="00384DE3" w:rsidRPr="003E5F8B">
        <w:rPr>
          <w:rFonts w:cstheme="minorHAnsi"/>
          <w:b/>
          <w:lang w:val="en-IE"/>
        </w:rPr>
        <w:t xml:space="preserve">  TUESDAY</w:t>
      </w:r>
      <w:r w:rsidR="00E5177A" w:rsidRPr="003E5F8B">
        <w:rPr>
          <w:rFonts w:cstheme="minorHAnsi"/>
          <w:b/>
          <w:lang w:val="en-IE"/>
        </w:rPr>
        <w:t xml:space="preserve"> </w:t>
      </w:r>
      <w:r w:rsidRPr="003E5F8B">
        <w:rPr>
          <w:rFonts w:cstheme="minorHAnsi"/>
          <w:b/>
          <w:lang w:val="en-IE"/>
        </w:rPr>
        <w:t xml:space="preserve">  </w:t>
      </w:r>
      <w:r w:rsidR="0000737C" w:rsidRPr="003E5F8B">
        <w:rPr>
          <w:rFonts w:cstheme="minorHAnsi"/>
          <w:b/>
          <w:lang w:val="en-IE"/>
        </w:rPr>
        <w:t>28</w:t>
      </w:r>
      <w:r w:rsidR="008F364E" w:rsidRPr="003E5F8B">
        <w:rPr>
          <w:rFonts w:cstheme="minorHAnsi"/>
          <w:b/>
          <w:vertAlign w:val="superscript"/>
          <w:lang w:val="en-IE"/>
        </w:rPr>
        <w:t>TH</w:t>
      </w:r>
      <w:r w:rsidR="005F4A91" w:rsidRPr="003E5F8B">
        <w:rPr>
          <w:rFonts w:cstheme="minorHAnsi"/>
          <w:b/>
          <w:lang w:val="en-IE"/>
        </w:rPr>
        <w:t xml:space="preserve">  </w:t>
      </w:r>
      <w:r w:rsidR="0000737C" w:rsidRPr="003E5F8B">
        <w:rPr>
          <w:rFonts w:cstheme="minorHAnsi"/>
          <w:b/>
          <w:lang w:val="en-IE"/>
        </w:rPr>
        <w:t>MAY</w:t>
      </w:r>
      <w:r w:rsidR="00F60A74" w:rsidRPr="003E5F8B">
        <w:rPr>
          <w:rFonts w:cstheme="minorHAnsi"/>
          <w:b/>
          <w:lang w:val="en-IE"/>
        </w:rPr>
        <w:t xml:space="preserve"> </w:t>
      </w:r>
      <w:r w:rsidR="00F961E3" w:rsidRPr="003E5F8B">
        <w:rPr>
          <w:rFonts w:cstheme="minorHAnsi"/>
          <w:b/>
          <w:lang w:val="en-IE"/>
        </w:rPr>
        <w:t xml:space="preserve"> </w:t>
      </w:r>
      <w:r w:rsidR="00FB092E" w:rsidRPr="003E5F8B">
        <w:rPr>
          <w:rFonts w:cstheme="minorHAnsi"/>
          <w:b/>
          <w:lang w:val="en-IE"/>
        </w:rPr>
        <w:t>2024</w:t>
      </w:r>
      <w:r w:rsidR="001478D7" w:rsidRPr="003E5F8B">
        <w:rPr>
          <w:rFonts w:cstheme="minorHAnsi"/>
          <w:b/>
          <w:lang w:val="en-IE"/>
        </w:rPr>
        <w:t xml:space="preserve">  AT  </w:t>
      </w:r>
      <w:r w:rsidR="004500A5" w:rsidRPr="003E5F8B">
        <w:rPr>
          <w:rFonts w:cstheme="minorHAnsi"/>
          <w:b/>
          <w:lang w:val="en-IE"/>
        </w:rPr>
        <w:t>7</w:t>
      </w:r>
      <w:r w:rsidR="00270F5C" w:rsidRPr="003E5F8B">
        <w:rPr>
          <w:rFonts w:cstheme="minorHAnsi"/>
          <w:b/>
          <w:lang w:val="en-IE"/>
        </w:rPr>
        <w:t>.</w:t>
      </w:r>
      <w:r w:rsidR="00FB092E" w:rsidRPr="003E5F8B">
        <w:rPr>
          <w:rFonts w:cstheme="minorHAnsi"/>
          <w:b/>
          <w:lang w:val="en-IE"/>
        </w:rPr>
        <w:t>3</w:t>
      </w:r>
      <w:r w:rsidR="00E5177A" w:rsidRPr="003E5F8B">
        <w:rPr>
          <w:rFonts w:cstheme="minorHAnsi"/>
          <w:b/>
          <w:lang w:val="en-IE"/>
        </w:rPr>
        <w:t>0  P</w:t>
      </w:r>
      <w:r w:rsidRPr="003E5F8B">
        <w:rPr>
          <w:rFonts w:cstheme="minorHAnsi"/>
          <w:b/>
          <w:lang w:val="en-IE"/>
        </w:rPr>
        <w:t>.M.</w:t>
      </w:r>
      <w:r w:rsidR="007F3949" w:rsidRPr="003E5F8B">
        <w:rPr>
          <w:rFonts w:cstheme="minorHAnsi"/>
          <w:b/>
          <w:lang w:val="en-IE"/>
        </w:rPr>
        <w:t xml:space="preserve"> </w:t>
      </w:r>
    </w:p>
    <w:p w:rsidR="00A379F0" w:rsidRPr="003E5F8B" w:rsidRDefault="00A379F0" w:rsidP="00127FC3">
      <w:pPr>
        <w:pStyle w:val="NoSpacing"/>
        <w:pBdr>
          <w:bottom w:val="single" w:sz="12" w:space="1" w:color="auto"/>
        </w:pBdr>
        <w:jc w:val="both"/>
        <w:rPr>
          <w:rFonts w:cstheme="minorHAnsi"/>
          <w:b/>
          <w:lang w:val="en-IE"/>
        </w:rPr>
      </w:pPr>
    </w:p>
    <w:p w:rsidR="000A7233" w:rsidRPr="003E5F8B" w:rsidRDefault="000A7233" w:rsidP="00127FC3">
      <w:pPr>
        <w:pStyle w:val="NoSpacing"/>
        <w:jc w:val="both"/>
        <w:rPr>
          <w:rFonts w:cstheme="minorHAnsi"/>
          <w:lang w:val="en-IE"/>
        </w:rPr>
      </w:pPr>
    </w:p>
    <w:p w:rsidR="00C36798" w:rsidRPr="003E5F8B" w:rsidRDefault="000A7233" w:rsidP="00127FC3">
      <w:pPr>
        <w:pStyle w:val="NoSpacing"/>
        <w:jc w:val="both"/>
        <w:rPr>
          <w:rFonts w:cstheme="minorHAnsi"/>
          <w:lang w:val="en-IE"/>
        </w:rPr>
      </w:pPr>
      <w:r w:rsidRPr="003E5F8B">
        <w:rPr>
          <w:rFonts w:cstheme="minorHAnsi"/>
          <w:lang w:val="en-IE"/>
        </w:rPr>
        <w:t>Present:</w:t>
      </w:r>
      <w:r w:rsidRPr="003E5F8B">
        <w:rPr>
          <w:rFonts w:cstheme="minorHAnsi"/>
          <w:lang w:val="en-IE"/>
        </w:rPr>
        <w:tab/>
      </w:r>
      <w:r w:rsidRPr="003E5F8B">
        <w:rPr>
          <w:rFonts w:cstheme="minorHAnsi"/>
          <w:lang w:val="en-IE"/>
        </w:rPr>
        <w:tab/>
      </w:r>
      <w:r w:rsidR="00C36798" w:rsidRPr="003E5F8B">
        <w:rPr>
          <w:rFonts w:cstheme="minorHAnsi"/>
          <w:lang w:val="en-IE"/>
        </w:rPr>
        <w:t>Councillor</w:t>
      </w:r>
      <w:r w:rsidR="00C10179" w:rsidRPr="003E5F8B">
        <w:rPr>
          <w:rFonts w:cstheme="minorHAnsi"/>
          <w:lang w:val="en-IE"/>
        </w:rPr>
        <w:t xml:space="preserve"> </w:t>
      </w:r>
      <w:r w:rsidR="00FB092E" w:rsidRPr="003E5F8B">
        <w:rPr>
          <w:rFonts w:cstheme="minorHAnsi"/>
          <w:lang w:val="en-IE"/>
        </w:rPr>
        <w:t xml:space="preserve">S. Stokes, </w:t>
      </w:r>
      <w:r w:rsidR="00C36798" w:rsidRPr="003E5F8B">
        <w:rPr>
          <w:rFonts w:cstheme="minorHAnsi"/>
          <w:lang w:val="en-IE"/>
        </w:rPr>
        <w:t xml:space="preserve">Cathaoirleach </w:t>
      </w:r>
    </w:p>
    <w:p w:rsidR="00112017" w:rsidRPr="003E5F8B" w:rsidRDefault="001B5A61" w:rsidP="00127FC3">
      <w:pPr>
        <w:pStyle w:val="NoSpacing"/>
        <w:ind w:left="1440" w:firstLine="720"/>
        <w:jc w:val="both"/>
        <w:rPr>
          <w:rFonts w:cstheme="minorHAnsi"/>
          <w:lang w:val="en-IE"/>
        </w:rPr>
      </w:pPr>
      <w:r w:rsidRPr="003E5F8B">
        <w:rPr>
          <w:rFonts w:cstheme="minorHAnsi"/>
          <w:lang w:val="en-IE"/>
        </w:rPr>
        <w:t>Councillors</w:t>
      </w:r>
      <w:r w:rsidR="00CD640C" w:rsidRPr="003E5F8B">
        <w:rPr>
          <w:rFonts w:cstheme="minorHAnsi"/>
          <w:lang w:val="en-IE"/>
        </w:rPr>
        <w:t xml:space="preserve"> </w:t>
      </w:r>
      <w:r w:rsidR="007737E3" w:rsidRPr="003E5F8B">
        <w:rPr>
          <w:rFonts w:cstheme="minorHAnsi"/>
          <w:lang w:val="en-IE"/>
        </w:rPr>
        <w:t xml:space="preserve">M. Barry, T. Fortune, D. Mitchell, </w:t>
      </w:r>
      <w:r w:rsidR="00BA2A30" w:rsidRPr="003E5F8B">
        <w:rPr>
          <w:rFonts w:cstheme="minorHAnsi"/>
          <w:lang w:val="en-IE"/>
        </w:rPr>
        <w:t>L. Scott</w:t>
      </w:r>
      <w:r w:rsidR="00C87A44" w:rsidRPr="003E5F8B">
        <w:rPr>
          <w:rFonts w:cstheme="minorHAnsi"/>
          <w:lang w:val="en-IE"/>
        </w:rPr>
        <w:t xml:space="preserve"> </w:t>
      </w:r>
      <w:r w:rsidR="00E557B3" w:rsidRPr="003E5F8B">
        <w:rPr>
          <w:rFonts w:cstheme="minorHAnsi"/>
          <w:lang w:val="en-IE"/>
        </w:rPr>
        <w:t xml:space="preserve">&amp; </w:t>
      </w:r>
      <w:r w:rsidRPr="003E5F8B">
        <w:rPr>
          <w:rFonts w:cstheme="minorHAnsi"/>
          <w:lang w:val="en-IE"/>
        </w:rPr>
        <w:t xml:space="preserve">G. Walsh </w:t>
      </w:r>
    </w:p>
    <w:p w:rsidR="000A7233" w:rsidRPr="003E5F8B" w:rsidRDefault="000A7233" w:rsidP="00127FC3">
      <w:pPr>
        <w:pStyle w:val="NoSpacing"/>
        <w:jc w:val="both"/>
        <w:rPr>
          <w:rFonts w:cstheme="minorHAnsi"/>
          <w:lang w:val="en-IE"/>
        </w:rPr>
      </w:pPr>
    </w:p>
    <w:p w:rsidR="0073713D" w:rsidRPr="003E5F8B" w:rsidRDefault="00FB0850" w:rsidP="00127FC3">
      <w:pPr>
        <w:pStyle w:val="NoSpacing"/>
        <w:jc w:val="both"/>
        <w:rPr>
          <w:rFonts w:cstheme="minorHAnsi"/>
          <w:lang w:val="en-IE"/>
        </w:rPr>
      </w:pPr>
      <w:r w:rsidRPr="003E5F8B">
        <w:rPr>
          <w:rFonts w:cstheme="minorHAnsi"/>
          <w:lang w:val="en-IE"/>
        </w:rPr>
        <w:t>Also Present:</w:t>
      </w:r>
      <w:r w:rsidRPr="003E5F8B">
        <w:rPr>
          <w:rFonts w:cstheme="minorHAnsi"/>
          <w:lang w:val="en-IE"/>
        </w:rPr>
        <w:tab/>
      </w:r>
      <w:r w:rsidR="000F1A3C" w:rsidRPr="003E5F8B">
        <w:rPr>
          <w:rFonts w:cstheme="minorHAnsi"/>
          <w:lang w:val="en-IE"/>
        </w:rPr>
        <w:tab/>
      </w:r>
      <w:r w:rsidR="0073713D" w:rsidRPr="003E5F8B">
        <w:rPr>
          <w:rFonts w:cstheme="minorHAnsi"/>
          <w:lang w:val="en-IE"/>
        </w:rPr>
        <w:t>Mr. M. Nicholson, Greystones Municipal District Manager</w:t>
      </w:r>
    </w:p>
    <w:p w:rsidR="001B5A61" w:rsidRPr="003E5F8B" w:rsidRDefault="001B5A61" w:rsidP="00127FC3">
      <w:pPr>
        <w:pStyle w:val="NoSpacing"/>
        <w:ind w:left="720" w:firstLine="720"/>
        <w:jc w:val="both"/>
        <w:rPr>
          <w:rFonts w:cstheme="minorHAnsi"/>
          <w:lang w:val="en-IE"/>
        </w:rPr>
      </w:pPr>
      <w:r w:rsidRPr="003E5F8B">
        <w:rPr>
          <w:rFonts w:cstheme="minorHAnsi"/>
          <w:lang w:val="en-IE"/>
        </w:rPr>
        <w:tab/>
        <w:t>Mr. R. O’Hanlon, Greystones Municipal District Engineer</w:t>
      </w:r>
    </w:p>
    <w:p w:rsidR="001E0CAD" w:rsidRPr="003E5F8B" w:rsidRDefault="001E0CAD" w:rsidP="001E0CAD">
      <w:pPr>
        <w:pStyle w:val="NoSpacing"/>
        <w:ind w:left="1440" w:firstLine="720"/>
        <w:jc w:val="both"/>
        <w:rPr>
          <w:rFonts w:cstheme="minorHAnsi"/>
          <w:lang w:val="en-IE"/>
        </w:rPr>
      </w:pPr>
      <w:r w:rsidRPr="003E5F8B">
        <w:rPr>
          <w:rFonts w:cstheme="minorHAnsi"/>
          <w:lang w:val="en-IE"/>
        </w:rPr>
        <w:t xml:space="preserve">Ms. T. Kearns, Greystones Municipal District Administrator </w:t>
      </w:r>
    </w:p>
    <w:p w:rsidR="00DD3052" w:rsidRPr="003E5F8B" w:rsidRDefault="000A7233" w:rsidP="001E0CAD">
      <w:pPr>
        <w:pStyle w:val="NoSpacing"/>
        <w:ind w:left="1440" w:firstLine="720"/>
        <w:jc w:val="both"/>
        <w:rPr>
          <w:rFonts w:cstheme="minorHAnsi"/>
          <w:lang w:val="en-IE"/>
        </w:rPr>
      </w:pPr>
      <w:r w:rsidRPr="003E5F8B">
        <w:rPr>
          <w:rFonts w:cstheme="minorHAnsi"/>
          <w:lang w:val="en-IE"/>
        </w:rPr>
        <w:t xml:space="preserve">Ms. </w:t>
      </w:r>
      <w:r w:rsidR="007F3949" w:rsidRPr="003E5F8B">
        <w:rPr>
          <w:rFonts w:cstheme="minorHAnsi"/>
          <w:lang w:val="en-IE"/>
        </w:rPr>
        <w:t>K. Coughlan</w:t>
      </w:r>
      <w:r w:rsidRPr="003E5F8B">
        <w:rPr>
          <w:rFonts w:cstheme="minorHAnsi"/>
          <w:lang w:val="en-IE"/>
        </w:rPr>
        <w:t>, Greystones Municipal District</w:t>
      </w:r>
      <w:r w:rsidR="00B40684" w:rsidRPr="003E5F8B">
        <w:rPr>
          <w:rFonts w:cstheme="minorHAnsi"/>
          <w:lang w:val="en-IE"/>
        </w:rPr>
        <w:tab/>
      </w:r>
    </w:p>
    <w:p w:rsidR="00B56FEA" w:rsidRPr="003E5F8B" w:rsidRDefault="0073713D" w:rsidP="00127FC3">
      <w:pPr>
        <w:jc w:val="both"/>
        <w:rPr>
          <w:rFonts w:asciiTheme="minorHAnsi" w:hAnsiTheme="minorHAnsi" w:cstheme="minorHAnsi"/>
          <w:b/>
          <w:lang w:val="en-IE"/>
        </w:rPr>
      </w:pPr>
      <w:r w:rsidRPr="003E5F8B">
        <w:rPr>
          <w:rFonts w:asciiTheme="minorHAnsi" w:hAnsiTheme="minorHAnsi" w:cstheme="minorHAnsi"/>
          <w:b/>
          <w:lang w:val="en-IE"/>
        </w:rPr>
        <w:t>__________________</w:t>
      </w:r>
      <w:r w:rsidR="00D84458" w:rsidRPr="003E5F8B">
        <w:rPr>
          <w:rFonts w:asciiTheme="minorHAnsi" w:hAnsiTheme="minorHAnsi" w:cstheme="minorHAnsi"/>
          <w:b/>
          <w:lang w:val="en-IE"/>
        </w:rPr>
        <w:t>__________________</w:t>
      </w:r>
      <w:r w:rsidR="00C9136A" w:rsidRPr="003E5F8B">
        <w:rPr>
          <w:rFonts w:asciiTheme="minorHAnsi" w:hAnsiTheme="minorHAnsi" w:cstheme="minorHAnsi"/>
          <w:b/>
          <w:lang w:val="en-IE"/>
        </w:rPr>
        <w:t>____________________________</w:t>
      </w:r>
      <w:r w:rsidR="003B7B7C" w:rsidRPr="003E5F8B">
        <w:rPr>
          <w:rFonts w:asciiTheme="minorHAnsi" w:hAnsiTheme="minorHAnsi" w:cstheme="minorHAnsi"/>
          <w:b/>
          <w:lang w:val="en-IE"/>
        </w:rPr>
        <w:t>____</w:t>
      </w:r>
      <w:r w:rsidR="00ED7DBA">
        <w:rPr>
          <w:rFonts w:asciiTheme="minorHAnsi" w:hAnsiTheme="minorHAnsi" w:cstheme="minorHAnsi"/>
          <w:b/>
          <w:lang w:val="en-IE"/>
        </w:rPr>
        <w:t>__________________</w:t>
      </w:r>
      <w:r w:rsidR="00260E42">
        <w:rPr>
          <w:rFonts w:asciiTheme="minorHAnsi" w:hAnsiTheme="minorHAnsi" w:cstheme="minorHAnsi"/>
          <w:b/>
          <w:lang w:val="en-IE"/>
        </w:rPr>
        <w:t>____</w:t>
      </w:r>
      <w:r w:rsidR="00ED7DBA">
        <w:rPr>
          <w:rFonts w:asciiTheme="minorHAnsi" w:hAnsiTheme="minorHAnsi" w:cstheme="minorHAnsi"/>
          <w:b/>
          <w:lang w:val="en-IE"/>
        </w:rPr>
        <w:t>_</w:t>
      </w:r>
    </w:p>
    <w:p w:rsidR="00C50280" w:rsidRPr="003E5F8B" w:rsidRDefault="00C50280" w:rsidP="00127FC3">
      <w:pPr>
        <w:jc w:val="both"/>
        <w:rPr>
          <w:rFonts w:asciiTheme="minorHAnsi" w:hAnsiTheme="minorHAnsi" w:cstheme="minorHAnsi"/>
        </w:rPr>
      </w:pPr>
    </w:p>
    <w:p w:rsidR="00232290" w:rsidRPr="003E5F8B" w:rsidRDefault="00232290" w:rsidP="00127FC3">
      <w:pPr>
        <w:pStyle w:val="ListParagraph"/>
        <w:numPr>
          <w:ilvl w:val="0"/>
          <w:numId w:val="2"/>
        </w:numPr>
        <w:jc w:val="both"/>
        <w:rPr>
          <w:rFonts w:asciiTheme="minorHAnsi" w:hAnsiTheme="minorHAnsi" w:cstheme="minorHAnsi"/>
          <w:b/>
          <w:sz w:val="22"/>
          <w:szCs w:val="22"/>
        </w:rPr>
      </w:pPr>
      <w:r w:rsidRPr="003E5F8B">
        <w:rPr>
          <w:rFonts w:asciiTheme="minorHAnsi" w:hAnsiTheme="minorHAnsi" w:cstheme="minorHAnsi"/>
          <w:b/>
          <w:sz w:val="22"/>
          <w:szCs w:val="22"/>
        </w:rPr>
        <w:t>CONFIRMATION  OF  MINUTES</w:t>
      </w:r>
    </w:p>
    <w:p w:rsidR="00F238F6" w:rsidRPr="003E5F8B" w:rsidRDefault="00F238F6" w:rsidP="00127FC3">
      <w:pPr>
        <w:jc w:val="both"/>
        <w:rPr>
          <w:rFonts w:asciiTheme="minorHAnsi" w:hAnsiTheme="minorHAnsi" w:cstheme="minorHAnsi"/>
        </w:rPr>
      </w:pPr>
    </w:p>
    <w:p w:rsidR="00611438" w:rsidRPr="003E5F8B" w:rsidRDefault="00CE0BD0" w:rsidP="00127FC3">
      <w:pPr>
        <w:jc w:val="both"/>
        <w:rPr>
          <w:rFonts w:asciiTheme="minorHAnsi" w:hAnsiTheme="minorHAnsi" w:cstheme="minorHAnsi"/>
        </w:rPr>
      </w:pPr>
      <w:r w:rsidRPr="003E5F8B">
        <w:rPr>
          <w:rFonts w:asciiTheme="minorHAnsi" w:hAnsiTheme="minorHAnsi" w:cstheme="minorHAnsi"/>
        </w:rPr>
        <w:t>I</w:t>
      </w:r>
      <w:r w:rsidR="00611438" w:rsidRPr="003E5F8B">
        <w:rPr>
          <w:rFonts w:asciiTheme="minorHAnsi" w:hAnsiTheme="minorHAnsi" w:cstheme="minorHAnsi"/>
        </w:rPr>
        <w:t>t was</w:t>
      </w:r>
      <w:r w:rsidR="00FE4ED9" w:rsidRPr="003E5F8B">
        <w:rPr>
          <w:rFonts w:asciiTheme="minorHAnsi" w:hAnsiTheme="minorHAnsi" w:cstheme="minorHAnsi"/>
        </w:rPr>
        <w:t xml:space="preserve"> </w:t>
      </w:r>
      <w:r w:rsidR="00611438" w:rsidRPr="003E5F8B">
        <w:rPr>
          <w:rFonts w:asciiTheme="minorHAnsi" w:hAnsiTheme="minorHAnsi" w:cstheme="minorHAnsi"/>
        </w:rPr>
        <w:t>proposed by Councillor</w:t>
      </w:r>
      <w:r w:rsidR="003D1B06" w:rsidRPr="003E5F8B">
        <w:rPr>
          <w:rFonts w:asciiTheme="minorHAnsi" w:hAnsiTheme="minorHAnsi" w:cstheme="minorHAnsi"/>
        </w:rPr>
        <w:t xml:space="preserve"> </w:t>
      </w:r>
      <w:r w:rsidR="00196F9C" w:rsidRPr="003E5F8B">
        <w:rPr>
          <w:rFonts w:asciiTheme="minorHAnsi" w:hAnsiTheme="minorHAnsi" w:cstheme="minorHAnsi"/>
        </w:rPr>
        <w:t xml:space="preserve">G. Walsh, </w:t>
      </w:r>
      <w:r w:rsidR="00611438" w:rsidRPr="003E5F8B">
        <w:rPr>
          <w:rFonts w:asciiTheme="minorHAnsi" w:hAnsiTheme="minorHAnsi" w:cstheme="minorHAnsi"/>
        </w:rPr>
        <w:t>seconded by Councillor</w:t>
      </w:r>
      <w:r w:rsidR="0045183A" w:rsidRPr="003E5F8B">
        <w:rPr>
          <w:rFonts w:asciiTheme="minorHAnsi" w:hAnsiTheme="minorHAnsi" w:cstheme="minorHAnsi"/>
        </w:rPr>
        <w:t xml:space="preserve"> </w:t>
      </w:r>
      <w:r w:rsidR="00196F9C" w:rsidRPr="003E5F8B">
        <w:rPr>
          <w:rFonts w:asciiTheme="minorHAnsi" w:hAnsiTheme="minorHAnsi" w:cstheme="minorHAnsi"/>
        </w:rPr>
        <w:t xml:space="preserve">L. Scott </w:t>
      </w:r>
      <w:r w:rsidR="00611438" w:rsidRPr="003E5F8B">
        <w:rPr>
          <w:rFonts w:asciiTheme="minorHAnsi" w:hAnsiTheme="minorHAnsi" w:cstheme="minorHAnsi"/>
        </w:rPr>
        <w:t xml:space="preserve">and agreed that the minutes of the monthly meeting held on </w:t>
      </w:r>
      <w:r w:rsidR="007737E3" w:rsidRPr="003E5F8B">
        <w:rPr>
          <w:rFonts w:asciiTheme="minorHAnsi" w:hAnsiTheme="minorHAnsi" w:cstheme="minorHAnsi"/>
        </w:rPr>
        <w:t>30</w:t>
      </w:r>
      <w:r w:rsidR="003D1B06" w:rsidRPr="003E5F8B">
        <w:rPr>
          <w:rFonts w:asciiTheme="minorHAnsi" w:hAnsiTheme="minorHAnsi" w:cstheme="minorHAnsi"/>
          <w:vertAlign w:val="superscript"/>
        </w:rPr>
        <w:t>th</w:t>
      </w:r>
      <w:r w:rsidR="003D1B06" w:rsidRPr="003E5F8B">
        <w:rPr>
          <w:rFonts w:asciiTheme="minorHAnsi" w:hAnsiTheme="minorHAnsi" w:cstheme="minorHAnsi"/>
        </w:rPr>
        <w:t xml:space="preserve"> </w:t>
      </w:r>
      <w:r w:rsidR="007737E3" w:rsidRPr="003E5F8B">
        <w:rPr>
          <w:rFonts w:asciiTheme="minorHAnsi" w:hAnsiTheme="minorHAnsi" w:cstheme="minorHAnsi"/>
        </w:rPr>
        <w:t>April</w:t>
      </w:r>
      <w:r w:rsidR="00611438" w:rsidRPr="003E5F8B">
        <w:rPr>
          <w:rFonts w:asciiTheme="minorHAnsi" w:hAnsiTheme="minorHAnsi" w:cstheme="minorHAnsi"/>
        </w:rPr>
        <w:t>, 202</w:t>
      </w:r>
      <w:r w:rsidR="003D1B06" w:rsidRPr="003E5F8B">
        <w:rPr>
          <w:rFonts w:asciiTheme="minorHAnsi" w:hAnsiTheme="minorHAnsi" w:cstheme="minorHAnsi"/>
        </w:rPr>
        <w:t>4</w:t>
      </w:r>
      <w:r w:rsidR="00611438" w:rsidRPr="003E5F8B">
        <w:rPr>
          <w:rFonts w:asciiTheme="minorHAnsi" w:hAnsiTheme="minorHAnsi" w:cstheme="minorHAnsi"/>
        </w:rPr>
        <w:t xml:space="preserve">, as </w:t>
      </w:r>
      <w:r w:rsidR="00174A4F" w:rsidRPr="003E5F8B">
        <w:rPr>
          <w:rFonts w:asciiTheme="minorHAnsi" w:hAnsiTheme="minorHAnsi" w:cstheme="minorHAnsi"/>
        </w:rPr>
        <w:t>circulated</w:t>
      </w:r>
      <w:r w:rsidR="00611438" w:rsidRPr="003E5F8B">
        <w:rPr>
          <w:rFonts w:asciiTheme="minorHAnsi" w:hAnsiTheme="minorHAnsi" w:cstheme="minorHAnsi"/>
        </w:rPr>
        <w:t>, be confirmed and signed by the Cathaoirleach.</w:t>
      </w:r>
    </w:p>
    <w:p w:rsidR="00EA05DA" w:rsidRPr="003E5F8B" w:rsidRDefault="00EA05DA" w:rsidP="00127FC3">
      <w:pPr>
        <w:pStyle w:val="NoSpacing"/>
        <w:jc w:val="both"/>
        <w:rPr>
          <w:rFonts w:cstheme="minorHAnsi"/>
          <w:vanish/>
        </w:rPr>
      </w:pPr>
      <w:r w:rsidRPr="003E5F8B">
        <w:rPr>
          <w:rFonts w:cstheme="minorHAnsi"/>
          <w:vanish/>
        </w:rPr>
        <w:t>azelwood Haz</w:t>
      </w:r>
    </w:p>
    <w:p w:rsidR="00EE230F" w:rsidRPr="003E5F8B" w:rsidRDefault="00EE230F" w:rsidP="00127FC3">
      <w:pPr>
        <w:jc w:val="both"/>
        <w:rPr>
          <w:rFonts w:asciiTheme="minorHAnsi" w:hAnsiTheme="minorHAnsi" w:cstheme="minorHAnsi"/>
        </w:rPr>
      </w:pPr>
    </w:p>
    <w:p w:rsidR="00790A49" w:rsidRPr="003E5F8B" w:rsidRDefault="00790A49" w:rsidP="0042578C">
      <w:pPr>
        <w:pStyle w:val="ListParagraph"/>
        <w:numPr>
          <w:ilvl w:val="0"/>
          <w:numId w:val="2"/>
        </w:numPr>
        <w:jc w:val="both"/>
        <w:rPr>
          <w:rFonts w:asciiTheme="minorHAnsi" w:hAnsiTheme="minorHAnsi" w:cstheme="minorHAnsi"/>
          <w:b/>
          <w:sz w:val="22"/>
          <w:szCs w:val="22"/>
        </w:rPr>
      </w:pPr>
      <w:r w:rsidRPr="003E5F8B">
        <w:rPr>
          <w:rFonts w:asciiTheme="minorHAnsi" w:hAnsiTheme="minorHAnsi" w:cstheme="minorHAnsi"/>
          <w:b/>
          <w:sz w:val="22"/>
          <w:szCs w:val="22"/>
        </w:rPr>
        <w:t>REPRESENTATIVES  FROM  WICKLOW  COUNTY  COUNCIL  HOUSING  SECTION</w:t>
      </w:r>
    </w:p>
    <w:p w:rsidR="000F1A3C" w:rsidRPr="003E5F8B" w:rsidRDefault="000F1A3C" w:rsidP="000F1A3C">
      <w:pPr>
        <w:jc w:val="both"/>
        <w:rPr>
          <w:rFonts w:asciiTheme="minorHAnsi" w:hAnsiTheme="minorHAnsi" w:cstheme="minorHAnsi"/>
          <w:b/>
        </w:rPr>
      </w:pPr>
    </w:p>
    <w:p w:rsidR="002B3589" w:rsidRDefault="000F1A3C" w:rsidP="003220EB">
      <w:pPr>
        <w:jc w:val="both"/>
        <w:rPr>
          <w:rFonts w:asciiTheme="minorHAnsi" w:hAnsiTheme="minorHAnsi" w:cstheme="minorHAnsi"/>
        </w:rPr>
      </w:pPr>
      <w:r w:rsidRPr="003E5F8B">
        <w:rPr>
          <w:rFonts w:asciiTheme="minorHAnsi" w:hAnsiTheme="minorHAnsi" w:cstheme="minorHAnsi"/>
        </w:rPr>
        <w:t>The members had been circulated with details of a proposed Age Friendly Housing Scheme for 1, Mill Road, Killincarrig prior to the meeting and the Cathaoirleach welcomed Mr. Sean Keane, Engineer and Mr. Thomas Campbell, Architect to the meeting.</w:t>
      </w:r>
      <w:r w:rsidR="003220EB" w:rsidRPr="003E5F8B">
        <w:rPr>
          <w:rFonts w:asciiTheme="minorHAnsi" w:hAnsiTheme="minorHAnsi" w:cstheme="minorHAnsi"/>
        </w:rPr>
        <w:t xml:space="preserve">  They gave a slide show presentation on the proposals for four units on the site and they answered any queries from the members in relation to same.  </w:t>
      </w:r>
    </w:p>
    <w:p w:rsidR="002B3589" w:rsidRDefault="002B3589" w:rsidP="003220EB">
      <w:pPr>
        <w:jc w:val="both"/>
        <w:rPr>
          <w:rFonts w:asciiTheme="minorHAnsi" w:hAnsiTheme="minorHAnsi" w:cstheme="minorHAnsi"/>
        </w:rPr>
      </w:pPr>
    </w:p>
    <w:p w:rsidR="000F1A3C" w:rsidRPr="003E5F8B" w:rsidRDefault="002B3589" w:rsidP="003220EB">
      <w:pPr>
        <w:jc w:val="both"/>
        <w:rPr>
          <w:rFonts w:asciiTheme="minorHAnsi" w:hAnsiTheme="minorHAnsi" w:cstheme="minorHAnsi"/>
        </w:rPr>
      </w:pPr>
      <w:r>
        <w:rPr>
          <w:rFonts w:asciiTheme="minorHAnsi" w:hAnsiTheme="minorHAnsi" w:cstheme="minorHAnsi"/>
        </w:rPr>
        <w:t>Mr. Keane</w:t>
      </w:r>
      <w:r w:rsidR="003220EB" w:rsidRPr="003E5F8B">
        <w:rPr>
          <w:rFonts w:asciiTheme="minorHAnsi" w:hAnsiTheme="minorHAnsi" w:cstheme="minorHAnsi"/>
        </w:rPr>
        <w:t xml:space="preserve"> pointed out that the extension of the existing house would be demolished and re-configured and three additional units would be provided and that it was intended to use traditional concrete building methods though that could change at the tender stage.  They stated that the units would be fully accessible and would have adequate parking and cycle parking and that while the units would be wired for EV charging</w:t>
      </w:r>
      <w:proofErr w:type="gramStart"/>
      <w:r w:rsidR="003220EB" w:rsidRPr="003E5F8B">
        <w:rPr>
          <w:rFonts w:asciiTheme="minorHAnsi" w:hAnsiTheme="minorHAnsi" w:cstheme="minorHAnsi"/>
        </w:rPr>
        <w:t>,</w:t>
      </w:r>
      <w:proofErr w:type="gramEnd"/>
      <w:r w:rsidR="003220EB" w:rsidRPr="003E5F8B">
        <w:rPr>
          <w:rFonts w:asciiTheme="minorHAnsi" w:hAnsiTheme="minorHAnsi" w:cstheme="minorHAnsi"/>
        </w:rPr>
        <w:t xml:space="preserve"> there would not be EV points provided for each unit.  They pointed out that a wall would separate the new units from existing houses and that this was acceptable to the adjoining householders</w:t>
      </w:r>
      <w:r w:rsidR="00754106" w:rsidRPr="003E5F8B">
        <w:rPr>
          <w:rFonts w:asciiTheme="minorHAnsi" w:hAnsiTheme="minorHAnsi" w:cstheme="minorHAnsi"/>
        </w:rPr>
        <w:t>.  They stated that there was a huge demand for this type of housing and that the Council also urged down-sizing by eligible tenants to this type of unit to free up larger houses for families.</w:t>
      </w:r>
    </w:p>
    <w:p w:rsidR="00754106" w:rsidRPr="003E5F8B" w:rsidRDefault="00754106" w:rsidP="003220EB">
      <w:pPr>
        <w:jc w:val="both"/>
        <w:rPr>
          <w:rFonts w:asciiTheme="minorHAnsi" w:hAnsiTheme="minorHAnsi" w:cstheme="minorHAnsi"/>
        </w:rPr>
      </w:pPr>
    </w:p>
    <w:p w:rsidR="00754106" w:rsidRPr="003E5F8B" w:rsidRDefault="00754106" w:rsidP="003220EB">
      <w:pPr>
        <w:jc w:val="both"/>
        <w:rPr>
          <w:rFonts w:asciiTheme="minorHAnsi" w:hAnsiTheme="minorHAnsi" w:cstheme="minorHAnsi"/>
        </w:rPr>
      </w:pPr>
      <w:r w:rsidRPr="003E5F8B">
        <w:rPr>
          <w:rFonts w:asciiTheme="minorHAnsi" w:hAnsiTheme="minorHAnsi" w:cstheme="minorHAnsi"/>
        </w:rPr>
        <w:t>It was then proposed by Councillor T. Fortune, seconded by Councillor S. Stokes and agreed that the proposals for Age Friendly Housing units at 1, Mill Road, Killincarrig, as circulated, be adopted and agreed.</w:t>
      </w:r>
    </w:p>
    <w:p w:rsidR="00440D5B" w:rsidRPr="003E5F8B" w:rsidRDefault="00440D5B" w:rsidP="003220EB">
      <w:pPr>
        <w:jc w:val="both"/>
        <w:rPr>
          <w:rFonts w:asciiTheme="minorHAnsi" w:hAnsiTheme="minorHAnsi" w:cstheme="minorHAnsi"/>
        </w:rPr>
      </w:pPr>
    </w:p>
    <w:p w:rsidR="00440D5B" w:rsidRPr="003E5F8B" w:rsidRDefault="00440D5B" w:rsidP="003220EB">
      <w:pPr>
        <w:jc w:val="both"/>
        <w:rPr>
          <w:rFonts w:asciiTheme="minorHAnsi" w:hAnsiTheme="minorHAnsi" w:cstheme="minorHAnsi"/>
        </w:rPr>
      </w:pPr>
      <w:r w:rsidRPr="003E5F8B">
        <w:rPr>
          <w:rFonts w:asciiTheme="minorHAnsi" w:hAnsiTheme="minorHAnsi" w:cstheme="minorHAnsi"/>
        </w:rPr>
        <w:t>In response to a query from the members in relation to the Age Friendly Housing units at Main Street, Kilcoole Mr. Keane stated that he would follow up on the footpath works outside the building.</w:t>
      </w:r>
    </w:p>
    <w:p w:rsidR="00440D5B" w:rsidRPr="003E5F8B" w:rsidRDefault="00440D5B" w:rsidP="003220EB">
      <w:pPr>
        <w:jc w:val="both"/>
        <w:rPr>
          <w:rFonts w:asciiTheme="minorHAnsi" w:hAnsiTheme="minorHAnsi" w:cstheme="minorHAnsi"/>
        </w:rPr>
      </w:pPr>
    </w:p>
    <w:p w:rsidR="00440D5B" w:rsidRPr="003E5F8B" w:rsidRDefault="00440D5B" w:rsidP="003220EB">
      <w:pPr>
        <w:jc w:val="both"/>
        <w:rPr>
          <w:rFonts w:asciiTheme="minorHAnsi" w:hAnsiTheme="minorHAnsi" w:cstheme="minorHAnsi"/>
        </w:rPr>
      </w:pPr>
      <w:r w:rsidRPr="003E5F8B">
        <w:rPr>
          <w:rFonts w:asciiTheme="minorHAnsi" w:hAnsiTheme="minorHAnsi" w:cstheme="minorHAnsi"/>
        </w:rPr>
        <w:t>In relation to various issues in the Farrankelly Close housing estate Mr. Keane informed the members that the Council was having roof repairs carried out in the estate at present which should be completed in the next few weeks and that they would then work through other issues.  He pointed out that there was no budget for replacing windows and doors in the estate and he stated that door handles and hinges were the tenants’ responsibility to replace.</w:t>
      </w:r>
    </w:p>
    <w:p w:rsidR="00A04BEB" w:rsidRPr="003E5F8B" w:rsidRDefault="00A04BEB" w:rsidP="003220EB">
      <w:pPr>
        <w:jc w:val="both"/>
        <w:rPr>
          <w:rFonts w:asciiTheme="minorHAnsi" w:hAnsiTheme="minorHAnsi" w:cstheme="minorHAnsi"/>
        </w:rPr>
      </w:pPr>
    </w:p>
    <w:p w:rsidR="00A04BEB" w:rsidRPr="003E5F8B" w:rsidRDefault="00A04BEB" w:rsidP="003220EB">
      <w:pPr>
        <w:jc w:val="both"/>
        <w:rPr>
          <w:rFonts w:asciiTheme="minorHAnsi" w:hAnsiTheme="minorHAnsi" w:cstheme="minorHAnsi"/>
        </w:rPr>
      </w:pPr>
      <w:r w:rsidRPr="003E5F8B">
        <w:rPr>
          <w:rFonts w:asciiTheme="minorHAnsi" w:hAnsiTheme="minorHAnsi" w:cstheme="minorHAnsi"/>
        </w:rPr>
        <w:t>The District Engineer stated that the ramp provided at the estate complied with all regulations.</w:t>
      </w:r>
    </w:p>
    <w:p w:rsidR="00324202" w:rsidRPr="003E5F8B" w:rsidRDefault="00324202" w:rsidP="003220EB">
      <w:pPr>
        <w:jc w:val="both"/>
        <w:rPr>
          <w:rFonts w:asciiTheme="minorHAnsi" w:hAnsiTheme="minorHAnsi" w:cstheme="minorHAnsi"/>
        </w:rPr>
      </w:pPr>
    </w:p>
    <w:p w:rsidR="00324202" w:rsidRPr="003E5F8B" w:rsidRDefault="00324202" w:rsidP="003220EB">
      <w:pPr>
        <w:jc w:val="both"/>
        <w:rPr>
          <w:rFonts w:asciiTheme="minorHAnsi" w:hAnsiTheme="minorHAnsi" w:cstheme="minorHAnsi"/>
        </w:rPr>
      </w:pPr>
      <w:r w:rsidRPr="003E5F8B">
        <w:rPr>
          <w:rFonts w:asciiTheme="minorHAnsi" w:hAnsiTheme="minorHAnsi" w:cstheme="minorHAnsi"/>
        </w:rPr>
        <w:lastRenderedPageBreak/>
        <w:t>The District Manager</w:t>
      </w:r>
      <w:r w:rsidR="00E60335" w:rsidRPr="003E5F8B">
        <w:rPr>
          <w:rFonts w:asciiTheme="minorHAnsi" w:hAnsiTheme="minorHAnsi" w:cstheme="minorHAnsi"/>
        </w:rPr>
        <w:t xml:space="preserve"> informed the members that Wicklow County Council had made a special case for funding for Farrankelly Close but had received no funding.  He stated that they had been seeking funding for door and window replacements </w:t>
      </w:r>
      <w:r w:rsidR="008E24F7">
        <w:rPr>
          <w:rFonts w:asciiTheme="minorHAnsi" w:hAnsiTheme="minorHAnsi" w:cstheme="minorHAnsi"/>
        </w:rPr>
        <w:t xml:space="preserve">in the county </w:t>
      </w:r>
      <w:r w:rsidR="00E60335" w:rsidRPr="003E5F8B">
        <w:rPr>
          <w:rFonts w:asciiTheme="minorHAnsi" w:hAnsiTheme="minorHAnsi" w:cstheme="minorHAnsi"/>
        </w:rPr>
        <w:t xml:space="preserve">for many years and he pointed out that they were dealing with the worst issue in Farrankelly Close, i.e. the roof repairs, first and would then look at what else could be done from the budget available.  He </w:t>
      </w:r>
      <w:r w:rsidR="00CD4C80">
        <w:rPr>
          <w:rFonts w:asciiTheme="minorHAnsi" w:hAnsiTheme="minorHAnsi" w:cstheme="minorHAnsi"/>
        </w:rPr>
        <w:t>advised</w:t>
      </w:r>
      <w:r w:rsidR="00E60335" w:rsidRPr="003E5F8B">
        <w:rPr>
          <w:rFonts w:asciiTheme="minorHAnsi" w:hAnsiTheme="minorHAnsi" w:cstheme="minorHAnsi"/>
        </w:rPr>
        <w:t xml:space="preserve"> the members to send in details of any complaints they received.</w:t>
      </w:r>
      <w:r w:rsidR="00C8553E" w:rsidRPr="003E5F8B">
        <w:rPr>
          <w:rFonts w:asciiTheme="minorHAnsi" w:hAnsiTheme="minorHAnsi" w:cstheme="minorHAnsi"/>
        </w:rPr>
        <w:t xml:space="preserve">  He stated that Farrankelly Close was not the only estate in the district that had issues and that they were in regular communication with the Department seeking funding.  </w:t>
      </w:r>
    </w:p>
    <w:p w:rsidR="00C8553E" w:rsidRPr="003E5F8B" w:rsidRDefault="00C8553E" w:rsidP="003220EB">
      <w:pPr>
        <w:jc w:val="both"/>
        <w:rPr>
          <w:rFonts w:asciiTheme="minorHAnsi" w:hAnsiTheme="minorHAnsi" w:cstheme="minorHAnsi"/>
        </w:rPr>
      </w:pPr>
    </w:p>
    <w:p w:rsidR="00C8553E" w:rsidRPr="003E5F8B" w:rsidRDefault="00C8553E" w:rsidP="003220EB">
      <w:pPr>
        <w:jc w:val="both"/>
        <w:rPr>
          <w:rFonts w:asciiTheme="minorHAnsi" w:hAnsiTheme="minorHAnsi" w:cstheme="minorHAnsi"/>
        </w:rPr>
      </w:pPr>
      <w:r w:rsidRPr="003E5F8B">
        <w:rPr>
          <w:rFonts w:asciiTheme="minorHAnsi" w:hAnsiTheme="minorHAnsi" w:cstheme="minorHAnsi"/>
        </w:rPr>
        <w:t>Following discussion members requested that a monthly report on works in the GMD be provided to the members.  It was pointed out that a progress report was provided at the monthly meetings of Wicklow County Council and this this matter could be discussed by the members of the new Council elected in June.</w:t>
      </w:r>
    </w:p>
    <w:p w:rsidR="000F1A3C" w:rsidRPr="003E5F8B" w:rsidRDefault="000F1A3C" w:rsidP="000F1A3C">
      <w:pPr>
        <w:jc w:val="both"/>
        <w:rPr>
          <w:rFonts w:asciiTheme="minorHAnsi" w:hAnsiTheme="minorHAnsi" w:cstheme="minorHAnsi"/>
        </w:rPr>
      </w:pPr>
    </w:p>
    <w:p w:rsidR="00790A49" w:rsidRPr="003E5F8B" w:rsidRDefault="00790A49" w:rsidP="0042578C">
      <w:pPr>
        <w:pStyle w:val="ListParagraph"/>
        <w:numPr>
          <w:ilvl w:val="0"/>
          <w:numId w:val="2"/>
        </w:numPr>
        <w:jc w:val="both"/>
        <w:rPr>
          <w:rFonts w:asciiTheme="minorHAnsi" w:hAnsiTheme="minorHAnsi" w:cstheme="minorHAnsi"/>
          <w:b/>
          <w:sz w:val="22"/>
          <w:szCs w:val="22"/>
        </w:rPr>
      </w:pPr>
      <w:r w:rsidRPr="003E5F8B">
        <w:rPr>
          <w:rFonts w:asciiTheme="minorHAnsi" w:hAnsiTheme="minorHAnsi" w:cstheme="minorHAnsi"/>
          <w:b/>
          <w:sz w:val="22"/>
          <w:szCs w:val="22"/>
        </w:rPr>
        <w:t>2024  SCHEDULE  OF  MUNICIPAL  DISTRICT  WORKS</w:t>
      </w:r>
    </w:p>
    <w:p w:rsidR="00790A49" w:rsidRPr="003E5F8B" w:rsidRDefault="00790A49" w:rsidP="00790A49">
      <w:pPr>
        <w:jc w:val="both"/>
        <w:rPr>
          <w:rFonts w:asciiTheme="minorHAnsi" w:hAnsiTheme="minorHAnsi" w:cstheme="minorHAnsi"/>
          <w:b/>
        </w:rPr>
      </w:pPr>
    </w:p>
    <w:p w:rsidR="00790A49" w:rsidRPr="003E5F8B" w:rsidRDefault="00790A49" w:rsidP="00790A49">
      <w:pPr>
        <w:jc w:val="both"/>
        <w:rPr>
          <w:rFonts w:asciiTheme="minorHAnsi" w:hAnsiTheme="minorHAnsi" w:cstheme="minorHAnsi"/>
        </w:rPr>
      </w:pPr>
      <w:r w:rsidRPr="003E5F8B">
        <w:rPr>
          <w:rFonts w:asciiTheme="minorHAnsi" w:hAnsiTheme="minorHAnsi" w:cstheme="minorHAnsi"/>
        </w:rPr>
        <w:t>Members had been circulated with details of the proposed 2024 Schedule of Municipal District works prior to the meeting.</w:t>
      </w:r>
    </w:p>
    <w:p w:rsidR="00F9369B" w:rsidRPr="003E5F8B" w:rsidRDefault="00F9369B" w:rsidP="00790A49">
      <w:pPr>
        <w:jc w:val="both"/>
        <w:rPr>
          <w:rFonts w:asciiTheme="minorHAnsi" w:hAnsiTheme="minorHAnsi" w:cstheme="minorHAnsi"/>
        </w:rPr>
      </w:pPr>
    </w:p>
    <w:p w:rsidR="00F9369B" w:rsidRPr="003E5F8B" w:rsidRDefault="00F9369B" w:rsidP="00790A49">
      <w:pPr>
        <w:jc w:val="both"/>
        <w:rPr>
          <w:rFonts w:asciiTheme="minorHAnsi" w:hAnsiTheme="minorHAnsi" w:cstheme="minorHAnsi"/>
        </w:rPr>
      </w:pPr>
      <w:r w:rsidRPr="003E5F8B">
        <w:rPr>
          <w:rFonts w:asciiTheme="minorHAnsi" w:hAnsiTheme="minorHAnsi" w:cstheme="minorHAnsi"/>
        </w:rPr>
        <w:t>Members were critical of the fact that, once again, Greystones Municipal District compared very badly in comparison with the other MDs when the budgets were broken down on a per capita basis.</w:t>
      </w:r>
      <w:r w:rsidR="00E05E67">
        <w:rPr>
          <w:rFonts w:asciiTheme="minorHAnsi" w:hAnsiTheme="minorHAnsi" w:cstheme="minorHAnsi"/>
        </w:rPr>
        <w:t xml:space="preserve">  </w:t>
      </w:r>
      <w:r w:rsidRPr="003E5F8B">
        <w:rPr>
          <w:rFonts w:asciiTheme="minorHAnsi" w:hAnsiTheme="minorHAnsi" w:cstheme="minorHAnsi"/>
        </w:rPr>
        <w:t xml:space="preserve">They stated that the Greystones district was expanding continuously but that there was no comparable increase in the budget.  </w:t>
      </w:r>
      <w:r w:rsidR="00456267" w:rsidRPr="003E5F8B">
        <w:rPr>
          <w:rFonts w:asciiTheme="minorHAnsi" w:hAnsiTheme="minorHAnsi" w:cstheme="minorHAnsi"/>
        </w:rPr>
        <w:t>They stated that the cost of carrying out works in the district were higher than in other areas and they suggested that when Municipal Districts were set up they were deliberately under-resourced so that new separate entities could be set up and funded.  They stated that the whole system was flawed and the distribution of funding was unfair and that they had the same issues year after year despite having met with the Chief Executive.</w:t>
      </w:r>
    </w:p>
    <w:p w:rsidR="00090F35" w:rsidRPr="003E5F8B" w:rsidRDefault="00090F35" w:rsidP="00790A49">
      <w:pPr>
        <w:jc w:val="both"/>
        <w:rPr>
          <w:rFonts w:asciiTheme="minorHAnsi" w:hAnsiTheme="minorHAnsi" w:cstheme="minorHAnsi"/>
        </w:rPr>
      </w:pPr>
    </w:p>
    <w:p w:rsidR="00090F35" w:rsidRPr="003E5F8B" w:rsidRDefault="00090F35" w:rsidP="00790A49">
      <w:pPr>
        <w:jc w:val="both"/>
        <w:rPr>
          <w:rFonts w:asciiTheme="minorHAnsi" w:hAnsiTheme="minorHAnsi" w:cstheme="minorHAnsi"/>
        </w:rPr>
      </w:pPr>
      <w:r w:rsidRPr="003E5F8B">
        <w:rPr>
          <w:rFonts w:asciiTheme="minorHAnsi" w:hAnsiTheme="minorHAnsi" w:cstheme="minorHAnsi"/>
        </w:rPr>
        <w:t>The District Manager agreed that the budget process was not ideal but stated that the Schedule of Municipal District Works could not be finalized until the Council received details of all grants from the Department.  In relation to staff numbers he pointed out that Greystones Municipal District did get two additional drivers but that the Council had not yet been able to fill the position of Technician despite having advertised it twice.  He stated that there was an ongoing problem with staff recruitment for local authorities and he pointed out that when staff were appointed, salary costs rose.  He agreed to check on the staff audit and revert back to the members.</w:t>
      </w:r>
    </w:p>
    <w:p w:rsidR="00790A49" w:rsidRPr="003E5F8B" w:rsidRDefault="00790A49" w:rsidP="00790A49">
      <w:pPr>
        <w:jc w:val="both"/>
        <w:rPr>
          <w:rFonts w:asciiTheme="minorHAnsi" w:hAnsiTheme="minorHAnsi" w:cstheme="minorHAnsi"/>
        </w:rPr>
      </w:pPr>
    </w:p>
    <w:p w:rsidR="00790A49" w:rsidRPr="003E5F8B" w:rsidRDefault="00790A49" w:rsidP="00790A49">
      <w:pPr>
        <w:jc w:val="both"/>
        <w:rPr>
          <w:rFonts w:asciiTheme="minorHAnsi" w:hAnsiTheme="minorHAnsi" w:cstheme="minorHAnsi"/>
        </w:rPr>
      </w:pPr>
      <w:r w:rsidRPr="003E5F8B">
        <w:rPr>
          <w:rFonts w:asciiTheme="minorHAnsi" w:hAnsiTheme="minorHAnsi" w:cstheme="minorHAnsi"/>
        </w:rPr>
        <w:t xml:space="preserve">Following discussion it was </w:t>
      </w:r>
      <w:r w:rsidR="002F2235" w:rsidRPr="003E5F8B">
        <w:rPr>
          <w:rFonts w:asciiTheme="minorHAnsi" w:hAnsiTheme="minorHAnsi" w:cstheme="minorHAnsi"/>
        </w:rPr>
        <w:t xml:space="preserve">proposed by Councillor M. Barry, seconded by Councillor S. Stokes and </w:t>
      </w:r>
      <w:r w:rsidRPr="003E5F8B">
        <w:rPr>
          <w:rFonts w:asciiTheme="minorHAnsi" w:hAnsiTheme="minorHAnsi" w:cstheme="minorHAnsi"/>
        </w:rPr>
        <w:t>agreed to adopt the</w:t>
      </w:r>
      <w:r w:rsidR="00090F35" w:rsidRPr="003E5F8B">
        <w:rPr>
          <w:rFonts w:asciiTheme="minorHAnsi" w:hAnsiTheme="minorHAnsi" w:cstheme="minorHAnsi"/>
        </w:rPr>
        <w:t xml:space="preserve"> </w:t>
      </w:r>
      <w:r w:rsidRPr="003E5F8B">
        <w:rPr>
          <w:rFonts w:asciiTheme="minorHAnsi" w:hAnsiTheme="minorHAnsi" w:cstheme="minorHAnsi"/>
        </w:rPr>
        <w:t>2024 Schedule of Municipal District Works for Greystones Municipal District</w:t>
      </w:r>
      <w:r w:rsidR="00090F35" w:rsidRPr="003E5F8B">
        <w:rPr>
          <w:rFonts w:asciiTheme="minorHAnsi" w:hAnsiTheme="minorHAnsi" w:cstheme="minorHAnsi"/>
        </w:rPr>
        <w:t>,</w:t>
      </w:r>
      <w:r w:rsidRPr="003E5F8B">
        <w:rPr>
          <w:rFonts w:asciiTheme="minorHAnsi" w:hAnsiTheme="minorHAnsi" w:cstheme="minorHAnsi"/>
        </w:rPr>
        <w:t xml:space="preserve"> as circulated</w:t>
      </w:r>
      <w:r w:rsidR="00090F35" w:rsidRPr="003E5F8B">
        <w:rPr>
          <w:rFonts w:asciiTheme="minorHAnsi" w:hAnsiTheme="minorHAnsi" w:cstheme="minorHAnsi"/>
        </w:rPr>
        <w:t>,</w:t>
      </w:r>
      <w:r w:rsidRPr="003E5F8B">
        <w:rPr>
          <w:rFonts w:asciiTheme="minorHAnsi" w:hAnsiTheme="minorHAnsi" w:cstheme="minorHAnsi"/>
        </w:rPr>
        <w:t xml:space="preserve"> in accordance with Section 103A of the Local Government Act 2001.</w:t>
      </w:r>
    </w:p>
    <w:p w:rsidR="00790A49" w:rsidRPr="003E5F8B" w:rsidRDefault="00790A49" w:rsidP="00790A49">
      <w:pPr>
        <w:jc w:val="both"/>
        <w:rPr>
          <w:rFonts w:asciiTheme="minorHAnsi" w:hAnsiTheme="minorHAnsi" w:cstheme="minorHAnsi"/>
        </w:rPr>
      </w:pPr>
    </w:p>
    <w:p w:rsidR="0042578C" w:rsidRPr="003E5F8B" w:rsidRDefault="0042578C" w:rsidP="0042578C">
      <w:pPr>
        <w:pStyle w:val="ListParagraph"/>
        <w:numPr>
          <w:ilvl w:val="0"/>
          <w:numId w:val="2"/>
        </w:numPr>
        <w:jc w:val="both"/>
        <w:rPr>
          <w:rFonts w:asciiTheme="minorHAnsi" w:hAnsiTheme="minorHAnsi" w:cstheme="minorHAnsi"/>
          <w:b/>
          <w:sz w:val="22"/>
          <w:szCs w:val="22"/>
        </w:rPr>
      </w:pPr>
      <w:r w:rsidRPr="003E5F8B">
        <w:rPr>
          <w:rFonts w:asciiTheme="minorHAnsi" w:hAnsiTheme="minorHAnsi" w:cstheme="minorHAnsi"/>
          <w:b/>
          <w:sz w:val="22"/>
          <w:szCs w:val="22"/>
        </w:rPr>
        <w:t>REPORT  FROM  DISTRICT  ENGINEER</w:t>
      </w:r>
    </w:p>
    <w:p w:rsidR="0042578C" w:rsidRPr="003E5F8B" w:rsidRDefault="0042578C" w:rsidP="00127FC3">
      <w:pPr>
        <w:jc w:val="both"/>
        <w:rPr>
          <w:rFonts w:asciiTheme="minorHAnsi" w:hAnsiTheme="minorHAnsi" w:cstheme="minorHAnsi"/>
        </w:rPr>
      </w:pPr>
    </w:p>
    <w:p w:rsidR="00763D72" w:rsidRPr="003E5F8B" w:rsidRDefault="00F56401" w:rsidP="00127FC3">
      <w:pPr>
        <w:jc w:val="both"/>
        <w:rPr>
          <w:rFonts w:asciiTheme="minorHAnsi" w:hAnsiTheme="minorHAnsi" w:cstheme="minorHAnsi"/>
        </w:rPr>
      </w:pPr>
      <w:r w:rsidRPr="003E5F8B">
        <w:rPr>
          <w:rFonts w:asciiTheme="minorHAnsi" w:hAnsiTheme="minorHAnsi" w:cstheme="minorHAnsi"/>
        </w:rPr>
        <w:t>A report from the District Engineer had been circulated to the members in advance of the meeting and he answered any queries from the members in relation to same.</w:t>
      </w:r>
      <w:r w:rsidR="00763D72" w:rsidRPr="003E5F8B">
        <w:rPr>
          <w:rFonts w:asciiTheme="minorHAnsi" w:hAnsiTheme="minorHAnsi" w:cstheme="minorHAnsi"/>
        </w:rPr>
        <w:t xml:space="preserve">  </w:t>
      </w:r>
      <w:r w:rsidR="00FD11F0" w:rsidRPr="003E5F8B">
        <w:rPr>
          <w:rFonts w:asciiTheme="minorHAnsi" w:hAnsiTheme="minorHAnsi" w:cstheme="minorHAnsi"/>
        </w:rPr>
        <w:t xml:space="preserve">In relation to recent flooding issues at Kenmare Heights / Kindlestown Park he informed the members that there were no major issues with drains at this location and that the flood water possibly ran off from the playing pitches at Dr. Ryan Park where other measures might be needed.  He stated that changes to driveways and dishing kerbs also often caused run offs into other areas and he pointed out that all the issues were being looked at and an application would be submitted to the Office of Public Works for </w:t>
      </w:r>
      <w:r w:rsidR="00647AE6" w:rsidRPr="003E5F8B">
        <w:rPr>
          <w:rFonts w:asciiTheme="minorHAnsi" w:hAnsiTheme="minorHAnsi" w:cstheme="minorHAnsi"/>
        </w:rPr>
        <w:t>funding for f</w:t>
      </w:r>
      <w:r w:rsidR="00FD11F0" w:rsidRPr="003E5F8B">
        <w:rPr>
          <w:rFonts w:asciiTheme="minorHAnsi" w:hAnsiTheme="minorHAnsi" w:cstheme="minorHAnsi"/>
        </w:rPr>
        <w:t xml:space="preserve">lood </w:t>
      </w:r>
      <w:r w:rsidR="00647AE6" w:rsidRPr="003E5F8B">
        <w:rPr>
          <w:rFonts w:asciiTheme="minorHAnsi" w:hAnsiTheme="minorHAnsi" w:cstheme="minorHAnsi"/>
        </w:rPr>
        <w:t>m</w:t>
      </w:r>
      <w:r w:rsidR="00FD11F0" w:rsidRPr="003E5F8B">
        <w:rPr>
          <w:rFonts w:asciiTheme="minorHAnsi" w:hAnsiTheme="minorHAnsi" w:cstheme="minorHAnsi"/>
        </w:rPr>
        <w:t xml:space="preserve">itigation </w:t>
      </w:r>
      <w:r w:rsidR="00647AE6" w:rsidRPr="003E5F8B">
        <w:rPr>
          <w:rFonts w:asciiTheme="minorHAnsi" w:hAnsiTheme="minorHAnsi" w:cstheme="minorHAnsi"/>
        </w:rPr>
        <w:t>works</w:t>
      </w:r>
      <w:r w:rsidR="00FD11F0" w:rsidRPr="003E5F8B">
        <w:rPr>
          <w:rFonts w:asciiTheme="minorHAnsi" w:hAnsiTheme="minorHAnsi" w:cstheme="minorHAnsi"/>
        </w:rPr>
        <w:t>.</w:t>
      </w:r>
      <w:r w:rsidR="00647AE6" w:rsidRPr="003E5F8B">
        <w:rPr>
          <w:rFonts w:asciiTheme="minorHAnsi" w:hAnsiTheme="minorHAnsi" w:cstheme="minorHAnsi"/>
        </w:rPr>
        <w:t xml:space="preserve">  </w:t>
      </w:r>
      <w:r w:rsidR="00D2726E" w:rsidRPr="003E5F8B">
        <w:rPr>
          <w:rFonts w:asciiTheme="minorHAnsi" w:hAnsiTheme="minorHAnsi" w:cstheme="minorHAnsi"/>
        </w:rPr>
        <w:t>He stated that the flooding at the harbour and in Hillside was a matter for Irish Water as they need</w:t>
      </w:r>
      <w:r w:rsidR="001C50F5">
        <w:rPr>
          <w:rFonts w:asciiTheme="minorHAnsi" w:hAnsiTheme="minorHAnsi" w:cstheme="minorHAnsi"/>
        </w:rPr>
        <w:t>ed</w:t>
      </w:r>
      <w:r w:rsidR="00D2726E" w:rsidRPr="003E5F8B">
        <w:rPr>
          <w:rFonts w:asciiTheme="minorHAnsi" w:hAnsiTheme="minorHAnsi" w:cstheme="minorHAnsi"/>
        </w:rPr>
        <w:t xml:space="preserve"> to carry out works to resolve the issues at these l</w:t>
      </w:r>
      <w:r w:rsidR="000B5567" w:rsidRPr="003E5F8B">
        <w:rPr>
          <w:rFonts w:asciiTheme="minorHAnsi" w:hAnsiTheme="minorHAnsi" w:cstheme="minorHAnsi"/>
        </w:rPr>
        <w:t>ocations.  He stated that he had</w:t>
      </w:r>
      <w:r w:rsidR="00D2726E" w:rsidRPr="003E5F8B">
        <w:rPr>
          <w:rFonts w:asciiTheme="minorHAnsi" w:hAnsiTheme="minorHAnsi" w:cstheme="minorHAnsi"/>
        </w:rPr>
        <w:t xml:space="preserve"> </w:t>
      </w:r>
      <w:r w:rsidR="000B5567" w:rsidRPr="003E5F8B">
        <w:rPr>
          <w:rFonts w:asciiTheme="minorHAnsi" w:hAnsiTheme="minorHAnsi" w:cstheme="minorHAnsi"/>
        </w:rPr>
        <w:t>forwarded</w:t>
      </w:r>
      <w:r w:rsidR="00D2726E" w:rsidRPr="003E5F8B">
        <w:rPr>
          <w:rFonts w:asciiTheme="minorHAnsi" w:hAnsiTheme="minorHAnsi" w:cstheme="minorHAnsi"/>
        </w:rPr>
        <w:t xml:space="preserve"> all</w:t>
      </w:r>
      <w:r w:rsidR="00864B60">
        <w:rPr>
          <w:rFonts w:asciiTheme="minorHAnsi" w:hAnsiTheme="minorHAnsi" w:cstheme="minorHAnsi"/>
        </w:rPr>
        <w:t xml:space="preserve"> relevant</w:t>
      </w:r>
      <w:r w:rsidR="00D2726E" w:rsidRPr="003E5F8B">
        <w:rPr>
          <w:rFonts w:asciiTheme="minorHAnsi" w:hAnsiTheme="minorHAnsi" w:cstheme="minorHAnsi"/>
        </w:rPr>
        <w:t xml:space="preserve"> information to Irish Water but had received no real feedback from them except to say that they were doing a plan. </w:t>
      </w:r>
      <w:r w:rsidR="00FD11F0" w:rsidRPr="003E5F8B">
        <w:rPr>
          <w:rFonts w:asciiTheme="minorHAnsi" w:hAnsiTheme="minorHAnsi" w:cstheme="minorHAnsi"/>
        </w:rPr>
        <w:t xml:space="preserve">  </w:t>
      </w:r>
      <w:r w:rsidR="00D2726E" w:rsidRPr="003E5F8B">
        <w:rPr>
          <w:rFonts w:asciiTheme="minorHAnsi" w:hAnsiTheme="minorHAnsi" w:cstheme="minorHAnsi"/>
        </w:rPr>
        <w:t>He suggested that anyone affected by flooding in these areas should lodge a complaint individually with Irish Water and with the Environmental Protection Agency.</w:t>
      </w:r>
      <w:r w:rsidR="001E1375" w:rsidRPr="003E5F8B">
        <w:rPr>
          <w:rFonts w:asciiTheme="minorHAnsi" w:hAnsiTheme="minorHAnsi" w:cstheme="minorHAnsi"/>
        </w:rPr>
        <w:t xml:space="preserve">  He pointed out that the storm drains at the harbour were working well but that too much water was getting into the foul systems and Irish </w:t>
      </w:r>
      <w:r w:rsidR="001E1375" w:rsidRPr="003E5F8B">
        <w:rPr>
          <w:rFonts w:asciiTheme="minorHAnsi" w:hAnsiTheme="minorHAnsi" w:cstheme="minorHAnsi"/>
        </w:rPr>
        <w:lastRenderedPageBreak/>
        <w:t>Water could carry out separation schemes in the interim.  He commended the work carried out by the Fire brigade in cleaning up the harbour area following the flooding.</w:t>
      </w:r>
    </w:p>
    <w:p w:rsidR="001E1375" w:rsidRPr="003E5F8B" w:rsidRDefault="001E1375" w:rsidP="00127FC3">
      <w:pPr>
        <w:jc w:val="both"/>
        <w:rPr>
          <w:rFonts w:asciiTheme="minorHAnsi" w:hAnsiTheme="minorHAnsi" w:cstheme="minorHAnsi"/>
        </w:rPr>
      </w:pPr>
    </w:p>
    <w:p w:rsidR="001E1375" w:rsidRPr="003E5F8B" w:rsidRDefault="00374BE6" w:rsidP="00127FC3">
      <w:pPr>
        <w:jc w:val="both"/>
        <w:rPr>
          <w:rFonts w:asciiTheme="minorHAnsi" w:hAnsiTheme="minorHAnsi" w:cstheme="minorHAnsi"/>
        </w:rPr>
      </w:pPr>
      <w:r w:rsidRPr="003E5F8B">
        <w:rPr>
          <w:rFonts w:asciiTheme="minorHAnsi" w:hAnsiTheme="minorHAnsi" w:cstheme="minorHAnsi"/>
        </w:rPr>
        <w:t>In relation to the Chapel Road scheme, the District Engineer stated that work was progressing on this now and he confirmed that dogs were not allowed on the boardwalk during the Blue Flag season as the boardwalk was part of the Blue Flag area.  He stated that additional toilets and bins would be provided at the south beach car park for the summer season and would be in place before the June bank holiday weekend.  He pointed out that while the Council received funding from the Department of Transport and the NTA to provide roads, footpaths and cycle lanes, no funding was available for maintenance or resurfacing of same.  He stated that verges could be cut back from the existing budget and notices served on landowners requesting them to cut back hedge</w:t>
      </w:r>
      <w:r w:rsidR="003B40AF">
        <w:rPr>
          <w:rFonts w:asciiTheme="minorHAnsi" w:hAnsiTheme="minorHAnsi" w:cstheme="minorHAnsi"/>
        </w:rPr>
        <w:t>,</w:t>
      </w:r>
      <w:r w:rsidRPr="003E5F8B">
        <w:rPr>
          <w:rFonts w:asciiTheme="minorHAnsi" w:hAnsiTheme="minorHAnsi" w:cstheme="minorHAnsi"/>
        </w:rPr>
        <w:t xml:space="preserve"> but that was all.</w:t>
      </w:r>
    </w:p>
    <w:p w:rsidR="004E3ABA" w:rsidRPr="003E5F8B" w:rsidRDefault="004E3ABA" w:rsidP="00127FC3">
      <w:pPr>
        <w:jc w:val="both"/>
        <w:rPr>
          <w:rFonts w:asciiTheme="minorHAnsi" w:hAnsiTheme="minorHAnsi" w:cstheme="minorHAnsi"/>
        </w:rPr>
      </w:pPr>
    </w:p>
    <w:p w:rsidR="004E3ABA" w:rsidRDefault="004E3ABA" w:rsidP="00127FC3">
      <w:pPr>
        <w:jc w:val="both"/>
        <w:rPr>
          <w:rFonts w:asciiTheme="minorHAnsi" w:hAnsiTheme="minorHAnsi" w:cstheme="minorHAnsi"/>
        </w:rPr>
      </w:pPr>
      <w:r w:rsidRPr="003E5F8B">
        <w:rPr>
          <w:rFonts w:asciiTheme="minorHAnsi" w:hAnsiTheme="minorHAnsi" w:cstheme="minorHAnsi"/>
        </w:rPr>
        <w:t>The District Engineer informed the members that the issue of upgrading of facilities at the cove had been passed to the Environment Section and that he would follow that up with them</w:t>
      </w:r>
      <w:r w:rsidR="00C46B9B">
        <w:rPr>
          <w:rFonts w:asciiTheme="minorHAnsi" w:hAnsiTheme="minorHAnsi" w:cstheme="minorHAnsi"/>
        </w:rPr>
        <w:t>.  H</w:t>
      </w:r>
      <w:r w:rsidRPr="003E5F8B">
        <w:rPr>
          <w:rFonts w:asciiTheme="minorHAnsi" w:hAnsiTheme="minorHAnsi" w:cstheme="minorHAnsi"/>
        </w:rPr>
        <w:t>e pointed out that removal of algae from the steps at the cove would require regular intense chemical cleaning which was not environment</w:t>
      </w:r>
      <w:r w:rsidR="00434279" w:rsidRPr="003E5F8B">
        <w:rPr>
          <w:rFonts w:asciiTheme="minorHAnsi" w:hAnsiTheme="minorHAnsi" w:cstheme="minorHAnsi"/>
        </w:rPr>
        <w:t>ally friendly.</w:t>
      </w:r>
      <w:r w:rsidR="00C46B9B">
        <w:rPr>
          <w:rFonts w:asciiTheme="minorHAnsi" w:hAnsiTheme="minorHAnsi" w:cstheme="minorHAnsi"/>
        </w:rPr>
        <w:t xml:space="preserve">  He informed the members that the new solar bins for the district were being wrapped at present and should be ready soon and he stated that delays with the Killincarrig Village Renewal Scheme were due to staff shortages in the Active Travel Team.  He informed the members that the Part 8 for the proposed Artistic Open Space at the La Touche road car park had not commenced as reports on various aspects of the proj</w:t>
      </w:r>
      <w:r w:rsidR="001E4FD8">
        <w:rPr>
          <w:rFonts w:asciiTheme="minorHAnsi" w:hAnsiTheme="minorHAnsi" w:cstheme="minorHAnsi"/>
        </w:rPr>
        <w:t>ect were still being compiled and he stated that there was no further update on Dr. Ryan Park since last month.</w:t>
      </w:r>
      <w:r w:rsidR="005975B3">
        <w:rPr>
          <w:rFonts w:asciiTheme="minorHAnsi" w:hAnsiTheme="minorHAnsi" w:cstheme="minorHAnsi"/>
        </w:rPr>
        <w:t xml:space="preserve">  He informed the members that signage in relation to the Cliff Walk would be erected as soon as possible.</w:t>
      </w:r>
    </w:p>
    <w:p w:rsidR="00C927C7" w:rsidRDefault="00C927C7" w:rsidP="00127FC3">
      <w:pPr>
        <w:jc w:val="both"/>
        <w:rPr>
          <w:rFonts w:asciiTheme="minorHAnsi" w:hAnsiTheme="minorHAnsi" w:cstheme="minorHAnsi"/>
        </w:rPr>
      </w:pPr>
    </w:p>
    <w:p w:rsidR="00C927C7" w:rsidRDefault="00C927C7" w:rsidP="00127FC3">
      <w:pPr>
        <w:jc w:val="both"/>
        <w:rPr>
          <w:rFonts w:asciiTheme="minorHAnsi" w:hAnsiTheme="minorHAnsi" w:cstheme="minorHAnsi"/>
        </w:rPr>
      </w:pPr>
      <w:r>
        <w:rPr>
          <w:rFonts w:asciiTheme="minorHAnsi" w:hAnsiTheme="minorHAnsi" w:cstheme="minorHAnsi"/>
        </w:rPr>
        <w:t xml:space="preserve">In relation to the Charlesland / Farrankelly dual carriageway the District Engineer stated that a new crossing would be provided there soon and in response to a query from the members he stated that while it would be feasible to reduce the dual carriageway to single lanes, it would require serious analysis and the current traffic volumes would not warrant same.  He assured the members that this was not something being considered by the Council.  </w:t>
      </w:r>
      <w:r w:rsidR="00850231">
        <w:rPr>
          <w:rFonts w:asciiTheme="minorHAnsi" w:hAnsiTheme="minorHAnsi" w:cstheme="minorHAnsi"/>
        </w:rPr>
        <w:t>He pointed out that members should notify him of locations where they considered Driver Feedback signs would help reduce speed on roads and he would look at the best options for calming traffic at such locations.</w:t>
      </w:r>
      <w:r w:rsidR="00E34647">
        <w:rPr>
          <w:rFonts w:asciiTheme="minorHAnsi" w:hAnsiTheme="minorHAnsi" w:cstheme="minorHAnsi"/>
        </w:rPr>
        <w:t xml:space="preserve">  He stated that staff in the Greystones district were not trained to use speed cameras but pointed out that the area at the schools at Blacklion was included in the Safe Routes to Schools programme which was progressing.</w:t>
      </w:r>
    </w:p>
    <w:p w:rsidR="005975B3" w:rsidRDefault="005975B3" w:rsidP="00127FC3">
      <w:pPr>
        <w:jc w:val="both"/>
        <w:rPr>
          <w:rFonts w:asciiTheme="minorHAnsi" w:hAnsiTheme="minorHAnsi" w:cstheme="minorHAnsi"/>
        </w:rPr>
      </w:pPr>
    </w:p>
    <w:p w:rsidR="005975B3" w:rsidRPr="003E5F8B" w:rsidRDefault="001C50F5" w:rsidP="001C50F5">
      <w:pPr>
        <w:jc w:val="both"/>
        <w:rPr>
          <w:rFonts w:asciiTheme="minorHAnsi" w:hAnsiTheme="minorHAnsi" w:cstheme="minorHAnsi"/>
        </w:rPr>
      </w:pPr>
      <w:r>
        <w:rPr>
          <w:rFonts w:asciiTheme="minorHAnsi" w:hAnsiTheme="minorHAnsi" w:cstheme="minorHAnsi"/>
        </w:rPr>
        <w:t>Members welcomed the report from the District E</w:t>
      </w:r>
      <w:r w:rsidR="00E34647">
        <w:rPr>
          <w:rFonts w:asciiTheme="minorHAnsi" w:hAnsiTheme="minorHAnsi" w:cstheme="minorHAnsi"/>
        </w:rPr>
        <w:t>ngineer and the works carried out in the district.  They requested that one or two signs to warn that the steps at the cove were ‘slippery when wet’ be erected.</w:t>
      </w:r>
    </w:p>
    <w:p w:rsidR="00DE1237" w:rsidRPr="003E5F8B" w:rsidRDefault="00DE1237" w:rsidP="00127FC3">
      <w:pPr>
        <w:jc w:val="both"/>
        <w:rPr>
          <w:rFonts w:asciiTheme="minorHAnsi" w:hAnsiTheme="minorHAnsi" w:cstheme="minorHAnsi"/>
        </w:rPr>
      </w:pPr>
    </w:p>
    <w:p w:rsidR="00C90C44" w:rsidRPr="003E5F8B" w:rsidRDefault="002B0F71" w:rsidP="00127FC3">
      <w:pPr>
        <w:pStyle w:val="ListParagraph"/>
        <w:numPr>
          <w:ilvl w:val="0"/>
          <w:numId w:val="2"/>
        </w:numPr>
        <w:jc w:val="both"/>
        <w:rPr>
          <w:rFonts w:asciiTheme="minorHAnsi" w:hAnsiTheme="minorHAnsi" w:cstheme="minorHAnsi"/>
          <w:b/>
          <w:sz w:val="22"/>
          <w:szCs w:val="22"/>
        </w:rPr>
      </w:pPr>
      <w:r w:rsidRPr="003E5F8B">
        <w:rPr>
          <w:rFonts w:asciiTheme="minorHAnsi" w:hAnsiTheme="minorHAnsi" w:cstheme="minorHAnsi"/>
          <w:b/>
          <w:sz w:val="22"/>
          <w:szCs w:val="22"/>
        </w:rPr>
        <w:t>NOTICES OF MOTION</w:t>
      </w:r>
    </w:p>
    <w:p w:rsidR="00F50C78" w:rsidRPr="003E5F8B" w:rsidRDefault="00F50C78" w:rsidP="00127FC3">
      <w:pPr>
        <w:jc w:val="both"/>
        <w:rPr>
          <w:rFonts w:asciiTheme="minorHAnsi" w:hAnsiTheme="minorHAnsi" w:cstheme="minorHAnsi"/>
        </w:rPr>
      </w:pPr>
    </w:p>
    <w:p w:rsidR="00174A4F" w:rsidRPr="003E5F8B" w:rsidRDefault="00174A4F" w:rsidP="00174A4F">
      <w:pPr>
        <w:pStyle w:val="ListParagraph"/>
        <w:numPr>
          <w:ilvl w:val="0"/>
          <w:numId w:val="13"/>
        </w:numPr>
        <w:rPr>
          <w:rFonts w:asciiTheme="minorHAnsi" w:hAnsiTheme="minorHAnsi" w:cstheme="minorHAnsi"/>
          <w:sz w:val="22"/>
          <w:szCs w:val="22"/>
        </w:rPr>
      </w:pPr>
      <w:r w:rsidRPr="003E5F8B">
        <w:rPr>
          <w:rFonts w:asciiTheme="minorHAnsi" w:hAnsiTheme="minorHAnsi" w:cstheme="minorHAnsi"/>
          <w:sz w:val="22"/>
          <w:szCs w:val="22"/>
        </w:rPr>
        <w:t>Motion in the name</w:t>
      </w:r>
      <w:r w:rsidR="00F77494" w:rsidRPr="003E5F8B">
        <w:rPr>
          <w:rFonts w:asciiTheme="minorHAnsi" w:hAnsiTheme="minorHAnsi" w:cstheme="minorHAnsi"/>
          <w:sz w:val="22"/>
          <w:szCs w:val="22"/>
        </w:rPr>
        <w:t>s</w:t>
      </w:r>
      <w:r w:rsidRPr="003E5F8B">
        <w:rPr>
          <w:rFonts w:asciiTheme="minorHAnsi" w:hAnsiTheme="minorHAnsi" w:cstheme="minorHAnsi"/>
          <w:sz w:val="22"/>
          <w:szCs w:val="22"/>
        </w:rPr>
        <w:t xml:space="preserve"> of Councillor</w:t>
      </w:r>
      <w:r w:rsidR="00F77494" w:rsidRPr="003E5F8B">
        <w:rPr>
          <w:rFonts w:asciiTheme="minorHAnsi" w:hAnsiTheme="minorHAnsi" w:cstheme="minorHAnsi"/>
          <w:sz w:val="22"/>
          <w:szCs w:val="22"/>
        </w:rPr>
        <w:t>s</w:t>
      </w:r>
      <w:r w:rsidRPr="003E5F8B">
        <w:rPr>
          <w:rFonts w:asciiTheme="minorHAnsi" w:hAnsiTheme="minorHAnsi" w:cstheme="minorHAnsi"/>
          <w:sz w:val="22"/>
          <w:szCs w:val="22"/>
        </w:rPr>
        <w:t xml:space="preserve"> </w:t>
      </w:r>
      <w:r w:rsidR="00F77494" w:rsidRPr="003E5F8B">
        <w:rPr>
          <w:rFonts w:asciiTheme="minorHAnsi" w:hAnsiTheme="minorHAnsi" w:cstheme="minorHAnsi"/>
          <w:sz w:val="22"/>
          <w:szCs w:val="22"/>
        </w:rPr>
        <w:t>M. Barry &amp; T. Fortune</w:t>
      </w:r>
      <w:r w:rsidRPr="003E5F8B">
        <w:rPr>
          <w:rFonts w:asciiTheme="minorHAnsi" w:hAnsiTheme="minorHAnsi" w:cstheme="minorHAnsi"/>
          <w:sz w:val="22"/>
          <w:szCs w:val="22"/>
        </w:rPr>
        <w:t>:</w:t>
      </w:r>
    </w:p>
    <w:p w:rsidR="00174A4F" w:rsidRPr="003E5F8B" w:rsidRDefault="00174A4F" w:rsidP="00174A4F">
      <w:pPr>
        <w:pStyle w:val="ListParagraph"/>
        <w:ind w:left="862"/>
        <w:rPr>
          <w:rFonts w:asciiTheme="minorHAnsi" w:hAnsiTheme="minorHAnsi" w:cstheme="minorHAnsi"/>
          <w:sz w:val="22"/>
          <w:szCs w:val="22"/>
        </w:rPr>
      </w:pPr>
      <w:r w:rsidRPr="003E5F8B">
        <w:rPr>
          <w:rFonts w:asciiTheme="minorHAnsi" w:hAnsiTheme="minorHAnsi" w:cstheme="minorHAnsi"/>
          <w:sz w:val="22"/>
          <w:szCs w:val="22"/>
        </w:rPr>
        <w:t xml:space="preserve">“Greystones Municipal District </w:t>
      </w:r>
      <w:r w:rsidR="00F77494" w:rsidRPr="003E5F8B">
        <w:rPr>
          <w:rFonts w:asciiTheme="minorHAnsi" w:hAnsiTheme="minorHAnsi" w:cstheme="minorHAnsi"/>
          <w:sz w:val="22"/>
          <w:szCs w:val="22"/>
        </w:rPr>
        <w:t>should install two benches, one at each Tree of Hope planted by Greystones Tidy Towns and Greystones Darkness into Light</w:t>
      </w:r>
      <w:r w:rsidRPr="003E5F8B">
        <w:rPr>
          <w:rFonts w:asciiTheme="minorHAnsi" w:hAnsiTheme="minorHAnsi" w:cstheme="minorHAnsi"/>
          <w:sz w:val="22"/>
          <w:szCs w:val="22"/>
        </w:rPr>
        <w:t>."</w:t>
      </w:r>
    </w:p>
    <w:p w:rsidR="00174A4F" w:rsidRPr="003E5F8B" w:rsidRDefault="00174A4F" w:rsidP="00D42204">
      <w:pPr>
        <w:rPr>
          <w:rFonts w:asciiTheme="minorHAnsi" w:hAnsiTheme="minorHAnsi" w:cstheme="minorHAnsi"/>
        </w:rPr>
      </w:pPr>
    </w:p>
    <w:p w:rsidR="00D42204" w:rsidRDefault="00D42204" w:rsidP="007F6E2C">
      <w:pPr>
        <w:jc w:val="both"/>
        <w:rPr>
          <w:rFonts w:asciiTheme="minorHAnsi" w:hAnsiTheme="minorHAnsi" w:cstheme="minorHAnsi"/>
        </w:rPr>
      </w:pPr>
      <w:r w:rsidRPr="003E5F8B">
        <w:rPr>
          <w:rFonts w:asciiTheme="minorHAnsi" w:hAnsiTheme="minorHAnsi" w:cstheme="minorHAnsi"/>
        </w:rPr>
        <w:t xml:space="preserve">Following discussion on this motion, the District Engineer stated that he would arrange to have </w:t>
      </w:r>
      <w:r w:rsidR="0070016D">
        <w:rPr>
          <w:rFonts w:asciiTheme="minorHAnsi" w:hAnsiTheme="minorHAnsi" w:cstheme="minorHAnsi"/>
        </w:rPr>
        <w:t xml:space="preserve">a bench </w:t>
      </w:r>
      <w:r w:rsidR="006D5C84" w:rsidRPr="003E5F8B">
        <w:rPr>
          <w:rFonts w:asciiTheme="minorHAnsi" w:hAnsiTheme="minorHAnsi" w:cstheme="minorHAnsi"/>
        </w:rPr>
        <w:t xml:space="preserve">installed at the </w:t>
      </w:r>
      <w:r w:rsidR="0070016D">
        <w:rPr>
          <w:rFonts w:asciiTheme="minorHAnsi" w:hAnsiTheme="minorHAnsi" w:cstheme="minorHAnsi"/>
        </w:rPr>
        <w:t>picnic area near Aldi</w:t>
      </w:r>
      <w:r w:rsidR="006D5C84" w:rsidRPr="003E5F8B">
        <w:rPr>
          <w:rFonts w:asciiTheme="minorHAnsi" w:hAnsiTheme="minorHAnsi" w:cstheme="minorHAnsi"/>
        </w:rPr>
        <w:t>.</w:t>
      </w:r>
      <w:r w:rsidR="0070016D">
        <w:rPr>
          <w:rFonts w:asciiTheme="minorHAnsi" w:hAnsiTheme="minorHAnsi" w:cstheme="minorHAnsi"/>
        </w:rPr>
        <w:t xml:space="preserve">  He stated that permission for a bench at the harbour area would need to be sought from whoever gave permission for the Tree of Hope to be planted there.</w:t>
      </w:r>
    </w:p>
    <w:p w:rsidR="0070016D" w:rsidRDefault="0070016D" w:rsidP="007F6E2C">
      <w:pPr>
        <w:jc w:val="both"/>
        <w:rPr>
          <w:rFonts w:asciiTheme="minorHAnsi" w:hAnsiTheme="minorHAnsi" w:cstheme="minorHAnsi"/>
        </w:rPr>
      </w:pPr>
    </w:p>
    <w:p w:rsidR="00095043" w:rsidRPr="003E5F8B" w:rsidRDefault="00232290" w:rsidP="007F6E2C">
      <w:pPr>
        <w:pStyle w:val="PlainText"/>
        <w:numPr>
          <w:ilvl w:val="0"/>
          <w:numId w:val="2"/>
        </w:numPr>
        <w:jc w:val="both"/>
        <w:rPr>
          <w:rFonts w:asciiTheme="minorHAnsi" w:hAnsiTheme="minorHAnsi" w:cstheme="minorHAnsi"/>
          <w:b/>
          <w:sz w:val="22"/>
          <w:szCs w:val="22"/>
        </w:rPr>
      </w:pPr>
      <w:r w:rsidRPr="003E5F8B">
        <w:rPr>
          <w:rFonts w:asciiTheme="minorHAnsi" w:hAnsiTheme="minorHAnsi" w:cstheme="minorHAnsi"/>
          <w:b/>
          <w:sz w:val="22"/>
          <w:szCs w:val="22"/>
        </w:rPr>
        <w:t>CORRESPONDENCE</w:t>
      </w:r>
    </w:p>
    <w:p w:rsidR="00230296" w:rsidRPr="003E5F8B" w:rsidRDefault="00230296" w:rsidP="007F6E2C">
      <w:pPr>
        <w:jc w:val="both"/>
        <w:rPr>
          <w:rFonts w:asciiTheme="minorHAnsi" w:hAnsiTheme="minorHAnsi" w:cstheme="minorHAnsi"/>
        </w:rPr>
      </w:pPr>
    </w:p>
    <w:p w:rsidR="001D3CCD" w:rsidRPr="003E5F8B" w:rsidRDefault="001D3CCD" w:rsidP="006D5C84">
      <w:pPr>
        <w:pStyle w:val="ListParagraph"/>
        <w:numPr>
          <w:ilvl w:val="0"/>
          <w:numId w:val="14"/>
        </w:numPr>
        <w:jc w:val="both"/>
        <w:rPr>
          <w:rFonts w:asciiTheme="minorHAnsi" w:hAnsiTheme="minorHAnsi" w:cstheme="minorHAnsi"/>
          <w:sz w:val="22"/>
          <w:szCs w:val="22"/>
        </w:rPr>
      </w:pPr>
      <w:r w:rsidRPr="003E5F8B">
        <w:rPr>
          <w:rFonts w:asciiTheme="minorHAnsi" w:hAnsiTheme="minorHAnsi" w:cstheme="minorHAnsi"/>
          <w:sz w:val="22"/>
          <w:szCs w:val="22"/>
        </w:rPr>
        <w:t xml:space="preserve">The District Administrator informed the members </w:t>
      </w:r>
      <w:r w:rsidR="006D5C84" w:rsidRPr="003E5F8B">
        <w:rPr>
          <w:rFonts w:asciiTheme="minorHAnsi" w:hAnsiTheme="minorHAnsi" w:cstheme="minorHAnsi"/>
          <w:sz w:val="22"/>
          <w:szCs w:val="22"/>
        </w:rPr>
        <w:t>that the shortfall for the 2024 People of the Year Awards was €1,626 and following discussion it was agreed to fund this sum from the members’ discretionary budget for 2024.</w:t>
      </w:r>
    </w:p>
    <w:p w:rsidR="00BC29AE" w:rsidRPr="003E5F8B" w:rsidRDefault="00BC29AE" w:rsidP="00BC29AE">
      <w:pPr>
        <w:jc w:val="both"/>
        <w:rPr>
          <w:rFonts w:asciiTheme="minorHAnsi" w:hAnsiTheme="minorHAnsi" w:cstheme="minorHAnsi"/>
        </w:rPr>
      </w:pPr>
    </w:p>
    <w:p w:rsidR="00BC29AE" w:rsidRPr="003E5F8B" w:rsidRDefault="00BC29AE" w:rsidP="00BC29AE">
      <w:pPr>
        <w:pStyle w:val="ListParagraph"/>
        <w:numPr>
          <w:ilvl w:val="0"/>
          <w:numId w:val="14"/>
        </w:numPr>
        <w:jc w:val="both"/>
        <w:rPr>
          <w:rFonts w:asciiTheme="minorHAnsi" w:hAnsiTheme="minorHAnsi" w:cstheme="minorHAnsi"/>
          <w:sz w:val="22"/>
          <w:szCs w:val="22"/>
        </w:rPr>
      </w:pPr>
      <w:r w:rsidRPr="003E5F8B">
        <w:rPr>
          <w:rFonts w:asciiTheme="minorHAnsi" w:hAnsiTheme="minorHAnsi" w:cstheme="minorHAnsi"/>
          <w:sz w:val="22"/>
          <w:szCs w:val="22"/>
        </w:rPr>
        <w:lastRenderedPageBreak/>
        <w:t>The District Administrator gave an update on twinning with Holyhead that had been submitted by Kathleen Kelleher.</w:t>
      </w:r>
    </w:p>
    <w:p w:rsidR="00BC29AE" w:rsidRPr="003E5F8B" w:rsidRDefault="00BC29AE" w:rsidP="00BC29AE">
      <w:pPr>
        <w:jc w:val="both"/>
        <w:rPr>
          <w:rFonts w:asciiTheme="minorHAnsi" w:hAnsiTheme="minorHAnsi" w:cstheme="minorHAnsi"/>
        </w:rPr>
      </w:pPr>
    </w:p>
    <w:p w:rsidR="00BC29AE" w:rsidRPr="003E5F8B" w:rsidRDefault="00BC29AE" w:rsidP="00BC29AE">
      <w:pPr>
        <w:jc w:val="both"/>
        <w:rPr>
          <w:rFonts w:asciiTheme="minorHAnsi" w:hAnsiTheme="minorHAnsi" w:cstheme="minorHAnsi"/>
        </w:rPr>
      </w:pPr>
      <w:r w:rsidRPr="003E5F8B">
        <w:rPr>
          <w:rFonts w:asciiTheme="minorHAnsi" w:hAnsiTheme="minorHAnsi" w:cstheme="minorHAnsi"/>
        </w:rPr>
        <w:t xml:space="preserve">The Cathaoirleach </w:t>
      </w:r>
      <w:r w:rsidR="006D5C84" w:rsidRPr="003E5F8B">
        <w:rPr>
          <w:rFonts w:asciiTheme="minorHAnsi" w:hAnsiTheme="minorHAnsi" w:cstheme="minorHAnsi"/>
        </w:rPr>
        <w:t>thanked Ms. Kelleher for the update and Councillor Mitchell for attending the recent presentation of the St. Patrick’s Day Parade Award to visitors from Holyhead.  He looked forward to attending the Holyhead Festival in July</w:t>
      </w:r>
      <w:r w:rsidRPr="003E5F8B">
        <w:rPr>
          <w:rFonts w:asciiTheme="minorHAnsi" w:hAnsiTheme="minorHAnsi" w:cstheme="minorHAnsi"/>
        </w:rPr>
        <w:t xml:space="preserve"> and he invited </w:t>
      </w:r>
      <w:r w:rsidR="006D5C84" w:rsidRPr="003E5F8B">
        <w:rPr>
          <w:rFonts w:asciiTheme="minorHAnsi" w:hAnsiTheme="minorHAnsi" w:cstheme="minorHAnsi"/>
        </w:rPr>
        <w:t>anyone interested</w:t>
      </w:r>
      <w:r w:rsidRPr="003E5F8B">
        <w:rPr>
          <w:rFonts w:asciiTheme="minorHAnsi" w:hAnsiTheme="minorHAnsi" w:cstheme="minorHAnsi"/>
        </w:rPr>
        <w:t xml:space="preserve"> to join them.</w:t>
      </w:r>
    </w:p>
    <w:p w:rsidR="00857EA6" w:rsidRPr="003E5F8B" w:rsidRDefault="00857EA6" w:rsidP="00BC29AE">
      <w:pPr>
        <w:jc w:val="both"/>
        <w:rPr>
          <w:rFonts w:asciiTheme="minorHAnsi" w:hAnsiTheme="minorHAnsi" w:cstheme="minorHAnsi"/>
        </w:rPr>
      </w:pPr>
    </w:p>
    <w:p w:rsidR="00857EA6" w:rsidRPr="003E5F8B" w:rsidRDefault="00857EA6" w:rsidP="00857EA6">
      <w:pPr>
        <w:pStyle w:val="ListParagraph"/>
        <w:numPr>
          <w:ilvl w:val="0"/>
          <w:numId w:val="14"/>
        </w:numPr>
        <w:jc w:val="both"/>
        <w:rPr>
          <w:rFonts w:asciiTheme="minorHAnsi" w:hAnsiTheme="minorHAnsi" w:cstheme="minorHAnsi"/>
          <w:sz w:val="22"/>
          <w:szCs w:val="22"/>
        </w:rPr>
      </w:pPr>
      <w:r w:rsidRPr="003E5F8B">
        <w:rPr>
          <w:rFonts w:asciiTheme="minorHAnsi" w:hAnsiTheme="minorHAnsi" w:cstheme="minorHAnsi"/>
          <w:sz w:val="22"/>
          <w:szCs w:val="22"/>
        </w:rPr>
        <w:t>The District Administrator informed the members that a response received from Wicklow County Council in relation to the Breeches, Kilcoole had been circulated recently.</w:t>
      </w:r>
    </w:p>
    <w:p w:rsidR="00857EA6" w:rsidRPr="003E5F8B" w:rsidRDefault="00857EA6" w:rsidP="00857EA6">
      <w:pPr>
        <w:jc w:val="both"/>
        <w:rPr>
          <w:rFonts w:asciiTheme="minorHAnsi" w:hAnsiTheme="minorHAnsi" w:cstheme="minorHAnsi"/>
        </w:rPr>
      </w:pPr>
    </w:p>
    <w:p w:rsidR="00857EA6" w:rsidRPr="003E5F8B" w:rsidRDefault="00857EA6" w:rsidP="00857EA6">
      <w:pPr>
        <w:pStyle w:val="ListParagraph"/>
        <w:numPr>
          <w:ilvl w:val="0"/>
          <w:numId w:val="14"/>
        </w:numPr>
        <w:jc w:val="both"/>
        <w:rPr>
          <w:rFonts w:asciiTheme="minorHAnsi" w:hAnsiTheme="minorHAnsi" w:cstheme="minorHAnsi"/>
          <w:sz w:val="22"/>
          <w:szCs w:val="22"/>
        </w:rPr>
      </w:pPr>
      <w:r w:rsidRPr="003E5F8B">
        <w:rPr>
          <w:rFonts w:asciiTheme="minorHAnsi" w:hAnsiTheme="minorHAnsi" w:cstheme="minorHAnsi"/>
          <w:sz w:val="22"/>
          <w:szCs w:val="22"/>
        </w:rPr>
        <w:t>The District Administrator informed the members that the Greystones Town Team was seeking additional funding for the Christmas Lights event this year as it was considered that there would be a deficit.  She pointed out that no details of projected income and expenditure had yet been submitted with the request.</w:t>
      </w:r>
    </w:p>
    <w:p w:rsidR="00BC29AE" w:rsidRPr="003E5F8B" w:rsidRDefault="00BC29AE" w:rsidP="00BC29AE">
      <w:pPr>
        <w:jc w:val="both"/>
        <w:rPr>
          <w:rFonts w:asciiTheme="minorHAnsi" w:hAnsiTheme="minorHAnsi" w:cstheme="minorHAnsi"/>
        </w:rPr>
      </w:pPr>
    </w:p>
    <w:p w:rsidR="008A7D0D" w:rsidRPr="003E5F8B" w:rsidRDefault="00232290" w:rsidP="00127FC3">
      <w:pPr>
        <w:pStyle w:val="PlainText"/>
        <w:numPr>
          <w:ilvl w:val="0"/>
          <w:numId w:val="2"/>
        </w:numPr>
        <w:jc w:val="both"/>
        <w:rPr>
          <w:rFonts w:asciiTheme="minorHAnsi" w:hAnsiTheme="minorHAnsi" w:cstheme="minorHAnsi"/>
          <w:b/>
          <w:sz w:val="22"/>
          <w:szCs w:val="22"/>
        </w:rPr>
      </w:pPr>
      <w:r w:rsidRPr="003E5F8B">
        <w:rPr>
          <w:rFonts w:asciiTheme="minorHAnsi" w:hAnsiTheme="minorHAnsi" w:cstheme="minorHAnsi"/>
          <w:b/>
          <w:sz w:val="22"/>
          <w:szCs w:val="22"/>
        </w:rPr>
        <w:t>ANY  OTHER  BUSINESS</w:t>
      </w:r>
    </w:p>
    <w:p w:rsidR="00F95E48" w:rsidRPr="003E5F8B" w:rsidRDefault="00F95E48" w:rsidP="00127FC3">
      <w:pPr>
        <w:pStyle w:val="PlainText"/>
        <w:ind w:left="360"/>
        <w:jc w:val="both"/>
        <w:rPr>
          <w:rFonts w:asciiTheme="minorHAnsi" w:hAnsiTheme="minorHAnsi" w:cstheme="minorHAnsi"/>
          <w:b/>
          <w:sz w:val="22"/>
          <w:szCs w:val="22"/>
        </w:rPr>
      </w:pPr>
    </w:p>
    <w:p w:rsidR="00482F9E" w:rsidRPr="003E5F8B" w:rsidRDefault="00482F9E" w:rsidP="00F24FE9">
      <w:pPr>
        <w:pStyle w:val="ListParagraph"/>
        <w:numPr>
          <w:ilvl w:val="0"/>
          <w:numId w:val="15"/>
        </w:numPr>
        <w:jc w:val="both"/>
        <w:rPr>
          <w:rFonts w:asciiTheme="minorHAnsi" w:hAnsiTheme="minorHAnsi" w:cstheme="minorHAnsi"/>
          <w:sz w:val="22"/>
          <w:szCs w:val="22"/>
        </w:rPr>
      </w:pPr>
      <w:r w:rsidRPr="003E5F8B">
        <w:rPr>
          <w:rFonts w:asciiTheme="minorHAnsi" w:hAnsiTheme="minorHAnsi" w:cstheme="minorHAnsi"/>
          <w:sz w:val="22"/>
          <w:szCs w:val="22"/>
        </w:rPr>
        <w:t>The District Administrator informed the members that a date needed to be set for the first annual meeting of the new Greystones Municipal District and she proposed that the meeting be held at 10.00 a.m. on Monday 24</w:t>
      </w:r>
      <w:r w:rsidRPr="003E5F8B">
        <w:rPr>
          <w:rFonts w:asciiTheme="minorHAnsi" w:hAnsiTheme="minorHAnsi" w:cstheme="minorHAnsi"/>
          <w:sz w:val="22"/>
          <w:szCs w:val="22"/>
          <w:vertAlign w:val="superscript"/>
        </w:rPr>
        <w:t>th</w:t>
      </w:r>
      <w:r w:rsidRPr="003E5F8B">
        <w:rPr>
          <w:rFonts w:asciiTheme="minorHAnsi" w:hAnsiTheme="minorHAnsi" w:cstheme="minorHAnsi"/>
          <w:sz w:val="22"/>
          <w:szCs w:val="22"/>
        </w:rPr>
        <w:t xml:space="preserve"> or Tuesday 25</w:t>
      </w:r>
      <w:r w:rsidRPr="003E5F8B">
        <w:rPr>
          <w:rFonts w:asciiTheme="minorHAnsi" w:hAnsiTheme="minorHAnsi" w:cstheme="minorHAnsi"/>
          <w:sz w:val="22"/>
          <w:szCs w:val="22"/>
          <w:vertAlign w:val="superscript"/>
        </w:rPr>
        <w:t>th</w:t>
      </w:r>
      <w:r w:rsidRPr="003E5F8B">
        <w:rPr>
          <w:rFonts w:asciiTheme="minorHAnsi" w:hAnsiTheme="minorHAnsi" w:cstheme="minorHAnsi"/>
          <w:sz w:val="22"/>
          <w:szCs w:val="22"/>
        </w:rPr>
        <w:t xml:space="preserve"> June.</w:t>
      </w:r>
    </w:p>
    <w:p w:rsidR="00482F9E" w:rsidRPr="003E5F8B" w:rsidRDefault="00482F9E" w:rsidP="00482F9E">
      <w:pPr>
        <w:jc w:val="both"/>
        <w:rPr>
          <w:rFonts w:asciiTheme="minorHAnsi" w:hAnsiTheme="minorHAnsi" w:cstheme="minorHAnsi"/>
        </w:rPr>
      </w:pPr>
    </w:p>
    <w:p w:rsidR="0039339A" w:rsidRPr="003E5F8B" w:rsidRDefault="00482F9E" w:rsidP="00482F9E">
      <w:pPr>
        <w:jc w:val="both"/>
        <w:rPr>
          <w:rFonts w:asciiTheme="minorHAnsi" w:hAnsiTheme="minorHAnsi" w:cstheme="minorHAnsi"/>
        </w:rPr>
      </w:pPr>
      <w:r w:rsidRPr="003E5F8B">
        <w:rPr>
          <w:rFonts w:asciiTheme="minorHAnsi" w:hAnsiTheme="minorHAnsi" w:cstheme="minorHAnsi"/>
        </w:rPr>
        <w:t>Following discussion it was agreed that the meeting should be held at 10</w:t>
      </w:r>
      <w:r w:rsidR="00F24FE9" w:rsidRPr="003E5F8B">
        <w:rPr>
          <w:rFonts w:asciiTheme="minorHAnsi" w:hAnsiTheme="minorHAnsi" w:cstheme="minorHAnsi"/>
        </w:rPr>
        <w:t>.</w:t>
      </w:r>
      <w:r w:rsidRPr="003E5F8B">
        <w:rPr>
          <w:rFonts w:asciiTheme="minorHAnsi" w:hAnsiTheme="minorHAnsi" w:cstheme="minorHAnsi"/>
        </w:rPr>
        <w:t>00 a.m. on Tuesday 25</w:t>
      </w:r>
      <w:r w:rsidR="00F24FE9" w:rsidRPr="003E5F8B">
        <w:rPr>
          <w:rFonts w:asciiTheme="minorHAnsi" w:hAnsiTheme="minorHAnsi" w:cstheme="minorHAnsi"/>
          <w:vertAlign w:val="superscript"/>
        </w:rPr>
        <w:t>th</w:t>
      </w:r>
      <w:r w:rsidR="00F24FE9" w:rsidRPr="003E5F8B">
        <w:rPr>
          <w:rFonts w:asciiTheme="minorHAnsi" w:hAnsiTheme="minorHAnsi" w:cstheme="minorHAnsi"/>
        </w:rPr>
        <w:t xml:space="preserve"> </w:t>
      </w:r>
      <w:r w:rsidRPr="003E5F8B">
        <w:rPr>
          <w:rFonts w:asciiTheme="minorHAnsi" w:hAnsiTheme="minorHAnsi" w:cstheme="minorHAnsi"/>
        </w:rPr>
        <w:t>June</w:t>
      </w:r>
      <w:r w:rsidR="00F24FE9" w:rsidRPr="003E5F8B">
        <w:rPr>
          <w:rFonts w:asciiTheme="minorHAnsi" w:hAnsiTheme="minorHAnsi" w:cstheme="minorHAnsi"/>
        </w:rPr>
        <w:t xml:space="preserve"> 2024.</w:t>
      </w:r>
    </w:p>
    <w:p w:rsidR="00F24FE9" w:rsidRPr="003E5F8B" w:rsidRDefault="00F24FE9" w:rsidP="00F24FE9">
      <w:pPr>
        <w:ind w:left="360"/>
        <w:jc w:val="both"/>
        <w:rPr>
          <w:rFonts w:asciiTheme="minorHAnsi" w:hAnsiTheme="minorHAnsi" w:cstheme="minorHAnsi"/>
        </w:rPr>
      </w:pPr>
    </w:p>
    <w:p w:rsidR="00F24FE9" w:rsidRPr="003E5F8B" w:rsidRDefault="00D20813" w:rsidP="00F24FE9">
      <w:pPr>
        <w:pStyle w:val="ListParagraph"/>
        <w:numPr>
          <w:ilvl w:val="0"/>
          <w:numId w:val="15"/>
        </w:numPr>
        <w:jc w:val="both"/>
        <w:rPr>
          <w:rFonts w:asciiTheme="minorHAnsi" w:hAnsiTheme="minorHAnsi" w:cstheme="minorHAnsi"/>
          <w:sz w:val="22"/>
          <w:szCs w:val="22"/>
        </w:rPr>
      </w:pPr>
      <w:r w:rsidRPr="003E5F8B">
        <w:rPr>
          <w:rFonts w:asciiTheme="minorHAnsi" w:hAnsiTheme="minorHAnsi" w:cstheme="minorHAnsi"/>
          <w:sz w:val="22"/>
          <w:szCs w:val="22"/>
        </w:rPr>
        <w:t xml:space="preserve">The Cathaoirleach thanked the Council officials and staff for their work and support over the last five years and commended his fellow Councillors on their achievements.  He paid tribute to Councillors D. Mitchell and G. Walsh who were retiring.  He thanked them both for their years of service and wished them well in their retirement.  </w:t>
      </w:r>
    </w:p>
    <w:p w:rsidR="00D20813" w:rsidRPr="003E5F8B" w:rsidRDefault="00D20813" w:rsidP="00D20813">
      <w:pPr>
        <w:jc w:val="both"/>
        <w:rPr>
          <w:rFonts w:asciiTheme="minorHAnsi" w:hAnsiTheme="minorHAnsi" w:cstheme="minorHAnsi"/>
        </w:rPr>
      </w:pPr>
    </w:p>
    <w:p w:rsidR="00D20813" w:rsidRPr="003E5F8B" w:rsidRDefault="00D20813" w:rsidP="00D20813">
      <w:pPr>
        <w:jc w:val="both"/>
        <w:rPr>
          <w:rFonts w:asciiTheme="minorHAnsi" w:hAnsiTheme="minorHAnsi" w:cstheme="minorHAnsi"/>
        </w:rPr>
      </w:pPr>
      <w:r w:rsidRPr="003E5F8B">
        <w:rPr>
          <w:rFonts w:asciiTheme="minorHAnsi" w:hAnsiTheme="minorHAnsi" w:cstheme="minorHAnsi"/>
        </w:rPr>
        <w:t>These sentiments were echoed by all the other Councillors present and the District Manager who spoke on behalf of the staff of the Municipal District.</w:t>
      </w:r>
    </w:p>
    <w:p w:rsidR="00483C22" w:rsidRPr="003E5F8B" w:rsidRDefault="00483C22" w:rsidP="00483C22">
      <w:pPr>
        <w:pStyle w:val="ListParagraph"/>
        <w:rPr>
          <w:rFonts w:asciiTheme="minorHAnsi" w:hAnsiTheme="minorHAnsi" w:cstheme="minorHAnsi"/>
          <w:sz w:val="22"/>
          <w:szCs w:val="22"/>
        </w:rPr>
      </w:pPr>
    </w:p>
    <w:p w:rsidR="00483C22" w:rsidRPr="003E5F8B" w:rsidRDefault="003D7AD0" w:rsidP="003D7AD0">
      <w:pPr>
        <w:jc w:val="both"/>
        <w:rPr>
          <w:rFonts w:asciiTheme="minorHAnsi" w:hAnsiTheme="minorHAnsi" w:cstheme="minorHAnsi"/>
        </w:rPr>
      </w:pPr>
      <w:r w:rsidRPr="003E5F8B">
        <w:rPr>
          <w:rFonts w:asciiTheme="minorHAnsi" w:hAnsiTheme="minorHAnsi" w:cstheme="minorHAnsi"/>
        </w:rPr>
        <w:t>Councillors Mitchell and Walsh thanked all for their good wishes and for their work and support during their time on the Council.</w:t>
      </w:r>
    </w:p>
    <w:p w:rsidR="003D7AD0" w:rsidRPr="003E5F8B" w:rsidRDefault="003D7AD0" w:rsidP="003D7AD0">
      <w:pPr>
        <w:jc w:val="both"/>
        <w:rPr>
          <w:rFonts w:asciiTheme="minorHAnsi" w:hAnsiTheme="minorHAnsi" w:cstheme="minorHAnsi"/>
        </w:rPr>
      </w:pPr>
    </w:p>
    <w:p w:rsidR="003D7AD0" w:rsidRPr="003E5F8B" w:rsidRDefault="003D7AD0" w:rsidP="003D7AD0">
      <w:pPr>
        <w:jc w:val="both"/>
        <w:rPr>
          <w:rFonts w:asciiTheme="minorHAnsi" w:hAnsiTheme="minorHAnsi" w:cstheme="minorHAnsi"/>
        </w:rPr>
      </w:pPr>
      <w:r w:rsidRPr="003E5F8B">
        <w:rPr>
          <w:rFonts w:asciiTheme="minorHAnsi" w:hAnsiTheme="minorHAnsi" w:cstheme="minorHAnsi"/>
        </w:rPr>
        <w:t>The Cathaoirleach then presented both Councillors with a picture of Greystones in recognition of their time in public office.</w:t>
      </w:r>
    </w:p>
    <w:p w:rsidR="000E5AD0" w:rsidRDefault="000E5AD0" w:rsidP="009D6DE3">
      <w:pPr>
        <w:jc w:val="both"/>
        <w:rPr>
          <w:rFonts w:asciiTheme="minorHAnsi" w:hAnsiTheme="minorHAnsi" w:cstheme="minorHAnsi"/>
        </w:rPr>
      </w:pPr>
    </w:p>
    <w:p w:rsidR="00487197" w:rsidRPr="003E5F8B" w:rsidRDefault="00487197" w:rsidP="009D6DE3">
      <w:pPr>
        <w:jc w:val="both"/>
        <w:rPr>
          <w:rFonts w:asciiTheme="minorHAnsi" w:hAnsiTheme="minorHAnsi" w:cstheme="minorHAnsi"/>
        </w:rPr>
      </w:pPr>
    </w:p>
    <w:p w:rsidR="00D76567" w:rsidRDefault="00AE69C9" w:rsidP="00127FC3">
      <w:pPr>
        <w:pStyle w:val="PlainText"/>
        <w:jc w:val="both"/>
        <w:rPr>
          <w:rFonts w:asciiTheme="minorHAnsi" w:hAnsiTheme="minorHAnsi" w:cstheme="minorHAnsi"/>
          <w:sz w:val="22"/>
          <w:szCs w:val="22"/>
        </w:rPr>
      </w:pPr>
      <w:r w:rsidRPr="003E5F8B">
        <w:rPr>
          <w:rFonts w:asciiTheme="minorHAnsi" w:hAnsiTheme="minorHAnsi" w:cstheme="minorHAnsi"/>
          <w:sz w:val="22"/>
          <w:szCs w:val="22"/>
        </w:rPr>
        <w:t>THIS CONCLUDED THE BUSINESS OF THE MEETING</w:t>
      </w:r>
      <w:r w:rsidR="00D76567" w:rsidRPr="003E5F8B">
        <w:rPr>
          <w:rFonts w:asciiTheme="minorHAnsi" w:hAnsiTheme="minorHAnsi" w:cstheme="minorHAnsi"/>
          <w:sz w:val="22"/>
          <w:szCs w:val="22"/>
        </w:rPr>
        <w:t>.</w:t>
      </w:r>
    </w:p>
    <w:p w:rsidR="00487197" w:rsidRDefault="00487197" w:rsidP="00127FC3">
      <w:pPr>
        <w:pStyle w:val="PlainText"/>
        <w:jc w:val="both"/>
        <w:rPr>
          <w:rFonts w:asciiTheme="minorHAnsi" w:hAnsiTheme="minorHAnsi" w:cstheme="minorHAnsi"/>
          <w:sz w:val="22"/>
          <w:szCs w:val="22"/>
        </w:rPr>
      </w:pPr>
    </w:p>
    <w:p w:rsidR="00487197" w:rsidRPr="003E5F8B" w:rsidRDefault="00487197" w:rsidP="00127FC3">
      <w:pPr>
        <w:pStyle w:val="PlainText"/>
        <w:jc w:val="both"/>
        <w:rPr>
          <w:rFonts w:asciiTheme="minorHAnsi" w:hAnsiTheme="minorHAnsi" w:cstheme="minorHAnsi"/>
          <w:sz w:val="22"/>
          <w:szCs w:val="22"/>
        </w:rPr>
      </w:pPr>
      <w:bookmarkStart w:id="0" w:name="_GoBack"/>
      <w:bookmarkEnd w:id="0"/>
    </w:p>
    <w:p w:rsidR="005F0128" w:rsidRPr="003E5F8B" w:rsidRDefault="005F0128" w:rsidP="00127FC3">
      <w:pPr>
        <w:pStyle w:val="PlainText"/>
        <w:jc w:val="both"/>
        <w:rPr>
          <w:rFonts w:asciiTheme="minorHAnsi" w:hAnsiTheme="minorHAnsi" w:cstheme="minorHAnsi"/>
          <w:sz w:val="22"/>
          <w:szCs w:val="22"/>
        </w:rPr>
      </w:pPr>
    </w:p>
    <w:p w:rsidR="00D76567" w:rsidRPr="003E5F8B" w:rsidRDefault="00D76567" w:rsidP="00127FC3">
      <w:pPr>
        <w:pStyle w:val="PlainText"/>
        <w:ind w:left="1440" w:firstLine="720"/>
        <w:jc w:val="both"/>
        <w:rPr>
          <w:rFonts w:asciiTheme="minorHAnsi" w:hAnsiTheme="minorHAnsi" w:cstheme="minorHAnsi"/>
          <w:b/>
          <w:sz w:val="22"/>
          <w:szCs w:val="22"/>
        </w:rPr>
      </w:pPr>
      <w:r w:rsidRPr="003E5F8B">
        <w:rPr>
          <w:rFonts w:asciiTheme="minorHAnsi" w:hAnsiTheme="minorHAnsi" w:cstheme="minorHAnsi"/>
          <w:b/>
          <w:sz w:val="22"/>
          <w:szCs w:val="22"/>
        </w:rPr>
        <w:t>SIGNED</w:t>
      </w:r>
      <w:r w:rsidR="00AE69C9" w:rsidRPr="003E5F8B">
        <w:rPr>
          <w:rFonts w:asciiTheme="minorHAnsi" w:hAnsiTheme="minorHAnsi" w:cstheme="minorHAnsi"/>
          <w:b/>
          <w:sz w:val="22"/>
          <w:szCs w:val="22"/>
        </w:rPr>
        <w:t xml:space="preserve">: </w:t>
      </w:r>
      <w:r w:rsidRPr="003E5F8B">
        <w:rPr>
          <w:rFonts w:asciiTheme="minorHAnsi" w:hAnsiTheme="minorHAnsi" w:cstheme="minorHAnsi"/>
          <w:b/>
          <w:sz w:val="22"/>
          <w:szCs w:val="22"/>
        </w:rPr>
        <w:t>___</w:t>
      </w:r>
      <w:r w:rsidR="002409FE" w:rsidRPr="003E5F8B">
        <w:rPr>
          <w:rFonts w:asciiTheme="minorHAnsi" w:hAnsiTheme="minorHAnsi" w:cstheme="minorHAnsi"/>
          <w:b/>
          <w:sz w:val="22"/>
          <w:szCs w:val="22"/>
        </w:rPr>
        <w:t>_____________________________</w:t>
      </w:r>
      <w:r w:rsidRPr="003E5F8B">
        <w:rPr>
          <w:rFonts w:asciiTheme="minorHAnsi" w:hAnsiTheme="minorHAnsi" w:cstheme="minorHAnsi"/>
          <w:b/>
          <w:sz w:val="22"/>
          <w:szCs w:val="22"/>
        </w:rPr>
        <w:t>CATHAOIRLEACH</w:t>
      </w:r>
    </w:p>
    <w:p w:rsidR="0052477C" w:rsidRPr="003E5F8B" w:rsidRDefault="0052477C" w:rsidP="00127FC3">
      <w:pPr>
        <w:pStyle w:val="PlainText"/>
        <w:ind w:left="1440" w:firstLine="720"/>
        <w:jc w:val="both"/>
        <w:rPr>
          <w:rFonts w:asciiTheme="minorHAnsi" w:hAnsiTheme="minorHAnsi" w:cstheme="minorHAnsi"/>
          <w:b/>
          <w:sz w:val="22"/>
          <w:szCs w:val="22"/>
        </w:rPr>
      </w:pPr>
    </w:p>
    <w:p w:rsidR="00335CA6" w:rsidRPr="003E5F8B" w:rsidRDefault="00335CA6" w:rsidP="00E26D04">
      <w:pPr>
        <w:pStyle w:val="PlainText"/>
        <w:jc w:val="both"/>
        <w:rPr>
          <w:rFonts w:asciiTheme="minorHAnsi" w:hAnsiTheme="minorHAnsi" w:cstheme="minorHAnsi"/>
          <w:b/>
          <w:sz w:val="22"/>
          <w:szCs w:val="22"/>
        </w:rPr>
      </w:pPr>
    </w:p>
    <w:p w:rsidR="00335CA6" w:rsidRPr="003E5F8B" w:rsidRDefault="00D76567" w:rsidP="00127FC3">
      <w:pPr>
        <w:pStyle w:val="PlainText"/>
        <w:ind w:left="1440" w:firstLine="720"/>
        <w:jc w:val="both"/>
        <w:rPr>
          <w:rFonts w:asciiTheme="minorHAnsi" w:hAnsiTheme="minorHAnsi" w:cstheme="minorHAnsi"/>
          <w:b/>
          <w:sz w:val="22"/>
          <w:szCs w:val="22"/>
        </w:rPr>
      </w:pPr>
      <w:r w:rsidRPr="003E5F8B">
        <w:rPr>
          <w:rFonts w:asciiTheme="minorHAnsi" w:hAnsiTheme="minorHAnsi" w:cstheme="minorHAnsi"/>
          <w:b/>
          <w:sz w:val="22"/>
          <w:szCs w:val="22"/>
        </w:rPr>
        <w:t>CERTIFIED</w:t>
      </w:r>
      <w:r w:rsidR="00AE69C9" w:rsidRPr="003E5F8B">
        <w:rPr>
          <w:rFonts w:asciiTheme="minorHAnsi" w:hAnsiTheme="minorHAnsi" w:cstheme="minorHAnsi"/>
          <w:b/>
          <w:sz w:val="22"/>
          <w:szCs w:val="22"/>
        </w:rPr>
        <w:t xml:space="preserve">: </w:t>
      </w:r>
      <w:r w:rsidRPr="003E5F8B">
        <w:rPr>
          <w:rFonts w:asciiTheme="minorHAnsi" w:hAnsiTheme="minorHAnsi" w:cstheme="minorHAnsi"/>
          <w:b/>
          <w:sz w:val="22"/>
          <w:szCs w:val="22"/>
        </w:rPr>
        <w:t>___</w:t>
      </w:r>
      <w:r w:rsidR="000C005E" w:rsidRPr="003E5F8B">
        <w:rPr>
          <w:rFonts w:asciiTheme="minorHAnsi" w:hAnsiTheme="minorHAnsi" w:cstheme="minorHAnsi"/>
          <w:b/>
          <w:sz w:val="22"/>
          <w:szCs w:val="22"/>
        </w:rPr>
        <w:t>_________________</w:t>
      </w:r>
      <w:r w:rsidR="004867F4" w:rsidRPr="003E5F8B">
        <w:rPr>
          <w:rFonts w:asciiTheme="minorHAnsi" w:hAnsiTheme="minorHAnsi" w:cstheme="minorHAnsi"/>
          <w:b/>
          <w:sz w:val="22"/>
          <w:szCs w:val="22"/>
        </w:rPr>
        <w:t>__</w:t>
      </w:r>
      <w:r w:rsidR="00AE69C9" w:rsidRPr="003E5F8B">
        <w:rPr>
          <w:rFonts w:asciiTheme="minorHAnsi" w:hAnsiTheme="minorHAnsi" w:cstheme="minorHAnsi"/>
          <w:b/>
          <w:sz w:val="22"/>
          <w:szCs w:val="22"/>
        </w:rPr>
        <w:t>DISTRICT ADMINISTRATOR</w:t>
      </w:r>
      <w:r w:rsidR="000C005E" w:rsidRPr="003E5F8B">
        <w:rPr>
          <w:rFonts w:asciiTheme="minorHAnsi" w:hAnsiTheme="minorHAnsi" w:cstheme="minorHAnsi"/>
          <w:b/>
          <w:sz w:val="22"/>
          <w:szCs w:val="22"/>
        </w:rPr>
        <w:t xml:space="preserve">    </w:t>
      </w:r>
    </w:p>
    <w:p w:rsidR="0052477C" w:rsidRPr="003E5F8B" w:rsidRDefault="0052477C" w:rsidP="00127FC3">
      <w:pPr>
        <w:pStyle w:val="PlainText"/>
        <w:ind w:left="1440" w:firstLine="720"/>
        <w:jc w:val="both"/>
        <w:rPr>
          <w:rFonts w:asciiTheme="minorHAnsi" w:hAnsiTheme="minorHAnsi" w:cstheme="minorHAnsi"/>
          <w:b/>
          <w:sz w:val="22"/>
          <w:szCs w:val="22"/>
        </w:rPr>
      </w:pPr>
    </w:p>
    <w:p w:rsidR="00BC4602" w:rsidRPr="003E5F8B" w:rsidRDefault="000C005E" w:rsidP="00E26D04">
      <w:pPr>
        <w:pStyle w:val="PlainText"/>
        <w:ind w:left="1440" w:firstLine="720"/>
        <w:jc w:val="both"/>
        <w:rPr>
          <w:rFonts w:asciiTheme="minorHAnsi" w:hAnsiTheme="minorHAnsi" w:cstheme="minorHAnsi"/>
          <w:b/>
          <w:sz w:val="22"/>
          <w:szCs w:val="22"/>
        </w:rPr>
      </w:pPr>
      <w:r w:rsidRPr="003E5F8B">
        <w:rPr>
          <w:rFonts w:asciiTheme="minorHAnsi" w:hAnsiTheme="minorHAnsi" w:cstheme="minorHAnsi"/>
          <w:b/>
          <w:sz w:val="22"/>
          <w:szCs w:val="22"/>
        </w:rPr>
        <w:t xml:space="preserve">              </w:t>
      </w:r>
    </w:p>
    <w:p w:rsidR="006E1AC0" w:rsidRPr="003E5F8B" w:rsidRDefault="000C005E" w:rsidP="00127FC3">
      <w:pPr>
        <w:pStyle w:val="PlainText"/>
        <w:ind w:left="1440" w:firstLine="720"/>
        <w:jc w:val="both"/>
        <w:rPr>
          <w:rFonts w:asciiTheme="minorHAnsi" w:hAnsiTheme="minorHAnsi" w:cstheme="minorHAnsi"/>
          <w:b/>
          <w:sz w:val="22"/>
          <w:szCs w:val="22"/>
        </w:rPr>
      </w:pPr>
      <w:r w:rsidRPr="003E5F8B">
        <w:rPr>
          <w:rFonts w:asciiTheme="minorHAnsi" w:hAnsiTheme="minorHAnsi" w:cstheme="minorHAnsi"/>
          <w:b/>
          <w:sz w:val="22"/>
          <w:szCs w:val="22"/>
        </w:rPr>
        <w:t>DATED</w:t>
      </w:r>
      <w:r w:rsidR="00E26D04" w:rsidRPr="003E5F8B">
        <w:rPr>
          <w:rFonts w:asciiTheme="minorHAnsi" w:hAnsiTheme="minorHAnsi" w:cstheme="minorHAnsi"/>
          <w:b/>
          <w:sz w:val="22"/>
          <w:szCs w:val="22"/>
        </w:rPr>
        <w:t xml:space="preserve"> </w:t>
      </w:r>
      <w:r w:rsidR="007556FB" w:rsidRPr="003E5F8B">
        <w:rPr>
          <w:rFonts w:asciiTheme="minorHAnsi" w:hAnsiTheme="minorHAnsi" w:cstheme="minorHAnsi"/>
          <w:b/>
          <w:sz w:val="22"/>
          <w:szCs w:val="22"/>
        </w:rPr>
        <w:t>THIS</w:t>
      </w:r>
      <w:proofErr w:type="gramStart"/>
      <w:r w:rsidRPr="003E5F8B">
        <w:rPr>
          <w:rFonts w:asciiTheme="minorHAnsi" w:hAnsiTheme="minorHAnsi" w:cstheme="minorHAnsi"/>
          <w:b/>
          <w:sz w:val="22"/>
          <w:szCs w:val="22"/>
        </w:rPr>
        <w:t>:_</w:t>
      </w:r>
      <w:proofErr w:type="gramEnd"/>
      <w:r w:rsidRPr="003E5F8B">
        <w:rPr>
          <w:rFonts w:asciiTheme="minorHAnsi" w:hAnsiTheme="minorHAnsi" w:cstheme="minorHAnsi"/>
          <w:b/>
          <w:sz w:val="22"/>
          <w:szCs w:val="22"/>
        </w:rPr>
        <w:t>_____</w:t>
      </w:r>
      <w:r w:rsidR="00E26D04" w:rsidRPr="003E5F8B">
        <w:rPr>
          <w:rFonts w:asciiTheme="minorHAnsi" w:hAnsiTheme="minorHAnsi" w:cstheme="minorHAnsi"/>
          <w:b/>
          <w:sz w:val="22"/>
          <w:szCs w:val="22"/>
        </w:rPr>
        <w:t xml:space="preserve"> DAY  O</w:t>
      </w:r>
      <w:r w:rsidR="000E3679" w:rsidRPr="003E5F8B">
        <w:rPr>
          <w:rFonts w:asciiTheme="minorHAnsi" w:hAnsiTheme="minorHAnsi" w:cstheme="minorHAnsi"/>
          <w:b/>
          <w:sz w:val="22"/>
          <w:szCs w:val="22"/>
        </w:rPr>
        <w:t>F _____________</w:t>
      </w:r>
      <w:r w:rsidR="004867F4" w:rsidRPr="003E5F8B">
        <w:rPr>
          <w:rFonts w:asciiTheme="minorHAnsi" w:hAnsiTheme="minorHAnsi" w:cstheme="minorHAnsi"/>
          <w:b/>
          <w:sz w:val="22"/>
          <w:szCs w:val="22"/>
        </w:rPr>
        <w:t>___</w:t>
      </w:r>
      <w:r w:rsidR="00E26D04" w:rsidRPr="003E5F8B">
        <w:rPr>
          <w:rFonts w:asciiTheme="minorHAnsi" w:hAnsiTheme="minorHAnsi" w:cstheme="minorHAnsi"/>
          <w:b/>
          <w:sz w:val="22"/>
          <w:szCs w:val="22"/>
        </w:rPr>
        <w:t>_________</w:t>
      </w:r>
      <w:r w:rsidR="007C1042" w:rsidRPr="003E5F8B">
        <w:rPr>
          <w:rFonts w:asciiTheme="minorHAnsi" w:hAnsiTheme="minorHAnsi" w:cstheme="minorHAnsi"/>
          <w:b/>
          <w:sz w:val="22"/>
          <w:szCs w:val="22"/>
        </w:rPr>
        <w:t>2024</w:t>
      </w:r>
    </w:p>
    <w:p w:rsidR="0041371A" w:rsidRPr="003E5F8B" w:rsidRDefault="0041371A" w:rsidP="00127FC3">
      <w:pPr>
        <w:pStyle w:val="PlainText"/>
        <w:jc w:val="both"/>
        <w:rPr>
          <w:rFonts w:asciiTheme="minorHAnsi" w:hAnsiTheme="minorHAnsi" w:cstheme="minorHAnsi"/>
          <w:b/>
          <w:sz w:val="22"/>
          <w:szCs w:val="22"/>
        </w:rPr>
      </w:pPr>
    </w:p>
    <w:sectPr w:rsidR="0041371A" w:rsidRPr="003E5F8B" w:rsidSect="00260E42">
      <w:footerReference w:type="default" r:id="rId9"/>
      <w:pgSz w:w="12240" w:h="15840" w:code="1"/>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E86" w:rsidRDefault="00380E86" w:rsidP="009631E8">
      <w:r>
        <w:separator/>
      </w:r>
    </w:p>
  </w:endnote>
  <w:endnote w:type="continuationSeparator" w:id="0">
    <w:p w:rsidR="00380E86" w:rsidRDefault="00380E86" w:rsidP="009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031837"/>
      <w:docPartObj>
        <w:docPartGallery w:val="Page Numbers (Bottom of Page)"/>
        <w:docPartUnique/>
      </w:docPartObj>
    </w:sdtPr>
    <w:sdtEndPr/>
    <w:sdtContent>
      <w:p w:rsidR="00AE69C9" w:rsidRDefault="009B5648">
        <w:pPr>
          <w:pStyle w:val="Footer"/>
          <w:jc w:val="center"/>
        </w:pPr>
        <w:r>
          <w:fldChar w:fldCharType="begin"/>
        </w:r>
        <w:r>
          <w:instrText xml:space="preserve"> PAGE   \* MERGEFORMAT </w:instrText>
        </w:r>
        <w:r>
          <w:fldChar w:fldCharType="separate"/>
        </w:r>
        <w:r w:rsidR="00487197">
          <w:rPr>
            <w:noProof/>
          </w:rPr>
          <w:t>4</w:t>
        </w:r>
        <w:r>
          <w:rPr>
            <w:noProof/>
          </w:rPr>
          <w:fldChar w:fldCharType="end"/>
        </w:r>
      </w:p>
    </w:sdtContent>
  </w:sdt>
  <w:p w:rsidR="00AE69C9" w:rsidRDefault="00AE6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E86" w:rsidRDefault="00380E86" w:rsidP="009631E8">
      <w:r>
        <w:separator/>
      </w:r>
    </w:p>
  </w:footnote>
  <w:footnote w:type="continuationSeparator" w:id="0">
    <w:p w:rsidR="00380E86" w:rsidRDefault="00380E86" w:rsidP="0096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1E2049"/>
    <w:multiLevelType w:val="hybridMultilevel"/>
    <w:tmpl w:val="9E06C7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CF71212"/>
    <w:multiLevelType w:val="hybridMultilevel"/>
    <w:tmpl w:val="8E26CD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E126EF7"/>
    <w:multiLevelType w:val="hybridMultilevel"/>
    <w:tmpl w:val="59F8E1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0185F10"/>
    <w:multiLevelType w:val="hybridMultilevel"/>
    <w:tmpl w:val="6046CB48"/>
    <w:lvl w:ilvl="0" w:tplc="E0B4F60A">
      <w:start w:val="1"/>
      <w:numFmt w:val="lowerLetter"/>
      <w:lvlText w:val="(%1)"/>
      <w:lvlJc w:val="left"/>
      <w:pPr>
        <w:ind w:left="862" w:hanging="36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5">
    <w:nsid w:val="22AE2B29"/>
    <w:multiLevelType w:val="hybridMultilevel"/>
    <w:tmpl w:val="8578E42C"/>
    <w:lvl w:ilvl="0" w:tplc="22EC2A14">
      <w:start w:val="1"/>
      <w:numFmt w:val="lowerLetter"/>
      <w:lvlText w:val="(%1)"/>
      <w:lvlJc w:val="left"/>
      <w:pPr>
        <w:ind w:left="862" w:hanging="36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6">
    <w:nsid w:val="233F543E"/>
    <w:multiLevelType w:val="hybridMultilevel"/>
    <w:tmpl w:val="0E2854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00F77C6"/>
    <w:multiLevelType w:val="hybridMultilevel"/>
    <w:tmpl w:val="77E8A2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77364E5"/>
    <w:multiLevelType w:val="hybridMultilevel"/>
    <w:tmpl w:val="0B7A83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ADB214D"/>
    <w:multiLevelType w:val="hybridMultilevel"/>
    <w:tmpl w:val="508448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C2526DC"/>
    <w:multiLevelType w:val="hybridMultilevel"/>
    <w:tmpl w:val="C2B2D8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D953BAE"/>
    <w:multiLevelType w:val="hybridMultilevel"/>
    <w:tmpl w:val="F7120D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2751FBC"/>
    <w:multiLevelType w:val="hybridMultilevel"/>
    <w:tmpl w:val="1264EEE6"/>
    <w:lvl w:ilvl="0" w:tplc="AAB0CCAE">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3AF19CC"/>
    <w:multiLevelType w:val="hybridMultilevel"/>
    <w:tmpl w:val="C9B0FD90"/>
    <w:lvl w:ilvl="0" w:tplc="AD4A68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7F4417D3"/>
    <w:multiLevelType w:val="hybridMultilevel"/>
    <w:tmpl w:val="5EB4A3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1"/>
  </w:num>
  <w:num w:numId="5">
    <w:abstractNumId w:val="13"/>
  </w:num>
  <w:num w:numId="6">
    <w:abstractNumId w:val="4"/>
  </w:num>
  <w:num w:numId="7">
    <w:abstractNumId w:val="8"/>
  </w:num>
  <w:num w:numId="8">
    <w:abstractNumId w:val="9"/>
  </w:num>
  <w:num w:numId="9">
    <w:abstractNumId w:val="10"/>
  </w:num>
  <w:num w:numId="10">
    <w:abstractNumId w:val="7"/>
  </w:num>
  <w:num w:numId="11">
    <w:abstractNumId w:val="1"/>
  </w:num>
  <w:num w:numId="12">
    <w:abstractNumId w:val="12"/>
  </w:num>
  <w:num w:numId="13">
    <w:abstractNumId w:val="5"/>
  </w:num>
  <w:num w:numId="14">
    <w:abstractNumId w:val="14"/>
  </w:num>
  <w:num w:numId="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83"/>
    <w:rsid w:val="0000212F"/>
    <w:rsid w:val="000022CE"/>
    <w:rsid w:val="0000258A"/>
    <w:rsid w:val="000025FD"/>
    <w:rsid w:val="00002784"/>
    <w:rsid w:val="00002B06"/>
    <w:rsid w:val="0000328C"/>
    <w:rsid w:val="0000355F"/>
    <w:rsid w:val="000036E1"/>
    <w:rsid w:val="000047EE"/>
    <w:rsid w:val="00005911"/>
    <w:rsid w:val="0000623C"/>
    <w:rsid w:val="00006739"/>
    <w:rsid w:val="0000737C"/>
    <w:rsid w:val="000075B4"/>
    <w:rsid w:val="0001072C"/>
    <w:rsid w:val="0001147E"/>
    <w:rsid w:val="00011524"/>
    <w:rsid w:val="000130B3"/>
    <w:rsid w:val="00013662"/>
    <w:rsid w:val="000144D0"/>
    <w:rsid w:val="000148EB"/>
    <w:rsid w:val="00014EEE"/>
    <w:rsid w:val="000150E6"/>
    <w:rsid w:val="00015117"/>
    <w:rsid w:val="00015300"/>
    <w:rsid w:val="00015B00"/>
    <w:rsid w:val="000165F4"/>
    <w:rsid w:val="00017874"/>
    <w:rsid w:val="00017A2F"/>
    <w:rsid w:val="00020104"/>
    <w:rsid w:val="000202A8"/>
    <w:rsid w:val="00021CC1"/>
    <w:rsid w:val="000222C6"/>
    <w:rsid w:val="0002236F"/>
    <w:rsid w:val="00022C34"/>
    <w:rsid w:val="00022E61"/>
    <w:rsid w:val="0002336C"/>
    <w:rsid w:val="0002340A"/>
    <w:rsid w:val="00024C7E"/>
    <w:rsid w:val="00024D07"/>
    <w:rsid w:val="00025660"/>
    <w:rsid w:val="00025A8B"/>
    <w:rsid w:val="00025AAF"/>
    <w:rsid w:val="000264B9"/>
    <w:rsid w:val="000269FB"/>
    <w:rsid w:val="00027B6C"/>
    <w:rsid w:val="00030062"/>
    <w:rsid w:val="000308D2"/>
    <w:rsid w:val="0003103F"/>
    <w:rsid w:val="00031272"/>
    <w:rsid w:val="000318C1"/>
    <w:rsid w:val="00032C58"/>
    <w:rsid w:val="00033141"/>
    <w:rsid w:val="000337F4"/>
    <w:rsid w:val="00033D03"/>
    <w:rsid w:val="00034980"/>
    <w:rsid w:val="00035141"/>
    <w:rsid w:val="000355AA"/>
    <w:rsid w:val="000366C9"/>
    <w:rsid w:val="00036BF4"/>
    <w:rsid w:val="0003706C"/>
    <w:rsid w:val="00037933"/>
    <w:rsid w:val="00037A69"/>
    <w:rsid w:val="00037A9A"/>
    <w:rsid w:val="00040C19"/>
    <w:rsid w:val="00040C25"/>
    <w:rsid w:val="000411EB"/>
    <w:rsid w:val="00041A7F"/>
    <w:rsid w:val="00042419"/>
    <w:rsid w:val="0004246C"/>
    <w:rsid w:val="000428B0"/>
    <w:rsid w:val="00042D08"/>
    <w:rsid w:val="00042DD9"/>
    <w:rsid w:val="00043230"/>
    <w:rsid w:val="00044B92"/>
    <w:rsid w:val="00044F1A"/>
    <w:rsid w:val="0004568E"/>
    <w:rsid w:val="000457F5"/>
    <w:rsid w:val="00045818"/>
    <w:rsid w:val="00045837"/>
    <w:rsid w:val="00046C7A"/>
    <w:rsid w:val="000477A4"/>
    <w:rsid w:val="00047E93"/>
    <w:rsid w:val="00050385"/>
    <w:rsid w:val="00052086"/>
    <w:rsid w:val="000520C5"/>
    <w:rsid w:val="000528A7"/>
    <w:rsid w:val="000528BD"/>
    <w:rsid w:val="00052938"/>
    <w:rsid w:val="00052AA2"/>
    <w:rsid w:val="00053183"/>
    <w:rsid w:val="00053571"/>
    <w:rsid w:val="0005364B"/>
    <w:rsid w:val="0005432D"/>
    <w:rsid w:val="00054D70"/>
    <w:rsid w:val="0005508C"/>
    <w:rsid w:val="0005523E"/>
    <w:rsid w:val="000553A5"/>
    <w:rsid w:val="00055999"/>
    <w:rsid w:val="00055A13"/>
    <w:rsid w:val="00055BD1"/>
    <w:rsid w:val="00055F5D"/>
    <w:rsid w:val="00056BF0"/>
    <w:rsid w:val="000573AB"/>
    <w:rsid w:val="00057B30"/>
    <w:rsid w:val="00057D89"/>
    <w:rsid w:val="0006132B"/>
    <w:rsid w:val="000637FE"/>
    <w:rsid w:val="00063CA0"/>
    <w:rsid w:val="000641C9"/>
    <w:rsid w:val="00064397"/>
    <w:rsid w:val="000646E7"/>
    <w:rsid w:val="000657BB"/>
    <w:rsid w:val="00065B29"/>
    <w:rsid w:val="00065CD3"/>
    <w:rsid w:val="00066765"/>
    <w:rsid w:val="000679E4"/>
    <w:rsid w:val="00067AED"/>
    <w:rsid w:val="00070117"/>
    <w:rsid w:val="00070228"/>
    <w:rsid w:val="000702F1"/>
    <w:rsid w:val="0007104D"/>
    <w:rsid w:val="00071AFE"/>
    <w:rsid w:val="0007230E"/>
    <w:rsid w:val="0007238D"/>
    <w:rsid w:val="0007298E"/>
    <w:rsid w:val="00072F48"/>
    <w:rsid w:val="00073AF7"/>
    <w:rsid w:val="00074833"/>
    <w:rsid w:val="00075DAD"/>
    <w:rsid w:val="00076847"/>
    <w:rsid w:val="000771C1"/>
    <w:rsid w:val="0007778F"/>
    <w:rsid w:val="00077A5C"/>
    <w:rsid w:val="00077DF6"/>
    <w:rsid w:val="0008115C"/>
    <w:rsid w:val="0008171C"/>
    <w:rsid w:val="00081CC2"/>
    <w:rsid w:val="0008206E"/>
    <w:rsid w:val="000822A7"/>
    <w:rsid w:val="00082AD2"/>
    <w:rsid w:val="00083687"/>
    <w:rsid w:val="000839BC"/>
    <w:rsid w:val="00083F26"/>
    <w:rsid w:val="000846B3"/>
    <w:rsid w:val="00084B85"/>
    <w:rsid w:val="00085EAE"/>
    <w:rsid w:val="000861B5"/>
    <w:rsid w:val="000863E7"/>
    <w:rsid w:val="00087332"/>
    <w:rsid w:val="00087689"/>
    <w:rsid w:val="00087A01"/>
    <w:rsid w:val="00090212"/>
    <w:rsid w:val="00090369"/>
    <w:rsid w:val="00090702"/>
    <w:rsid w:val="00090F35"/>
    <w:rsid w:val="000921F0"/>
    <w:rsid w:val="00092F53"/>
    <w:rsid w:val="00093CEC"/>
    <w:rsid w:val="00094B72"/>
    <w:rsid w:val="00095043"/>
    <w:rsid w:val="00095ABD"/>
    <w:rsid w:val="00095F83"/>
    <w:rsid w:val="000960D5"/>
    <w:rsid w:val="00096D5F"/>
    <w:rsid w:val="00097FDE"/>
    <w:rsid w:val="000A014A"/>
    <w:rsid w:val="000A0429"/>
    <w:rsid w:val="000A1776"/>
    <w:rsid w:val="000A1AFA"/>
    <w:rsid w:val="000A1EF0"/>
    <w:rsid w:val="000A1FE0"/>
    <w:rsid w:val="000A29EF"/>
    <w:rsid w:val="000A3236"/>
    <w:rsid w:val="000A4359"/>
    <w:rsid w:val="000A4828"/>
    <w:rsid w:val="000A49E1"/>
    <w:rsid w:val="000A4D52"/>
    <w:rsid w:val="000A4E4D"/>
    <w:rsid w:val="000A4E62"/>
    <w:rsid w:val="000A5E82"/>
    <w:rsid w:val="000A655B"/>
    <w:rsid w:val="000A6C2A"/>
    <w:rsid w:val="000A7233"/>
    <w:rsid w:val="000B01D0"/>
    <w:rsid w:val="000B06D0"/>
    <w:rsid w:val="000B0C69"/>
    <w:rsid w:val="000B19C2"/>
    <w:rsid w:val="000B20A1"/>
    <w:rsid w:val="000B2417"/>
    <w:rsid w:val="000B3269"/>
    <w:rsid w:val="000B43B6"/>
    <w:rsid w:val="000B46AA"/>
    <w:rsid w:val="000B485D"/>
    <w:rsid w:val="000B511D"/>
    <w:rsid w:val="000B5567"/>
    <w:rsid w:val="000C005E"/>
    <w:rsid w:val="000C03DE"/>
    <w:rsid w:val="000C0AE9"/>
    <w:rsid w:val="000C13AA"/>
    <w:rsid w:val="000C1F21"/>
    <w:rsid w:val="000C201F"/>
    <w:rsid w:val="000C2B83"/>
    <w:rsid w:val="000C2DE1"/>
    <w:rsid w:val="000C4D39"/>
    <w:rsid w:val="000C4DCA"/>
    <w:rsid w:val="000C51A5"/>
    <w:rsid w:val="000C63B1"/>
    <w:rsid w:val="000C6A65"/>
    <w:rsid w:val="000C7F41"/>
    <w:rsid w:val="000D07E4"/>
    <w:rsid w:val="000D0DFC"/>
    <w:rsid w:val="000D10D9"/>
    <w:rsid w:val="000D1AAA"/>
    <w:rsid w:val="000D2EFB"/>
    <w:rsid w:val="000D3415"/>
    <w:rsid w:val="000D3E47"/>
    <w:rsid w:val="000D44CE"/>
    <w:rsid w:val="000D45EE"/>
    <w:rsid w:val="000D46EF"/>
    <w:rsid w:val="000D49C6"/>
    <w:rsid w:val="000D4DC9"/>
    <w:rsid w:val="000D4EC5"/>
    <w:rsid w:val="000D60AE"/>
    <w:rsid w:val="000D6810"/>
    <w:rsid w:val="000D6C40"/>
    <w:rsid w:val="000E0993"/>
    <w:rsid w:val="000E0BB2"/>
    <w:rsid w:val="000E101D"/>
    <w:rsid w:val="000E16E2"/>
    <w:rsid w:val="000E1CE7"/>
    <w:rsid w:val="000E3679"/>
    <w:rsid w:val="000E3CCF"/>
    <w:rsid w:val="000E43A5"/>
    <w:rsid w:val="000E5400"/>
    <w:rsid w:val="000E5AD0"/>
    <w:rsid w:val="000E5CB9"/>
    <w:rsid w:val="000E6CDE"/>
    <w:rsid w:val="000E7829"/>
    <w:rsid w:val="000E7B4E"/>
    <w:rsid w:val="000E7FC6"/>
    <w:rsid w:val="000F074E"/>
    <w:rsid w:val="000F1074"/>
    <w:rsid w:val="000F11E2"/>
    <w:rsid w:val="000F1256"/>
    <w:rsid w:val="000F134B"/>
    <w:rsid w:val="000F1A3C"/>
    <w:rsid w:val="000F30A6"/>
    <w:rsid w:val="000F4046"/>
    <w:rsid w:val="000F59C6"/>
    <w:rsid w:val="000F6D26"/>
    <w:rsid w:val="000F6FFC"/>
    <w:rsid w:val="000F72DC"/>
    <w:rsid w:val="001006B3"/>
    <w:rsid w:val="001009DB"/>
    <w:rsid w:val="001024A1"/>
    <w:rsid w:val="00102598"/>
    <w:rsid w:val="00102B3F"/>
    <w:rsid w:val="00102F6A"/>
    <w:rsid w:val="001034FD"/>
    <w:rsid w:val="00104F83"/>
    <w:rsid w:val="00105135"/>
    <w:rsid w:val="0010574B"/>
    <w:rsid w:val="00105C20"/>
    <w:rsid w:val="00105DF3"/>
    <w:rsid w:val="00106407"/>
    <w:rsid w:val="001066B6"/>
    <w:rsid w:val="001067BD"/>
    <w:rsid w:val="00110F3D"/>
    <w:rsid w:val="00112017"/>
    <w:rsid w:val="001131DB"/>
    <w:rsid w:val="001134A5"/>
    <w:rsid w:val="00113A4F"/>
    <w:rsid w:val="00114489"/>
    <w:rsid w:val="00114D35"/>
    <w:rsid w:val="00115043"/>
    <w:rsid w:val="001155F0"/>
    <w:rsid w:val="00116A93"/>
    <w:rsid w:val="00116C40"/>
    <w:rsid w:val="00117349"/>
    <w:rsid w:val="001173D8"/>
    <w:rsid w:val="001173DF"/>
    <w:rsid w:val="00121840"/>
    <w:rsid w:val="0012261A"/>
    <w:rsid w:val="001227E4"/>
    <w:rsid w:val="00123B28"/>
    <w:rsid w:val="00123EF6"/>
    <w:rsid w:val="00123FA3"/>
    <w:rsid w:val="00125543"/>
    <w:rsid w:val="00126200"/>
    <w:rsid w:val="001262C1"/>
    <w:rsid w:val="0012741A"/>
    <w:rsid w:val="00127B7B"/>
    <w:rsid w:val="00127FC3"/>
    <w:rsid w:val="001319BA"/>
    <w:rsid w:val="00132A21"/>
    <w:rsid w:val="00133332"/>
    <w:rsid w:val="00133F6B"/>
    <w:rsid w:val="001343A0"/>
    <w:rsid w:val="00134B0E"/>
    <w:rsid w:val="00134EF8"/>
    <w:rsid w:val="0013537A"/>
    <w:rsid w:val="0013617C"/>
    <w:rsid w:val="001366F6"/>
    <w:rsid w:val="00136D22"/>
    <w:rsid w:val="00140EDB"/>
    <w:rsid w:val="0014122D"/>
    <w:rsid w:val="00141938"/>
    <w:rsid w:val="00142381"/>
    <w:rsid w:val="00142861"/>
    <w:rsid w:val="001428B9"/>
    <w:rsid w:val="0014295B"/>
    <w:rsid w:val="001438E7"/>
    <w:rsid w:val="00143BE2"/>
    <w:rsid w:val="0014427B"/>
    <w:rsid w:val="0014494D"/>
    <w:rsid w:val="0014582E"/>
    <w:rsid w:val="001459CA"/>
    <w:rsid w:val="00145E96"/>
    <w:rsid w:val="00147527"/>
    <w:rsid w:val="001478D7"/>
    <w:rsid w:val="0014796E"/>
    <w:rsid w:val="0015027D"/>
    <w:rsid w:val="001502A2"/>
    <w:rsid w:val="00151AB0"/>
    <w:rsid w:val="00152493"/>
    <w:rsid w:val="00152DCB"/>
    <w:rsid w:val="00153178"/>
    <w:rsid w:val="00153F3E"/>
    <w:rsid w:val="00154392"/>
    <w:rsid w:val="00154B10"/>
    <w:rsid w:val="00155520"/>
    <w:rsid w:val="00155BD9"/>
    <w:rsid w:val="00156B1C"/>
    <w:rsid w:val="00156EE8"/>
    <w:rsid w:val="00157A33"/>
    <w:rsid w:val="00160195"/>
    <w:rsid w:val="00160F0B"/>
    <w:rsid w:val="00161EB5"/>
    <w:rsid w:val="00163AAE"/>
    <w:rsid w:val="00164648"/>
    <w:rsid w:val="00165129"/>
    <w:rsid w:val="00165264"/>
    <w:rsid w:val="00165913"/>
    <w:rsid w:val="00165D11"/>
    <w:rsid w:val="00166849"/>
    <w:rsid w:val="0016797D"/>
    <w:rsid w:val="001706EF"/>
    <w:rsid w:val="00170F6F"/>
    <w:rsid w:val="00171F9E"/>
    <w:rsid w:val="00173AFE"/>
    <w:rsid w:val="00174A4F"/>
    <w:rsid w:val="0017520F"/>
    <w:rsid w:val="0017529B"/>
    <w:rsid w:val="001756BD"/>
    <w:rsid w:val="001762C7"/>
    <w:rsid w:val="001763DD"/>
    <w:rsid w:val="0018014C"/>
    <w:rsid w:val="00180383"/>
    <w:rsid w:val="001809F5"/>
    <w:rsid w:val="0018162F"/>
    <w:rsid w:val="00181737"/>
    <w:rsid w:val="001825D7"/>
    <w:rsid w:val="001827E2"/>
    <w:rsid w:val="00183052"/>
    <w:rsid w:val="0018399C"/>
    <w:rsid w:val="00183F41"/>
    <w:rsid w:val="0018436E"/>
    <w:rsid w:val="001845D5"/>
    <w:rsid w:val="00184BDE"/>
    <w:rsid w:val="001853A1"/>
    <w:rsid w:val="00185835"/>
    <w:rsid w:val="001859C9"/>
    <w:rsid w:val="00186653"/>
    <w:rsid w:val="00186896"/>
    <w:rsid w:val="00186908"/>
    <w:rsid w:val="00186D78"/>
    <w:rsid w:val="00187186"/>
    <w:rsid w:val="0019056A"/>
    <w:rsid w:val="00190594"/>
    <w:rsid w:val="00190F5D"/>
    <w:rsid w:val="0019164A"/>
    <w:rsid w:val="0019181A"/>
    <w:rsid w:val="00191DAE"/>
    <w:rsid w:val="0019230C"/>
    <w:rsid w:val="0019255F"/>
    <w:rsid w:val="00192BD5"/>
    <w:rsid w:val="00192CE5"/>
    <w:rsid w:val="00192DFD"/>
    <w:rsid w:val="00194D7F"/>
    <w:rsid w:val="00196F9C"/>
    <w:rsid w:val="0019730D"/>
    <w:rsid w:val="001A11D3"/>
    <w:rsid w:val="001A13DC"/>
    <w:rsid w:val="001A150B"/>
    <w:rsid w:val="001A3763"/>
    <w:rsid w:val="001A6E08"/>
    <w:rsid w:val="001A78B4"/>
    <w:rsid w:val="001B143A"/>
    <w:rsid w:val="001B14B2"/>
    <w:rsid w:val="001B14FA"/>
    <w:rsid w:val="001B1612"/>
    <w:rsid w:val="001B31CD"/>
    <w:rsid w:val="001B479A"/>
    <w:rsid w:val="001B4D6D"/>
    <w:rsid w:val="001B5A61"/>
    <w:rsid w:val="001B616B"/>
    <w:rsid w:val="001C01BC"/>
    <w:rsid w:val="001C0232"/>
    <w:rsid w:val="001C029F"/>
    <w:rsid w:val="001C0807"/>
    <w:rsid w:val="001C0E49"/>
    <w:rsid w:val="001C145F"/>
    <w:rsid w:val="001C1933"/>
    <w:rsid w:val="001C2CBE"/>
    <w:rsid w:val="001C45F2"/>
    <w:rsid w:val="001C4D6F"/>
    <w:rsid w:val="001C50F5"/>
    <w:rsid w:val="001C6252"/>
    <w:rsid w:val="001C652D"/>
    <w:rsid w:val="001C66F4"/>
    <w:rsid w:val="001C6B3A"/>
    <w:rsid w:val="001C6CDB"/>
    <w:rsid w:val="001D0121"/>
    <w:rsid w:val="001D02EC"/>
    <w:rsid w:val="001D09F4"/>
    <w:rsid w:val="001D1006"/>
    <w:rsid w:val="001D1B0E"/>
    <w:rsid w:val="001D1E4F"/>
    <w:rsid w:val="001D27B4"/>
    <w:rsid w:val="001D39DB"/>
    <w:rsid w:val="001D3CCD"/>
    <w:rsid w:val="001D5088"/>
    <w:rsid w:val="001D587A"/>
    <w:rsid w:val="001D7A3E"/>
    <w:rsid w:val="001E0416"/>
    <w:rsid w:val="001E0AA7"/>
    <w:rsid w:val="001E0CAD"/>
    <w:rsid w:val="001E1339"/>
    <w:rsid w:val="001E1375"/>
    <w:rsid w:val="001E16C5"/>
    <w:rsid w:val="001E17B4"/>
    <w:rsid w:val="001E1A6A"/>
    <w:rsid w:val="001E2107"/>
    <w:rsid w:val="001E2AC2"/>
    <w:rsid w:val="001E42BF"/>
    <w:rsid w:val="001E4FD8"/>
    <w:rsid w:val="001E514C"/>
    <w:rsid w:val="001E51BC"/>
    <w:rsid w:val="001E55D2"/>
    <w:rsid w:val="001E59F5"/>
    <w:rsid w:val="001E6687"/>
    <w:rsid w:val="001E6CE9"/>
    <w:rsid w:val="001E703C"/>
    <w:rsid w:val="001E7249"/>
    <w:rsid w:val="001E73DA"/>
    <w:rsid w:val="001F0061"/>
    <w:rsid w:val="001F04C0"/>
    <w:rsid w:val="001F07E1"/>
    <w:rsid w:val="001F0BA9"/>
    <w:rsid w:val="001F1785"/>
    <w:rsid w:val="001F201E"/>
    <w:rsid w:val="001F2E43"/>
    <w:rsid w:val="001F318D"/>
    <w:rsid w:val="001F3C6B"/>
    <w:rsid w:val="001F3D0B"/>
    <w:rsid w:val="001F47DE"/>
    <w:rsid w:val="001F49C3"/>
    <w:rsid w:val="001F4F87"/>
    <w:rsid w:val="001F5289"/>
    <w:rsid w:val="001F5487"/>
    <w:rsid w:val="001F56E6"/>
    <w:rsid w:val="001F6068"/>
    <w:rsid w:val="001F63B0"/>
    <w:rsid w:val="001F68E5"/>
    <w:rsid w:val="001F68EB"/>
    <w:rsid w:val="001F6F49"/>
    <w:rsid w:val="001F7752"/>
    <w:rsid w:val="002002C6"/>
    <w:rsid w:val="00202030"/>
    <w:rsid w:val="002023CF"/>
    <w:rsid w:val="002033B2"/>
    <w:rsid w:val="00203EF0"/>
    <w:rsid w:val="00204AA5"/>
    <w:rsid w:val="00204BC8"/>
    <w:rsid w:val="00205E30"/>
    <w:rsid w:val="00206770"/>
    <w:rsid w:val="00207655"/>
    <w:rsid w:val="00207730"/>
    <w:rsid w:val="002100F5"/>
    <w:rsid w:val="002105DD"/>
    <w:rsid w:val="00210694"/>
    <w:rsid w:val="0021147B"/>
    <w:rsid w:val="0021159B"/>
    <w:rsid w:val="002116AF"/>
    <w:rsid w:val="00211A51"/>
    <w:rsid w:val="002132C7"/>
    <w:rsid w:val="002136F9"/>
    <w:rsid w:val="002139C7"/>
    <w:rsid w:val="002146BF"/>
    <w:rsid w:val="00214716"/>
    <w:rsid w:val="002148A2"/>
    <w:rsid w:val="00215C39"/>
    <w:rsid w:val="00217018"/>
    <w:rsid w:val="00220209"/>
    <w:rsid w:val="0022034B"/>
    <w:rsid w:val="002213A1"/>
    <w:rsid w:val="00223A8A"/>
    <w:rsid w:val="0022481B"/>
    <w:rsid w:val="002258D7"/>
    <w:rsid w:val="00226AA2"/>
    <w:rsid w:val="002272D8"/>
    <w:rsid w:val="00230296"/>
    <w:rsid w:val="0023033E"/>
    <w:rsid w:val="00230474"/>
    <w:rsid w:val="0023047B"/>
    <w:rsid w:val="00230E4D"/>
    <w:rsid w:val="00230F41"/>
    <w:rsid w:val="00230F52"/>
    <w:rsid w:val="00232290"/>
    <w:rsid w:val="00232645"/>
    <w:rsid w:val="002327FB"/>
    <w:rsid w:val="00233A7A"/>
    <w:rsid w:val="00233B58"/>
    <w:rsid w:val="00234DEB"/>
    <w:rsid w:val="00234E65"/>
    <w:rsid w:val="00235190"/>
    <w:rsid w:val="00235D79"/>
    <w:rsid w:val="002363BF"/>
    <w:rsid w:val="002364BD"/>
    <w:rsid w:val="002364D3"/>
    <w:rsid w:val="0023684C"/>
    <w:rsid w:val="00236DA6"/>
    <w:rsid w:val="0023727B"/>
    <w:rsid w:val="002409FE"/>
    <w:rsid w:val="002413ED"/>
    <w:rsid w:val="00242083"/>
    <w:rsid w:val="00243164"/>
    <w:rsid w:val="00243CDD"/>
    <w:rsid w:val="00243EBA"/>
    <w:rsid w:val="00243F48"/>
    <w:rsid w:val="00244257"/>
    <w:rsid w:val="00244630"/>
    <w:rsid w:val="0024661F"/>
    <w:rsid w:val="00246ABB"/>
    <w:rsid w:val="00247623"/>
    <w:rsid w:val="002479D7"/>
    <w:rsid w:val="00247C29"/>
    <w:rsid w:val="00250B04"/>
    <w:rsid w:val="00251E3A"/>
    <w:rsid w:val="0025360B"/>
    <w:rsid w:val="00253688"/>
    <w:rsid w:val="00254105"/>
    <w:rsid w:val="00254146"/>
    <w:rsid w:val="00254402"/>
    <w:rsid w:val="00254C7A"/>
    <w:rsid w:val="00254CC5"/>
    <w:rsid w:val="002558E5"/>
    <w:rsid w:val="00255AD5"/>
    <w:rsid w:val="00256124"/>
    <w:rsid w:val="0025632A"/>
    <w:rsid w:val="00260E42"/>
    <w:rsid w:val="00262136"/>
    <w:rsid w:val="00262743"/>
    <w:rsid w:val="00262A75"/>
    <w:rsid w:val="00262F1D"/>
    <w:rsid w:val="00264299"/>
    <w:rsid w:val="00264490"/>
    <w:rsid w:val="0026544A"/>
    <w:rsid w:val="00265A2B"/>
    <w:rsid w:val="00265A94"/>
    <w:rsid w:val="00265E90"/>
    <w:rsid w:val="00266DB8"/>
    <w:rsid w:val="0026781E"/>
    <w:rsid w:val="00270487"/>
    <w:rsid w:val="00270A9F"/>
    <w:rsid w:val="00270ACB"/>
    <w:rsid w:val="00270CC1"/>
    <w:rsid w:val="00270D83"/>
    <w:rsid w:val="00270F5C"/>
    <w:rsid w:val="00271A23"/>
    <w:rsid w:val="00272BC3"/>
    <w:rsid w:val="002730E2"/>
    <w:rsid w:val="0027365F"/>
    <w:rsid w:val="00273C5C"/>
    <w:rsid w:val="0027435B"/>
    <w:rsid w:val="00274E60"/>
    <w:rsid w:val="00274F08"/>
    <w:rsid w:val="00275512"/>
    <w:rsid w:val="002757DD"/>
    <w:rsid w:val="0027687D"/>
    <w:rsid w:val="002768A3"/>
    <w:rsid w:val="00277141"/>
    <w:rsid w:val="00277260"/>
    <w:rsid w:val="00277832"/>
    <w:rsid w:val="002806A4"/>
    <w:rsid w:val="00280E61"/>
    <w:rsid w:val="0028133C"/>
    <w:rsid w:val="00282DB5"/>
    <w:rsid w:val="00282E27"/>
    <w:rsid w:val="0028489E"/>
    <w:rsid w:val="00284953"/>
    <w:rsid w:val="002860A2"/>
    <w:rsid w:val="002860FE"/>
    <w:rsid w:val="0028634F"/>
    <w:rsid w:val="002874DD"/>
    <w:rsid w:val="00290E2C"/>
    <w:rsid w:val="00291283"/>
    <w:rsid w:val="002914F9"/>
    <w:rsid w:val="00291B2D"/>
    <w:rsid w:val="00292EA0"/>
    <w:rsid w:val="00292EAD"/>
    <w:rsid w:val="0029444A"/>
    <w:rsid w:val="00295102"/>
    <w:rsid w:val="00295943"/>
    <w:rsid w:val="00295F1F"/>
    <w:rsid w:val="00297486"/>
    <w:rsid w:val="002A21ED"/>
    <w:rsid w:val="002A2905"/>
    <w:rsid w:val="002A29AE"/>
    <w:rsid w:val="002A3685"/>
    <w:rsid w:val="002A38F0"/>
    <w:rsid w:val="002A4220"/>
    <w:rsid w:val="002A4234"/>
    <w:rsid w:val="002A441E"/>
    <w:rsid w:val="002A4B5B"/>
    <w:rsid w:val="002A63A1"/>
    <w:rsid w:val="002A693E"/>
    <w:rsid w:val="002A6E1A"/>
    <w:rsid w:val="002A7604"/>
    <w:rsid w:val="002A7C73"/>
    <w:rsid w:val="002A7FF0"/>
    <w:rsid w:val="002B0F71"/>
    <w:rsid w:val="002B120B"/>
    <w:rsid w:val="002B1CD9"/>
    <w:rsid w:val="002B1D3B"/>
    <w:rsid w:val="002B2F60"/>
    <w:rsid w:val="002B32D2"/>
    <w:rsid w:val="002B3534"/>
    <w:rsid w:val="002B3589"/>
    <w:rsid w:val="002B3954"/>
    <w:rsid w:val="002B3AF5"/>
    <w:rsid w:val="002B42F4"/>
    <w:rsid w:val="002B47E6"/>
    <w:rsid w:val="002B4B06"/>
    <w:rsid w:val="002B4FEF"/>
    <w:rsid w:val="002B595F"/>
    <w:rsid w:val="002B65E1"/>
    <w:rsid w:val="002B66DC"/>
    <w:rsid w:val="002B6C05"/>
    <w:rsid w:val="002B7085"/>
    <w:rsid w:val="002C0024"/>
    <w:rsid w:val="002C04E6"/>
    <w:rsid w:val="002C08C5"/>
    <w:rsid w:val="002C1A42"/>
    <w:rsid w:val="002C25A9"/>
    <w:rsid w:val="002C2BD0"/>
    <w:rsid w:val="002C2C54"/>
    <w:rsid w:val="002C377C"/>
    <w:rsid w:val="002C43F6"/>
    <w:rsid w:val="002C47E1"/>
    <w:rsid w:val="002C4C7D"/>
    <w:rsid w:val="002C4E44"/>
    <w:rsid w:val="002C6AA0"/>
    <w:rsid w:val="002D112D"/>
    <w:rsid w:val="002D1739"/>
    <w:rsid w:val="002D20AE"/>
    <w:rsid w:val="002D227A"/>
    <w:rsid w:val="002D2741"/>
    <w:rsid w:val="002D3A8E"/>
    <w:rsid w:val="002D3D91"/>
    <w:rsid w:val="002D545B"/>
    <w:rsid w:val="002D57C8"/>
    <w:rsid w:val="002D6748"/>
    <w:rsid w:val="002D6AA0"/>
    <w:rsid w:val="002D6BD1"/>
    <w:rsid w:val="002E0040"/>
    <w:rsid w:val="002E028C"/>
    <w:rsid w:val="002E0ABC"/>
    <w:rsid w:val="002E135F"/>
    <w:rsid w:val="002E1471"/>
    <w:rsid w:val="002E26F5"/>
    <w:rsid w:val="002E367A"/>
    <w:rsid w:val="002E3E58"/>
    <w:rsid w:val="002E4DA2"/>
    <w:rsid w:val="002E55A5"/>
    <w:rsid w:val="002E569A"/>
    <w:rsid w:val="002E5AB8"/>
    <w:rsid w:val="002E5CEE"/>
    <w:rsid w:val="002E6B67"/>
    <w:rsid w:val="002E7255"/>
    <w:rsid w:val="002E7DCC"/>
    <w:rsid w:val="002F1217"/>
    <w:rsid w:val="002F2235"/>
    <w:rsid w:val="002F2F6A"/>
    <w:rsid w:val="002F3156"/>
    <w:rsid w:val="002F35D9"/>
    <w:rsid w:val="002F37F5"/>
    <w:rsid w:val="002F3BDC"/>
    <w:rsid w:val="002F484D"/>
    <w:rsid w:val="002F548C"/>
    <w:rsid w:val="002F5952"/>
    <w:rsid w:val="002F5C5F"/>
    <w:rsid w:val="002F645F"/>
    <w:rsid w:val="002F7E1A"/>
    <w:rsid w:val="00300DF3"/>
    <w:rsid w:val="003013C2"/>
    <w:rsid w:val="00301C12"/>
    <w:rsid w:val="003036BD"/>
    <w:rsid w:val="00303AC1"/>
    <w:rsid w:val="00304661"/>
    <w:rsid w:val="003069F3"/>
    <w:rsid w:val="003077DA"/>
    <w:rsid w:val="003107E8"/>
    <w:rsid w:val="00311604"/>
    <w:rsid w:val="003118D2"/>
    <w:rsid w:val="003123E7"/>
    <w:rsid w:val="003128EE"/>
    <w:rsid w:val="00313714"/>
    <w:rsid w:val="0031372F"/>
    <w:rsid w:val="00313770"/>
    <w:rsid w:val="00313A13"/>
    <w:rsid w:val="00314071"/>
    <w:rsid w:val="00314447"/>
    <w:rsid w:val="00316108"/>
    <w:rsid w:val="0031629D"/>
    <w:rsid w:val="00316BC7"/>
    <w:rsid w:val="003172B7"/>
    <w:rsid w:val="00317CC5"/>
    <w:rsid w:val="00320381"/>
    <w:rsid w:val="00320A98"/>
    <w:rsid w:val="00320FF2"/>
    <w:rsid w:val="003214C7"/>
    <w:rsid w:val="003220EB"/>
    <w:rsid w:val="00322CEC"/>
    <w:rsid w:val="00324202"/>
    <w:rsid w:val="00325F75"/>
    <w:rsid w:val="0032601B"/>
    <w:rsid w:val="00326874"/>
    <w:rsid w:val="00326A15"/>
    <w:rsid w:val="00326D68"/>
    <w:rsid w:val="00331A44"/>
    <w:rsid w:val="003321BF"/>
    <w:rsid w:val="00334388"/>
    <w:rsid w:val="003344F4"/>
    <w:rsid w:val="00334A36"/>
    <w:rsid w:val="00335293"/>
    <w:rsid w:val="00335CA6"/>
    <w:rsid w:val="00335E36"/>
    <w:rsid w:val="00336491"/>
    <w:rsid w:val="003370D7"/>
    <w:rsid w:val="003378AE"/>
    <w:rsid w:val="00337E6B"/>
    <w:rsid w:val="00341133"/>
    <w:rsid w:val="00341773"/>
    <w:rsid w:val="003419B7"/>
    <w:rsid w:val="00342015"/>
    <w:rsid w:val="00343B4F"/>
    <w:rsid w:val="0034525C"/>
    <w:rsid w:val="0034526A"/>
    <w:rsid w:val="00345671"/>
    <w:rsid w:val="003461F2"/>
    <w:rsid w:val="00346C46"/>
    <w:rsid w:val="00346D06"/>
    <w:rsid w:val="003472C2"/>
    <w:rsid w:val="00350171"/>
    <w:rsid w:val="00350669"/>
    <w:rsid w:val="00351AC2"/>
    <w:rsid w:val="003525C8"/>
    <w:rsid w:val="0035273D"/>
    <w:rsid w:val="00352AFE"/>
    <w:rsid w:val="00354D21"/>
    <w:rsid w:val="00355118"/>
    <w:rsid w:val="0035521A"/>
    <w:rsid w:val="0035543D"/>
    <w:rsid w:val="00355740"/>
    <w:rsid w:val="00355A02"/>
    <w:rsid w:val="00357B5F"/>
    <w:rsid w:val="0036012D"/>
    <w:rsid w:val="00361516"/>
    <w:rsid w:val="003616D9"/>
    <w:rsid w:val="00362043"/>
    <w:rsid w:val="0036419F"/>
    <w:rsid w:val="00364543"/>
    <w:rsid w:val="00364568"/>
    <w:rsid w:val="00365614"/>
    <w:rsid w:val="00365815"/>
    <w:rsid w:val="00365FEF"/>
    <w:rsid w:val="003661DB"/>
    <w:rsid w:val="003662EB"/>
    <w:rsid w:val="0036669F"/>
    <w:rsid w:val="003666B0"/>
    <w:rsid w:val="003713D2"/>
    <w:rsid w:val="0037222A"/>
    <w:rsid w:val="0037263C"/>
    <w:rsid w:val="0037298F"/>
    <w:rsid w:val="00372D8A"/>
    <w:rsid w:val="0037366E"/>
    <w:rsid w:val="00373B02"/>
    <w:rsid w:val="00373D09"/>
    <w:rsid w:val="00374776"/>
    <w:rsid w:val="00374BE6"/>
    <w:rsid w:val="0037507F"/>
    <w:rsid w:val="00375AEA"/>
    <w:rsid w:val="00375AF8"/>
    <w:rsid w:val="0037636C"/>
    <w:rsid w:val="003764D0"/>
    <w:rsid w:val="0037656D"/>
    <w:rsid w:val="00380E2F"/>
    <w:rsid w:val="00380E86"/>
    <w:rsid w:val="00381055"/>
    <w:rsid w:val="00381D80"/>
    <w:rsid w:val="003820A0"/>
    <w:rsid w:val="00382335"/>
    <w:rsid w:val="00384363"/>
    <w:rsid w:val="00384DE3"/>
    <w:rsid w:val="00385BAB"/>
    <w:rsid w:val="0038666C"/>
    <w:rsid w:val="003867F5"/>
    <w:rsid w:val="003875FB"/>
    <w:rsid w:val="00387939"/>
    <w:rsid w:val="0039025D"/>
    <w:rsid w:val="00391B19"/>
    <w:rsid w:val="00391DB8"/>
    <w:rsid w:val="003923A6"/>
    <w:rsid w:val="00392A12"/>
    <w:rsid w:val="00392C1F"/>
    <w:rsid w:val="0039339A"/>
    <w:rsid w:val="003952FC"/>
    <w:rsid w:val="0039571D"/>
    <w:rsid w:val="00396246"/>
    <w:rsid w:val="0039634F"/>
    <w:rsid w:val="003963D3"/>
    <w:rsid w:val="003966E5"/>
    <w:rsid w:val="00397FA0"/>
    <w:rsid w:val="00397FCA"/>
    <w:rsid w:val="003A0C08"/>
    <w:rsid w:val="003A20DF"/>
    <w:rsid w:val="003A3309"/>
    <w:rsid w:val="003A35F8"/>
    <w:rsid w:val="003A3678"/>
    <w:rsid w:val="003A520F"/>
    <w:rsid w:val="003A5349"/>
    <w:rsid w:val="003A571E"/>
    <w:rsid w:val="003A57CB"/>
    <w:rsid w:val="003A5834"/>
    <w:rsid w:val="003A61A6"/>
    <w:rsid w:val="003A6B3F"/>
    <w:rsid w:val="003A78D9"/>
    <w:rsid w:val="003A7AD8"/>
    <w:rsid w:val="003B015D"/>
    <w:rsid w:val="003B0240"/>
    <w:rsid w:val="003B0291"/>
    <w:rsid w:val="003B0374"/>
    <w:rsid w:val="003B0CC9"/>
    <w:rsid w:val="003B1641"/>
    <w:rsid w:val="003B181C"/>
    <w:rsid w:val="003B19EA"/>
    <w:rsid w:val="003B2CF1"/>
    <w:rsid w:val="003B2F33"/>
    <w:rsid w:val="003B36E2"/>
    <w:rsid w:val="003B3EB6"/>
    <w:rsid w:val="003B40AF"/>
    <w:rsid w:val="003B42B1"/>
    <w:rsid w:val="003B4907"/>
    <w:rsid w:val="003B5400"/>
    <w:rsid w:val="003B5500"/>
    <w:rsid w:val="003B57D4"/>
    <w:rsid w:val="003B583B"/>
    <w:rsid w:val="003B59DF"/>
    <w:rsid w:val="003B6595"/>
    <w:rsid w:val="003B7B7C"/>
    <w:rsid w:val="003C0156"/>
    <w:rsid w:val="003C03A8"/>
    <w:rsid w:val="003C0A2C"/>
    <w:rsid w:val="003C0C6C"/>
    <w:rsid w:val="003C2470"/>
    <w:rsid w:val="003C32CC"/>
    <w:rsid w:val="003C3909"/>
    <w:rsid w:val="003C43F3"/>
    <w:rsid w:val="003C44D7"/>
    <w:rsid w:val="003C4C47"/>
    <w:rsid w:val="003C5E82"/>
    <w:rsid w:val="003C5FA3"/>
    <w:rsid w:val="003C6EBE"/>
    <w:rsid w:val="003C7132"/>
    <w:rsid w:val="003C72F9"/>
    <w:rsid w:val="003C7693"/>
    <w:rsid w:val="003C7DC1"/>
    <w:rsid w:val="003D01C7"/>
    <w:rsid w:val="003D0579"/>
    <w:rsid w:val="003D086B"/>
    <w:rsid w:val="003D0897"/>
    <w:rsid w:val="003D1B06"/>
    <w:rsid w:val="003D1C8F"/>
    <w:rsid w:val="003D249D"/>
    <w:rsid w:val="003D34DE"/>
    <w:rsid w:val="003D39B5"/>
    <w:rsid w:val="003D4188"/>
    <w:rsid w:val="003D4253"/>
    <w:rsid w:val="003D44F1"/>
    <w:rsid w:val="003D4630"/>
    <w:rsid w:val="003D551A"/>
    <w:rsid w:val="003D56A1"/>
    <w:rsid w:val="003D5AB1"/>
    <w:rsid w:val="003D5EF9"/>
    <w:rsid w:val="003D6341"/>
    <w:rsid w:val="003D64BB"/>
    <w:rsid w:val="003D7AD0"/>
    <w:rsid w:val="003E0B5F"/>
    <w:rsid w:val="003E13B1"/>
    <w:rsid w:val="003E1B1D"/>
    <w:rsid w:val="003E1B95"/>
    <w:rsid w:val="003E27FD"/>
    <w:rsid w:val="003E2BD4"/>
    <w:rsid w:val="003E2D7F"/>
    <w:rsid w:val="003E3115"/>
    <w:rsid w:val="003E38FA"/>
    <w:rsid w:val="003E3BAF"/>
    <w:rsid w:val="003E45BE"/>
    <w:rsid w:val="003E52C9"/>
    <w:rsid w:val="003E5758"/>
    <w:rsid w:val="003E5F8B"/>
    <w:rsid w:val="003E704A"/>
    <w:rsid w:val="003E71CB"/>
    <w:rsid w:val="003E731C"/>
    <w:rsid w:val="003E7C0F"/>
    <w:rsid w:val="003F0136"/>
    <w:rsid w:val="003F0BFF"/>
    <w:rsid w:val="003F0F56"/>
    <w:rsid w:val="003F108D"/>
    <w:rsid w:val="003F1117"/>
    <w:rsid w:val="003F1822"/>
    <w:rsid w:val="003F23D2"/>
    <w:rsid w:val="003F2C4B"/>
    <w:rsid w:val="003F44C8"/>
    <w:rsid w:val="003F477F"/>
    <w:rsid w:val="003F4CDD"/>
    <w:rsid w:val="003F586E"/>
    <w:rsid w:val="003F61B6"/>
    <w:rsid w:val="003F6964"/>
    <w:rsid w:val="003F69E6"/>
    <w:rsid w:val="003F725A"/>
    <w:rsid w:val="003F7338"/>
    <w:rsid w:val="003F7AD0"/>
    <w:rsid w:val="00400905"/>
    <w:rsid w:val="00400E5F"/>
    <w:rsid w:val="004010A9"/>
    <w:rsid w:val="0040192A"/>
    <w:rsid w:val="00401C54"/>
    <w:rsid w:val="00402D39"/>
    <w:rsid w:val="00402F7D"/>
    <w:rsid w:val="004038D3"/>
    <w:rsid w:val="00404D89"/>
    <w:rsid w:val="00404FDC"/>
    <w:rsid w:val="0040556B"/>
    <w:rsid w:val="00405F8C"/>
    <w:rsid w:val="00410721"/>
    <w:rsid w:val="0041074B"/>
    <w:rsid w:val="00412044"/>
    <w:rsid w:val="004125AE"/>
    <w:rsid w:val="00412D41"/>
    <w:rsid w:val="00412D98"/>
    <w:rsid w:val="00412E42"/>
    <w:rsid w:val="004133AD"/>
    <w:rsid w:val="004135C3"/>
    <w:rsid w:val="0041371A"/>
    <w:rsid w:val="004138FC"/>
    <w:rsid w:val="00414A77"/>
    <w:rsid w:val="00416B74"/>
    <w:rsid w:val="00417D49"/>
    <w:rsid w:val="00421368"/>
    <w:rsid w:val="00421E0B"/>
    <w:rsid w:val="00422243"/>
    <w:rsid w:val="00422DC2"/>
    <w:rsid w:val="00423326"/>
    <w:rsid w:val="00423C04"/>
    <w:rsid w:val="00424506"/>
    <w:rsid w:val="00425651"/>
    <w:rsid w:val="0042578C"/>
    <w:rsid w:val="00425D4A"/>
    <w:rsid w:val="00425FDB"/>
    <w:rsid w:val="004262CC"/>
    <w:rsid w:val="00426711"/>
    <w:rsid w:val="00427141"/>
    <w:rsid w:val="00427214"/>
    <w:rsid w:val="004277B2"/>
    <w:rsid w:val="00427D4A"/>
    <w:rsid w:val="00427DD8"/>
    <w:rsid w:val="00427DF8"/>
    <w:rsid w:val="00427E22"/>
    <w:rsid w:val="004302AA"/>
    <w:rsid w:val="00431FCF"/>
    <w:rsid w:val="00433152"/>
    <w:rsid w:val="0043337F"/>
    <w:rsid w:val="0043356F"/>
    <w:rsid w:val="00433805"/>
    <w:rsid w:val="00434016"/>
    <w:rsid w:val="00434279"/>
    <w:rsid w:val="004358ED"/>
    <w:rsid w:val="00435B2D"/>
    <w:rsid w:val="00435E55"/>
    <w:rsid w:val="00436011"/>
    <w:rsid w:val="0043686D"/>
    <w:rsid w:val="00440358"/>
    <w:rsid w:val="00440921"/>
    <w:rsid w:val="00440D5B"/>
    <w:rsid w:val="00441CA0"/>
    <w:rsid w:val="00442715"/>
    <w:rsid w:val="0044280E"/>
    <w:rsid w:val="00442868"/>
    <w:rsid w:val="00443635"/>
    <w:rsid w:val="00443BFE"/>
    <w:rsid w:val="00443F67"/>
    <w:rsid w:val="00444020"/>
    <w:rsid w:val="00444EDE"/>
    <w:rsid w:val="00445788"/>
    <w:rsid w:val="0044580D"/>
    <w:rsid w:val="0044588C"/>
    <w:rsid w:val="00445C58"/>
    <w:rsid w:val="00447A5A"/>
    <w:rsid w:val="00447D5C"/>
    <w:rsid w:val="004500A5"/>
    <w:rsid w:val="004501B3"/>
    <w:rsid w:val="0045063C"/>
    <w:rsid w:val="004507E8"/>
    <w:rsid w:val="00450E96"/>
    <w:rsid w:val="0045183A"/>
    <w:rsid w:val="004520FA"/>
    <w:rsid w:val="00454B53"/>
    <w:rsid w:val="00454CFD"/>
    <w:rsid w:val="00454E34"/>
    <w:rsid w:val="00456267"/>
    <w:rsid w:val="00457116"/>
    <w:rsid w:val="00457C85"/>
    <w:rsid w:val="00460092"/>
    <w:rsid w:val="004600D1"/>
    <w:rsid w:val="0046165F"/>
    <w:rsid w:val="0046265C"/>
    <w:rsid w:val="00463252"/>
    <w:rsid w:val="0046341C"/>
    <w:rsid w:val="004641AD"/>
    <w:rsid w:val="00464A17"/>
    <w:rsid w:val="00464A40"/>
    <w:rsid w:val="00464CFC"/>
    <w:rsid w:val="004656D5"/>
    <w:rsid w:val="00465C62"/>
    <w:rsid w:val="00465FFF"/>
    <w:rsid w:val="00466139"/>
    <w:rsid w:val="004661E3"/>
    <w:rsid w:val="00466292"/>
    <w:rsid w:val="0046629C"/>
    <w:rsid w:val="004712CD"/>
    <w:rsid w:val="0047236F"/>
    <w:rsid w:val="004732EA"/>
    <w:rsid w:val="00474B15"/>
    <w:rsid w:val="0047506A"/>
    <w:rsid w:val="004753AE"/>
    <w:rsid w:val="00475983"/>
    <w:rsid w:val="00476368"/>
    <w:rsid w:val="00476AFA"/>
    <w:rsid w:val="004804A1"/>
    <w:rsid w:val="00480723"/>
    <w:rsid w:val="0048115F"/>
    <w:rsid w:val="0048157F"/>
    <w:rsid w:val="004816BC"/>
    <w:rsid w:val="00481757"/>
    <w:rsid w:val="00481DA3"/>
    <w:rsid w:val="004823DD"/>
    <w:rsid w:val="00482F9E"/>
    <w:rsid w:val="00483C22"/>
    <w:rsid w:val="00483EE7"/>
    <w:rsid w:val="004841DB"/>
    <w:rsid w:val="00484EDF"/>
    <w:rsid w:val="00485C2E"/>
    <w:rsid w:val="004867F4"/>
    <w:rsid w:val="00487197"/>
    <w:rsid w:val="00490707"/>
    <w:rsid w:val="00490C1F"/>
    <w:rsid w:val="00490FE9"/>
    <w:rsid w:val="0049123C"/>
    <w:rsid w:val="004923F5"/>
    <w:rsid w:val="00492967"/>
    <w:rsid w:val="00493B01"/>
    <w:rsid w:val="00493E1E"/>
    <w:rsid w:val="004941D7"/>
    <w:rsid w:val="004943F0"/>
    <w:rsid w:val="00494AA3"/>
    <w:rsid w:val="00495021"/>
    <w:rsid w:val="004951AE"/>
    <w:rsid w:val="00495695"/>
    <w:rsid w:val="004957A8"/>
    <w:rsid w:val="00495B46"/>
    <w:rsid w:val="004965B5"/>
    <w:rsid w:val="00496868"/>
    <w:rsid w:val="00496E2F"/>
    <w:rsid w:val="00497DB5"/>
    <w:rsid w:val="00497F3B"/>
    <w:rsid w:val="004A0038"/>
    <w:rsid w:val="004A026E"/>
    <w:rsid w:val="004A02D4"/>
    <w:rsid w:val="004A10F4"/>
    <w:rsid w:val="004A199C"/>
    <w:rsid w:val="004A1A1E"/>
    <w:rsid w:val="004A1C25"/>
    <w:rsid w:val="004A1C86"/>
    <w:rsid w:val="004A236E"/>
    <w:rsid w:val="004A39F9"/>
    <w:rsid w:val="004A4B7A"/>
    <w:rsid w:val="004A5134"/>
    <w:rsid w:val="004A525F"/>
    <w:rsid w:val="004A5274"/>
    <w:rsid w:val="004A5AD9"/>
    <w:rsid w:val="004A60E9"/>
    <w:rsid w:val="004A62DF"/>
    <w:rsid w:val="004A6672"/>
    <w:rsid w:val="004A7601"/>
    <w:rsid w:val="004B072F"/>
    <w:rsid w:val="004B2062"/>
    <w:rsid w:val="004B23ED"/>
    <w:rsid w:val="004B2685"/>
    <w:rsid w:val="004B3C3F"/>
    <w:rsid w:val="004B3ED3"/>
    <w:rsid w:val="004B3F8F"/>
    <w:rsid w:val="004B45A7"/>
    <w:rsid w:val="004B48C3"/>
    <w:rsid w:val="004B5BAA"/>
    <w:rsid w:val="004B62E6"/>
    <w:rsid w:val="004B72C8"/>
    <w:rsid w:val="004B76E5"/>
    <w:rsid w:val="004B7A5C"/>
    <w:rsid w:val="004B7F13"/>
    <w:rsid w:val="004C003B"/>
    <w:rsid w:val="004C0E8D"/>
    <w:rsid w:val="004C12C4"/>
    <w:rsid w:val="004C1841"/>
    <w:rsid w:val="004C1D10"/>
    <w:rsid w:val="004C223E"/>
    <w:rsid w:val="004C31DF"/>
    <w:rsid w:val="004C33EC"/>
    <w:rsid w:val="004C3736"/>
    <w:rsid w:val="004C47E8"/>
    <w:rsid w:val="004C5354"/>
    <w:rsid w:val="004C5797"/>
    <w:rsid w:val="004C5ED7"/>
    <w:rsid w:val="004C60D7"/>
    <w:rsid w:val="004C660D"/>
    <w:rsid w:val="004C6FF9"/>
    <w:rsid w:val="004C71D0"/>
    <w:rsid w:val="004C78DB"/>
    <w:rsid w:val="004D047B"/>
    <w:rsid w:val="004D0C02"/>
    <w:rsid w:val="004D1622"/>
    <w:rsid w:val="004D1BD7"/>
    <w:rsid w:val="004D215B"/>
    <w:rsid w:val="004D3300"/>
    <w:rsid w:val="004D36E1"/>
    <w:rsid w:val="004D413E"/>
    <w:rsid w:val="004D43DA"/>
    <w:rsid w:val="004D44C5"/>
    <w:rsid w:val="004D5584"/>
    <w:rsid w:val="004D5CF7"/>
    <w:rsid w:val="004D6441"/>
    <w:rsid w:val="004D6913"/>
    <w:rsid w:val="004E07B6"/>
    <w:rsid w:val="004E1C59"/>
    <w:rsid w:val="004E2115"/>
    <w:rsid w:val="004E3873"/>
    <w:rsid w:val="004E3ABA"/>
    <w:rsid w:val="004E4015"/>
    <w:rsid w:val="004E59F8"/>
    <w:rsid w:val="004E5AC4"/>
    <w:rsid w:val="004E64DF"/>
    <w:rsid w:val="004E6937"/>
    <w:rsid w:val="004E7057"/>
    <w:rsid w:val="004E708A"/>
    <w:rsid w:val="004F0702"/>
    <w:rsid w:val="004F0FE6"/>
    <w:rsid w:val="004F106E"/>
    <w:rsid w:val="004F1915"/>
    <w:rsid w:val="004F1A6E"/>
    <w:rsid w:val="004F20DC"/>
    <w:rsid w:val="004F2B63"/>
    <w:rsid w:val="004F2BBA"/>
    <w:rsid w:val="004F2D63"/>
    <w:rsid w:val="004F35BD"/>
    <w:rsid w:val="004F3905"/>
    <w:rsid w:val="004F52CD"/>
    <w:rsid w:val="004F562F"/>
    <w:rsid w:val="004F6560"/>
    <w:rsid w:val="004F73BC"/>
    <w:rsid w:val="00500532"/>
    <w:rsid w:val="0050102A"/>
    <w:rsid w:val="005017A8"/>
    <w:rsid w:val="00503096"/>
    <w:rsid w:val="00504828"/>
    <w:rsid w:val="005056E2"/>
    <w:rsid w:val="00505A0E"/>
    <w:rsid w:val="00505B70"/>
    <w:rsid w:val="00506570"/>
    <w:rsid w:val="00506CEF"/>
    <w:rsid w:val="00506EB3"/>
    <w:rsid w:val="0051108A"/>
    <w:rsid w:val="00511352"/>
    <w:rsid w:val="005114ED"/>
    <w:rsid w:val="00512AB5"/>
    <w:rsid w:val="00513984"/>
    <w:rsid w:val="0051447F"/>
    <w:rsid w:val="00514FB5"/>
    <w:rsid w:val="00515213"/>
    <w:rsid w:val="00515BE8"/>
    <w:rsid w:val="00516E31"/>
    <w:rsid w:val="00520C11"/>
    <w:rsid w:val="00521A11"/>
    <w:rsid w:val="0052265D"/>
    <w:rsid w:val="00522AAA"/>
    <w:rsid w:val="00522F03"/>
    <w:rsid w:val="005238AF"/>
    <w:rsid w:val="00524305"/>
    <w:rsid w:val="005245E2"/>
    <w:rsid w:val="0052477C"/>
    <w:rsid w:val="00524875"/>
    <w:rsid w:val="0052515E"/>
    <w:rsid w:val="00525205"/>
    <w:rsid w:val="00525739"/>
    <w:rsid w:val="00525779"/>
    <w:rsid w:val="00525FAA"/>
    <w:rsid w:val="0052664B"/>
    <w:rsid w:val="0052781C"/>
    <w:rsid w:val="00530845"/>
    <w:rsid w:val="005312EC"/>
    <w:rsid w:val="00531647"/>
    <w:rsid w:val="00532213"/>
    <w:rsid w:val="005325BC"/>
    <w:rsid w:val="0053260E"/>
    <w:rsid w:val="005338DB"/>
    <w:rsid w:val="00533FDD"/>
    <w:rsid w:val="00534A20"/>
    <w:rsid w:val="00535172"/>
    <w:rsid w:val="00535EE0"/>
    <w:rsid w:val="005370DC"/>
    <w:rsid w:val="00537374"/>
    <w:rsid w:val="00537EE2"/>
    <w:rsid w:val="00540EF3"/>
    <w:rsid w:val="005418A0"/>
    <w:rsid w:val="005418FE"/>
    <w:rsid w:val="00541FFC"/>
    <w:rsid w:val="00542674"/>
    <w:rsid w:val="0054271D"/>
    <w:rsid w:val="00542B45"/>
    <w:rsid w:val="00542CA6"/>
    <w:rsid w:val="00542F48"/>
    <w:rsid w:val="00543D6F"/>
    <w:rsid w:val="0054431F"/>
    <w:rsid w:val="00544A59"/>
    <w:rsid w:val="00544EF7"/>
    <w:rsid w:val="0054693F"/>
    <w:rsid w:val="00546DBE"/>
    <w:rsid w:val="0054711F"/>
    <w:rsid w:val="00547388"/>
    <w:rsid w:val="005504E3"/>
    <w:rsid w:val="00550C70"/>
    <w:rsid w:val="00550FB8"/>
    <w:rsid w:val="00551036"/>
    <w:rsid w:val="0055116F"/>
    <w:rsid w:val="005511B0"/>
    <w:rsid w:val="0055192A"/>
    <w:rsid w:val="00552779"/>
    <w:rsid w:val="005527A9"/>
    <w:rsid w:val="00553579"/>
    <w:rsid w:val="005552AC"/>
    <w:rsid w:val="005554EF"/>
    <w:rsid w:val="00556504"/>
    <w:rsid w:val="00557881"/>
    <w:rsid w:val="00557981"/>
    <w:rsid w:val="00557E46"/>
    <w:rsid w:val="00560452"/>
    <w:rsid w:val="00560C5E"/>
    <w:rsid w:val="00561190"/>
    <w:rsid w:val="00561A36"/>
    <w:rsid w:val="00562443"/>
    <w:rsid w:val="005630F4"/>
    <w:rsid w:val="005637A8"/>
    <w:rsid w:val="0056438B"/>
    <w:rsid w:val="00564AAA"/>
    <w:rsid w:val="00565C6F"/>
    <w:rsid w:val="005660E7"/>
    <w:rsid w:val="005677AF"/>
    <w:rsid w:val="00567D23"/>
    <w:rsid w:val="005700C9"/>
    <w:rsid w:val="005708EB"/>
    <w:rsid w:val="00570C10"/>
    <w:rsid w:val="00571907"/>
    <w:rsid w:val="005719BF"/>
    <w:rsid w:val="005722D3"/>
    <w:rsid w:val="00572849"/>
    <w:rsid w:val="00572EFC"/>
    <w:rsid w:val="00573AC9"/>
    <w:rsid w:val="0057447E"/>
    <w:rsid w:val="00574733"/>
    <w:rsid w:val="00575056"/>
    <w:rsid w:val="00575264"/>
    <w:rsid w:val="00575533"/>
    <w:rsid w:val="0057642F"/>
    <w:rsid w:val="00576B27"/>
    <w:rsid w:val="00576F37"/>
    <w:rsid w:val="005770DE"/>
    <w:rsid w:val="00577209"/>
    <w:rsid w:val="00577728"/>
    <w:rsid w:val="005811F5"/>
    <w:rsid w:val="005812FA"/>
    <w:rsid w:val="00581B01"/>
    <w:rsid w:val="00581B80"/>
    <w:rsid w:val="00581E4B"/>
    <w:rsid w:val="00581EB0"/>
    <w:rsid w:val="00581EFE"/>
    <w:rsid w:val="00582C23"/>
    <w:rsid w:val="00584835"/>
    <w:rsid w:val="00584D12"/>
    <w:rsid w:val="005853AF"/>
    <w:rsid w:val="005856CE"/>
    <w:rsid w:val="0058610E"/>
    <w:rsid w:val="00586576"/>
    <w:rsid w:val="00586AF2"/>
    <w:rsid w:val="00586B37"/>
    <w:rsid w:val="00587B24"/>
    <w:rsid w:val="00587E82"/>
    <w:rsid w:val="005909A0"/>
    <w:rsid w:val="00590DFA"/>
    <w:rsid w:val="0059201A"/>
    <w:rsid w:val="0059259C"/>
    <w:rsid w:val="00592D51"/>
    <w:rsid w:val="00592F05"/>
    <w:rsid w:val="0059516C"/>
    <w:rsid w:val="00595BD5"/>
    <w:rsid w:val="00596190"/>
    <w:rsid w:val="005964B5"/>
    <w:rsid w:val="005964E7"/>
    <w:rsid w:val="005964FC"/>
    <w:rsid w:val="0059698E"/>
    <w:rsid w:val="00596B1C"/>
    <w:rsid w:val="005975B3"/>
    <w:rsid w:val="005978BB"/>
    <w:rsid w:val="005A0F90"/>
    <w:rsid w:val="005A109F"/>
    <w:rsid w:val="005A1405"/>
    <w:rsid w:val="005A1674"/>
    <w:rsid w:val="005A1788"/>
    <w:rsid w:val="005A1F74"/>
    <w:rsid w:val="005A225F"/>
    <w:rsid w:val="005A3C65"/>
    <w:rsid w:val="005A3EF0"/>
    <w:rsid w:val="005A477E"/>
    <w:rsid w:val="005A4C1E"/>
    <w:rsid w:val="005A56BD"/>
    <w:rsid w:val="005A6049"/>
    <w:rsid w:val="005A7F0A"/>
    <w:rsid w:val="005A7FAF"/>
    <w:rsid w:val="005B0FAB"/>
    <w:rsid w:val="005B1DBE"/>
    <w:rsid w:val="005B26C8"/>
    <w:rsid w:val="005B28C7"/>
    <w:rsid w:val="005B291A"/>
    <w:rsid w:val="005B309F"/>
    <w:rsid w:val="005B3117"/>
    <w:rsid w:val="005B3C0A"/>
    <w:rsid w:val="005B3C70"/>
    <w:rsid w:val="005B4B58"/>
    <w:rsid w:val="005B5432"/>
    <w:rsid w:val="005B5F41"/>
    <w:rsid w:val="005B62E3"/>
    <w:rsid w:val="005B6AF7"/>
    <w:rsid w:val="005B7010"/>
    <w:rsid w:val="005B7CD9"/>
    <w:rsid w:val="005C1725"/>
    <w:rsid w:val="005C1D28"/>
    <w:rsid w:val="005C2CA4"/>
    <w:rsid w:val="005C2F55"/>
    <w:rsid w:val="005C2FC3"/>
    <w:rsid w:val="005C3AF6"/>
    <w:rsid w:val="005C3DF8"/>
    <w:rsid w:val="005C54E1"/>
    <w:rsid w:val="005C5EAB"/>
    <w:rsid w:val="005C62F1"/>
    <w:rsid w:val="005C67DD"/>
    <w:rsid w:val="005C7234"/>
    <w:rsid w:val="005D0B76"/>
    <w:rsid w:val="005D0C8F"/>
    <w:rsid w:val="005D0D66"/>
    <w:rsid w:val="005D0E0A"/>
    <w:rsid w:val="005D1060"/>
    <w:rsid w:val="005D3518"/>
    <w:rsid w:val="005D524B"/>
    <w:rsid w:val="005D588D"/>
    <w:rsid w:val="005D5ACF"/>
    <w:rsid w:val="005D5E78"/>
    <w:rsid w:val="005D672B"/>
    <w:rsid w:val="005D7DEC"/>
    <w:rsid w:val="005E01C4"/>
    <w:rsid w:val="005E0C94"/>
    <w:rsid w:val="005E11EA"/>
    <w:rsid w:val="005E14A8"/>
    <w:rsid w:val="005E19EA"/>
    <w:rsid w:val="005E2653"/>
    <w:rsid w:val="005E2E61"/>
    <w:rsid w:val="005E3A70"/>
    <w:rsid w:val="005E3A93"/>
    <w:rsid w:val="005E45EE"/>
    <w:rsid w:val="005E46DD"/>
    <w:rsid w:val="005E6072"/>
    <w:rsid w:val="005E641D"/>
    <w:rsid w:val="005E6AA4"/>
    <w:rsid w:val="005E74AA"/>
    <w:rsid w:val="005E7580"/>
    <w:rsid w:val="005E7B35"/>
    <w:rsid w:val="005F0128"/>
    <w:rsid w:val="005F0657"/>
    <w:rsid w:val="005F1AAE"/>
    <w:rsid w:val="005F1BC3"/>
    <w:rsid w:val="005F2382"/>
    <w:rsid w:val="005F2722"/>
    <w:rsid w:val="005F2986"/>
    <w:rsid w:val="005F30BC"/>
    <w:rsid w:val="005F38E0"/>
    <w:rsid w:val="005F430F"/>
    <w:rsid w:val="005F43D0"/>
    <w:rsid w:val="005F4769"/>
    <w:rsid w:val="005F4A91"/>
    <w:rsid w:val="005F4FB9"/>
    <w:rsid w:val="005F6C92"/>
    <w:rsid w:val="005F7585"/>
    <w:rsid w:val="006007B3"/>
    <w:rsid w:val="00600DB7"/>
    <w:rsid w:val="006013DE"/>
    <w:rsid w:val="00601B02"/>
    <w:rsid w:val="00601DC8"/>
    <w:rsid w:val="006021F2"/>
    <w:rsid w:val="0060236A"/>
    <w:rsid w:val="0060273E"/>
    <w:rsid w:val="00602A87"/>
    <w:rsid w:val="00602C30"/>
    <w:rsid w:val="00602CCA"/>
    <w:rsid w:val="006031F8"/>
    <w:rsid w:val="006043D4"/>
    <w:rsid w:val="00604F9D"/>
    <w:rsid w:val="00605925"/>
    <w:rsid w:val="0060597A"/>
    <w:rsid w:val="00605EC4"/>
    <w:rsid w:val="006061EF"/>
    <w:rsid w:val="00606264"/>
    <w:rsid w:val="00606845"/>
    <w:rsid w:val="00606B0C"/>
    <w:rsid w:val="00606B45"/>
    <w:rsid w:val="006079BE"/>
    <w:rsid w:val="00607AC2"/>
    <w:rsid w:val="0061093F"/>
    <w:rsid w:val="00610F18"/>
    <w:rsid w:val="00611438"/>
    <w:rsid w:val="00611584"/>
    <w:rsid w:val="006121F7"/>
    <w:rsid w:val="006124DA"/>
    <w:rsid w:val="00612765"/>
    <w:rsid w:val="00612963"/>
    <w:rsid w:val="006138E5"/>
    <w:rsid w:val="00615381"/>
    <w:rsid w:val="006155D0"/>
    <w:rsid w:val="00615A37"/>
    <w:rsid w:val="00616E3F"/>
    <w:rsid w:val="0061784E"/>
    <w:rsid w:val="00621CA4"/>
    <w:rsid w:val="00621E82"/>
    <w:rsid w:val="00623532"/>
    <w:rsid w:val="00624295"/>
    <w:rsid w:val="00624644"/>
    <w:rsid w:val="00624A56"/>
    <w:rsid w:val="00624F57"/>
    <w:rsid w:val="00625353"/>
    <w:rsid w:val="0062617A"/>
    <w:rsid w:val="00626724"/>
    <w:rsid w:val="00627A44"/>
    <w:rsid w:val="00630587"/>
    <w:rsid w:val="00630C0B"/>
    <w:rsid w:val="0063163A"/>
    <w:rsid w:val="00631F60"/>
    <w:rsid w:val="006333DB"/>
    <w:rsid w:val="0063345B"/>
    <w:rsid w:val="0063534B"/>
    <w:rsid w:val="00635CCB"/>
    <w:rsid w:val="006360EB"/>
    <w:rsid w:val="00636538"/>
    <w:rsid w:val="0063699B"/>
    <w:rsid w:val="0063743B"/>
    <w:rsid w:val="00637676"/>
    <w:rsid w:val="00640048"/>
    <w:rsid w:val="00640E39"/>
    <w:rsid w:val="00642AC7"/>
    <w:rsid w:val="00642B44"/>
    <w:rsid w:val="006435A8"/>
    <w:rsid w:val="006453A8"/>
    <w:rsid w:val="00645913"/>
    <w:rsid w:val="00645DE6"/>
    <w:rsid w:val="00646381"/>
    <w:rsid w:val="00646D8E"/>
    <w:rsid w:val="00647AE6"/>
    <w:rsid w:val="006507A8"/>
    <w:rsid w:val="00650A55"/>
    <w:rsid w:val="00651ED7"/>
    <w:rsid w:val="006543F2"/>
    <w:rsid w:val="006548C6"/>
    <w:rsid w:val="00654B30"/>
    <w:rsid w:val="006557F2"/>
    <w:rsid w:val="006558BD"/>
    <w:rsid w:val="0065688D"/>
    <w:rsid w:val="00657033"/>
    <w:rsid w:val="00657CBA"/>
    <w:rsid w:val="00660D72"/>
    <w:rsid w:val="0066139E"/>
    <w:rsid w:val="00661B9D"/>
    <w:rsid w:val="00663833"/>
    <w:rsid w:val="0066449A"/>
    <w:rsid w:val="0066466D"/>
    <w:rsid w:val="0066553E"/>
    <w:rsid w:val="006666B1"/>
    <w:rsid w:val="006666ED"/>
    <w:rsid w:val="00667182"/>
    <w:rsid w:val="00667349"/>
    <w:rsid w:val="0067169E"/>
    <w:rsid w:val="00671948"/>
    <w:rsid w:val="00673078"/>
    <w:rsid w:val="0067317E"/>
    <w:rsid w:val="00674828"/>
    <w:rsid w:val="00680C21"/>
    <w:rsid w:val="00680F72"/>
    <w:rsid w:val="00681251"/>
    <w:rsid w:val="00681895"/>
    <w:rsid w:val="00681939"/>
    <w:rsid w:val="00681B23"/>
    <w:rsid w:val="00682EC7"/>
    <w:rsid w:val="00683E5F"/>
    <w:rsid w:val="006848D8"/>
    <w:rsid w:val="00684CBA"/>
    <w:rsid w:val="00684EF6"/>
    <w:rsid w:val="00685374"/>
    <w:rsid w:val="00685963"/>
    <w:rsid w:val="006859A6"/>
    <w:rsid w:val="00690CE0"/>
    <w:rsid w:val="006911B6"/>
    <w:rsid w:val="0069164B"/>
    <w:rsid w:val="00691EA7"/>
    <w:rsid w:val="006920F7"/>
    <w:rsid w:val="006928DB"/>
    <w:rsid w:val="00692FB3"/>
    <w:rsid w:val="0069347A"/>
    <w:rsid w:val="0069471F"/>
    <w:rsid w:val="00695183"/>
    <w:rsid w:val="006951ED"/>
    <w:rsid w:val="00695671"/>
    <w:rsid w:val="00695FE4"/>
    <w:rsid w:val="006962D3"/>
    <w:rsid w:val="0069692A"/>
    <w:rsid w:val="006A05CD"/>
    <w:rsid w:val="006A0C8F"/>
    <w:rsid w:val="006A140C"/>
    <w:rsid w:val="006A1C53"/>
    <w:rsid w:val="006A1F92"/>
    <w:rsid w:val="006A244E"/>
    <w:rsid w:val="006A35EC"/>
    <w:rsid w:val="006A4462"/>
    <w:rsid w:val="006A4493"/>
    <w:rsid w:val="006A44F8"/>
    <w:rsid w:val="006A4561"/>
    <w:rsid w:val="006A4F64"/>
    <w:rsid w:val="006A5CC2"/>
    <w:rsid w:val="006A664A"/>
    <w:rsid w:val="006A6F29"/>
    <w:rsid w:val="006A7E49"/>
    <w:rsid w:val="006A7F99"/>
    <w:rsid w:val="006A7FC4"/>
    <w:rsid w:val="006B05A4"/>
    <w:rsid w:val="006B0D8F"/>
    <w:rsid w:val="006B1A17"/>
    <w:rsid w:val="006B29A6"/>
    <w:rsid w:val="006B29EA"/>
    <w:rsid w:val="006B32D4"/>
    <w:rsid w:val="006B345E"/>
    <w:rsid w:val="006B3E65"/>
    <w:rsid w:val="006B43B9"/>
    <w:rsid w:val="006B6375"/>
    <w:rsid w:val="006B6F90"/>
    <w:rsid w:val="006C060B"/>
    <w:rsid w:val="006C1036"/>
    <w:rsid w:val="006C1987"/>
    <w:rsid w:val="006C2542"/>
    <w:rsid w:val="006C313A"/>
    <w:rsid w:val="006C35F7"/>
    <w:rsid w:val="006C3894"/>
    <w:rsid w:val="006C3ED5"/>
    <w:rsid w:val="006C526E"/>
    <w:rsid w:val="006C5F0F"/>
    <w:rsid w:val="006C61C8"/>
    <w:rsid w:val="006C63E4"/>
    <w:rsid w:val="006C640B"/>
    <w:rsid w:val="006C6A16"/>
    <w:rsid w:val="006C71D9"/>
    <w:rsid w:val="006C7BE8"/>
    <w:rsid w:val="006D00F6"/>
    <w:rsid w:val="006D0ACE"/>
    <w:rsid w:val="006D22BF"/>
    <w:rsid w:val="006D28E8"/>
    <w:rsid w:val="006D2A24"/>
    <w:rsid w:val="006D2EB4"/>
    <w:rsid w:val="006D3128"/>
    <w:rsid w:val="006D4396"/>
    <w:rsid w:val="006D4439"/>
    <w:rsid w:val="006D46F5"/>
    <w:rsid w:val="006D4D56"/>
    <w:rsid w:val="006D4FEC"/>
    <w:rsid w:val="006D51A2"/>
    <w:rsid w:val="006D5B2E"/>
    <w:rsid w:val="006D5B4C"/>
    <w:rsid w:val="006D5C84"/>
    <w:rsid w:val="006D65E0"/>
    <w:rsid w:val="006E0063"/>
    <w:rsid w:val="006E00A8"/>
    <w:rsid w:val="006E130F"/>
    <w:rsid w:val="006E169F"/>
    <w:rsid w:val="006E1AC0"/>
    <w:rsid w:val="006E2212"/>
    <w:rsid w:val="006E35B9"/>
    <w:rsid w:val="006E3BE8"/>
    <w:rsid w:val="006E3F61"/>
    <w:rsid w:val="006E43A2"/>
    <w:rsid w:val="006E48AA"/>
    <w:rsid w:val="006E546F"/>
    <w:rsid w:val="006E54A2"/>
    <w:rsid w:val="006E5CE9"/>
    <w:rsid w:val="006E7066"/>
    <w:rsid w:val="006E7B1C"/>
    <w:rsid w:val="006F0939"/>
    <w:rsid w:val="006F0DDF"/>
    <w:rsid w:val="006F106B"/>
    <w:rsid w:val="006F1974"/>
    <w:rsid w:val="006F1C07"/>
    <w:rsid w:val="006F31C3"/>
    <w:rsid w:val="006F6672"/>
    <w:rsid w:val="006F6AB7"/>
    <w:rsid w:val="006F6B3D"/>
    <w:rsid w:val="006F6FD0"/>
    <w:rsid w:val="006F75F3"/>
    <w:rsid w:val="0070007F"/>
    <w:rsid w:val="0070016D"/>
    <w:rsid w:val="00700636"/>
    <w:rsid w:val="00700667"/>
    <w:rsid w:val="0070084D"/>
    <w:rsid w:val="00700D27"/>
    <w:rsid w:val="007012FB"/>
    <w:rsid w:val="007014DF"/>
    <w:rsid w:val="00701668"/>
    <w:rsid w:val="00702198"/>
    <w:rsid w:val="0070235D"/>
    <w:rsid w:val="00702C8E"/>
    <w:rsid w:val="0070371E"/>
    <w:rsid w:val="007041E7"/>
    <w:rsid w:val="00704E54"/>
    <w:rsid w:val="00705B71"/>
    <w:rsid w:val="0070739D"/>
    <w:rsid w:val="00710088"/>
    <w:rsid w:val="00711A86"/>
    <w:rsid w:val="00711AA9"/>
    <w:rsid w:val="0071272F"/>
    <w:rsid w:val="00712B81"/>
    <w:rsid w:val="00712D76"/>
    <w:rsid w:val="00712F87"/>
    <w:rsid w:val="007134F4"/>
    <w:rsid w:val="00713612"/>
    <w:rsid w:val="0071362F"/>
    <w:rsid w:val="0071365C"/>
    <w:rsid w:val="007143BA"/>
    <w:rsid w:val="007147EC"/>
    <w:rsid w:val="00715862"/>
    <w:rsid w:val="007163A2"/>
    <w:rsid w:val="00717B04"/>
    <w:rsid w:val="007211D3"/>
    <w:rsid w:val="00721944"/>
    <w:rsid w:val="007219F5"/>
    <w:rsid w:val="00721EB1"/>
    <w:rsid w:val="007220A3"/>
    <w:rsid w:val="00722547"/>
    <w:rsid w:val="00722775"/>
    <w:rsid w:val="00723A87"/>
    <w:rsid w:val="007248BC"/>
    <w:rsid w:val="00724E44"/>
    <w:rsid w:val="0072539F"/>
    <w:rsid w:val="007257E8"/>
    <w:rsid w:val="00726225"/>
    <w:rsid w:val="00727DF3"/>
    <w:rsid w:val="007301B7"/>
    <w:rsid w:val="00730D12"/>
    <w:rsid w:val="00730EAB"/>
    <w:rsid w:val="00731AAE"/>
    <w:rsid w:val="0073246F"/>
    <w:rsid w:val="00732704"/>
    <w:rsid w:val="00733001"/>
    <w:rsid w:val="007338D5"/>
    <w:rsid w:val="00733B71"/>
    <w:rsid w:val="00733EF8"/>
    <w:rsid w:val="00734313"/>
    <w:rsid w:val="007343A2"/>
    <w:rsid w:val="00734D73"/>
    <w:rsid w:val="00735986"/>
    <w:rsid w:val="00735D0F"/>
    <w:rsid w:val="0073713D"/>
    <w:rsid w:val="007377CF"/>
    <w:rsid w:val="00737A69"/>
    <w:rsid w:val="00737BBF"/>
    <w:rsid w:val="00740DD3"/>
    <w:rsid w:val="00741890"/>
    <w:rsid w:val="00741D1E"/>
    <w:rsid w:val="0074214D"/>
    <w:rsid w:val="00742472"/>
    <w:rsid w:val="007428B1"/>
    <w:rsid w:val="00742C98"/>
    <w:rsid w:val="00742FAC"/>
    <w:rsid w:val="00742FF2"/>
    <w:rsid w:val="0074366F"/>
    <w:rsid w:val="00743688"/>
    <w:rsid w:val="007436DA"/>
    <w:rsid w:val="00743C90"/>
    <w:rsid w:val="00743D91"/>
    <w:rsid w:val="007447AF"/>
    <w:rsid w:val="00745221"/>
    <w:rsid w:val="0074543B"/>
    <w:rsid w:val="00746B66"/>
    <w:rsid w:val="00746B99"/>
    <w:rsid w:val="00746CB1"/>
    <w:rsid w:val="007475D2"/>
    <w:rsid w:val="0075065C"/>
    <w:rsid w:val="00751497"/>
    <w:rsid w:val="007514A1"/>
    <w:rsid w:val="00751A93"/>
    <w:rsid w:val="00751BF3"/>
    <w:rsid w:val="00751D46"/>
    <w:rsid w:val="00752464"/>
    <w:rsid w:val="007527BD"/>
    <w:rsid w:val="00754106"/>
    <w:rsid w:val="007543F3"/>
    <w:rsid w:val="00754721"/>
    <w:rsid w:val="00755324"/>
    <w:rsid w:val="007556FB"/>
    <w:rsid w:val="00756081"/>
    <w:rsid w:val="007564F1"/>
    <w:rsid w:val="00756D92"/>
    <w:rsid w:val="0076007E"/>
    <w:rsid w:val="00761046"/>
    <w:rsid w:val="0076285B"/>
    <w:rsid w:val="007639E4"/>
    <w:rsid w:val="00763D0B"/>
    <w:rsid w:val="00763D72"/>
    <w:rsid w:val="0076492C"/>
    <w:rsid w:val="007660FB"/>
    <w:rsid w:val="007666D6"/>
    <w:rsid w:val="0076754B"/>
    <w:rsid w:val="00771389"/>
    <w:rsid w:val="00771836"/>
    <w:rsid w:val="00771B5E"/>
    <w:rsid w:val="007737E3"/>
    <w:rsid w:val="00775735"/>
    <w:rsid w:val="00775891"/>
    <w:rsid w:val="00775EFB"/>
    <w:rsid w:val="00776CE2"/>
    <w:rsid w:val="00777466"/>
    <w:rsid w:val="007776D9"/>
    <w:rsid w:val="0078060C"/>
    <w:rsid w:val="0078067F"/>
    <w:rsid w:val="007817EB"/>
    <w:rsid w:val="00782048"/>
    <w:rsid w:val="007828F8"/>
    <w:rsid w:val="00783233"/>
    <w:rsid w:val="00783EC4"/>
    <w:rsid w:val="0078419F"/>
    <w:rsid w:val="00785D64"/>
    <w:rsid w:val="00786268"/>
    <w:rsid w:val="00786CE9"/>
    <w:rsid w:val="00786D5F"/>
    <w:rsid w:val="0078733F"/>
    <w:rsid w:val="007875E4"/>
    <w:rsid w:val="00787E3C"/>
    <w:rsid w:val="0079041D"/>
    <w:rsid w:val="00790667"/>
    <w:rsid w:val="00790A49"/>
    <w:rsid w:val="00791C77"/>
    <w:rsid w:val="00791F76"/>
    <w:rsid w:val="007923CC"/>
    <w:rsid w:val="0079255E"/>
    <w:rsid w:val="007925BC"/>
    <w:rsid w:val="007931F1"/>
    <w:rsid w:val="00793E1A"/>
    <w:rsid w:val="00794D30"/>
    <w:rsid w:val="00795726"/>
    <w:rsid w:val="007959FF"/>
    <w:rsid w:val="00796CDF"/>
    <w:rsid w:val="007973DC"/>
    <w:rsid w:val="00797A55"/>
    <w:rsid w:val="007A016B"/>
    <w:rsid w:val="007A1571"/>
    <w:rsid w:val="007A2193"/>
    <w:rsid w:val="007A2602"/>
    <w:rsid w:val="007A3902"/>
    <w:rsid w:val="007A3C44"/>
    <w:rsid w:val="007A42A2"/>
    <w:rsid w:val="007A4554"/>
    <w:rsid w:val="007A490B"/>
    <w:rsid w:val="007A4935"/>
    <w:rsid w:val="007A5636"/>
    <w:rsid w:val="007A6020"/>
    <w:rsid w:val="007A6A10"/>
    <w:rsid w:val="007A7A92"/>
    <w:rsid w:val="007A7AA2"/>
    <w:rsid w:val="007A7CDA"/>
    <w:rsid w:val="007B0028"/>
    <w:rsid w:val="007B02F6"/>
    <w:rsid w:val="007B106C"/>
    <w:rsid w:val="007B1266"/>
    <w:rsid w:val="007B1D07"/>
    <w:rsid w:val="007B36B3"/>
    <w:rsid w:val="007B37D7"/>
    <w:rsid w:val="007B38FF"/>
    <w:rsid w:val="007B5503"/>
    <w:rsid w:val="007B6108"/>
    <w:rsid w:val="007B612C"/>
    <w:rsid w:val="007B6D69"/>
    <w:rsid w:val="007B6F60"/>
    <w:rsid w:val="007B7B64"/>
    <w:rsid w:val="007C001F"/>
    <w:rsid w:val="007C0228"/>
    <w:rsid w:val="007C02A1"/>
    <w:rsid w:val="007C0D09"/>
    <w:rsid w:val="007C0DF3"/>
    <w:rsid w:val="007C1042"/>
    <w:rsid w:val="007C1156"/>
    <w:rsid w:val="007C1224"/>
    <w:rsid w:val="007C1336"/>
    <w:rsid w:val="007C16FB"/>
    <w:rsid w:val="007C17DE"/>
    <w:rsid w:val="007C1837"/>
    <w:rsid w:val="007C1C50"/>
    <w:rsid w:val="007C1C6F"/>
    <w:rsid w:val="007C32B9"/>
    <w:rsid w:val="007C35F0"/>
    <w:rsid w:val="007C3C0D"/>
    <w:rsid w:val="007C539E"/>
    <w:rsid w:val="007C5452"/>
    <w:rsid w:val="007C6B1B"/>
    <w:rsid w:val="007C791C"/>
    <w:rsid w:val="007C7B6E"/>
    <w:rsid w:val="007C7FF4"/>
    <w:rsid w:val="007D05E4"/>
    <w:rsid w:val="007D0B75"/>
    <w:rsid w:val="007D0D08"/>
    <w:rsid w:val="007D105F"/>
    <w:rsid w:val="007D1161"/>
    <w:rsid w:val="007D1503"/>
    <w:rsid w:val="007D1DF3"/>
    <w:rsid w:val="007D20AC"/>
    <w:rsid w:val="007D222B"/>
    <w:rsid w:val="007D246A"/>
    <w:rsid w:val="007D380F"/>
    <w:rsid w:val="007D3A29"/>
    <w:rsid w:val="007D4ED7"/>
    <w:rsid w:val="007D51C8"/>
    <w:rsid w:val="007D565D"/>
    <w:rsid w:val="007D5EE5"/>
    <w:rsid w:val="007D685E"/>
    <w:rsid w:val="007D7649"/>
    <w:rsid w:val="007D7718"/>
    <w:rsid w:val="007E0D99"/>
    <w:rsid w:val="007E3487"/>
    <w:rsid w:val="007E44AF"/>
    <w:rsid w:val="007E4A1D"/>
    <w:rsid w:val="007E5B92"/>
    <w:rsid w:val="007E640B"/>
    <w:rsid w:val="007E6A28"/>
    <w:rsid w:val="007E6BC2"/>
    <w:rsid w:val="007E6C66"/>
    <w:rsid w:val="007E72FE"/>
    <w:rsid w:val="007E7667"/>
    <w:rsid w:val="007F03B7"/>
    <w:rsid w:val="007F05EA"/>
    <w:rsid w:val="007F06C7"/>
    <w:rsid w:val="007F1019"/>
    <w:rsid w:val="007F2DD9"/>
    <w:rsid w:val="007F2E35"/>
    <w:rsid w:val="007F3949"/>
    <w:rsid w:val="007F67F2"/>
    <w:rsid w:val="007F6B32"/>
    <w:rsid w:val="007F6E2C"/>
    <w:rsid w:val="007F70F4"/>
    <w:rsid w:val="007F7D97"/>
    <w:rsid w:val="00800AE9"/>
    <w:rsid w:val="008015E4"/>
    <w:rsid w:val="008022FC"/>
    <w:rsid w:val="00802875"/>
    <w:rsid w:val="0080290E"/>
    <w:rsid w:val="00802954"/>
    <w:rsid w:val="00803283"/>
    <w:rsid w:val="008034E5"/>
    <w:rsid w:val="00803F62"/>
    <w:rsid w:val="00804455"/>
    <w:rsid w:val="00804514"/>
    <w:rsid w:val="008046C4"/>
    <w:rsid w:val="00805393"/>
    <w:rsid w:val="0080589F"/>
    <w:rsid w:val="00805BB1"/>
    <w:rsid w:val="00805C47"/>
    <w:rsid w:val="00805E0B"/>
    <w:rsid w:val="008060B6"/>
    <w:rsid w:val="0080650A"/>
    <w:rsid w:val="00806583"/>
    <w:rsid w:val="008067DF"/>
    <w:rsid w:val="00806D06"/>
    <w:rsid w:val="0080702D"/>
    <w:rsid w:val="0080769E"/>
    <w:rsid w:val="00810769"/>
    <w:rsid w:val="00811DBB"/>
    <w:rsid w:val="00811F20"/>
    <w:rsid w:val="00813566"/>
    <w:rsid w:val="008138B4"/>
    <w:rsid w:val="00814610"/>
    <w:rsid w:val="008177FE"/>
    <w:rsid w:val="00817963"/>
    <w:rsid w:val="00817FC9"/>
    <w:rsid w:val="0082020D"/>
    <w:rsid w:val="00820659"/>
    <w:rsid w:val="00820F1B"/>
    <w:rsid w:val="00820FAB"/>
    <w:rsid w:val="00821158"/>
    <w:rsid w:val="008217FD"/>
    <w:rsid w:val="008218B7"/>
    <w:rsid w:val="00821DA9"/>
    <w:rsid w:val="008220FE"/>
    <w:rsid w:val="00822F13"/>
    <w:rsid w:val="008231DA"/>
    <w:rsid w:val="00823DBA"/>
    <w:rsid w:val="0082405E"/>
    <w:rsid w:val="00824CB3"/>
    <w:rsid w:val="008260C5"/>
    <w:rsid w:val="0082706F"/>
    <w:rsid w:val="0082730C"/>
    <w:rsid w:val="00827B67"/>
    <w:rsid w:val="008306C6"/>
    <w:rsid w:val="00831A4A"/>
    <w:rsid w:val="00831ADA"/>
    <w:rsid w:val="0083305E"/>
    <w:rsid w:val="0083463C"/>
    <w:rsid w:val="00834722"/>
    <w:rsid w:val="00834A49"/>
    <w:rsid w:val="00835376"/>
    <w:rsid w:val="008354CC"/>
    <w:rsid w:val="008367E5"/>
    <w:rsid w:val="00836E07"/>
    <w:rsid w:val="00837635"/>
    <w:rsid w:val="00837E3B"/>
    <w:rsid w:val="008400D0"/>
    <w:rsid w:val="0084053E"/>
    <w:rsid w:val="008421EB"/>
    <w:rsid w:val="00842F94"/>
    <w:rsid w:val="00844296"/>
    <w:rsid w:val="0084453E"/>
    <w:rsid w:val="00844696"/>
    <w:rsid w:val="0084483C"/>
    <w:rsid w:val="00847E57"/>
    <w:rsid w:val="00847F24"/>
    <w:rsid w:val="00847F40"/>
    <w:rsid w:val="0085007B"/>
    <w:rsid w:val="00850231"/>
    <w:rsid w:val="0085047C"/>
    <w:rsid w:val="00851C57"/>
    <w:rsid w:val="00851EFD"/>
    <w:rsid w:val="00852020"/>
    <w:rsid w:val="00852163"/>
    <w:rsid w:val="00852AF3"/>
    <w:rsid w:val="0085337A"/>
    <w:rsid w:val="00853D5C"/>
    <w:rsid w:val="00853F6B"/>
    <w:rsid w:val="008548AC"/>
    <w:rsid w:val="00855254"/>
    <w:rsid w:val="008562D1"/>
    <w:rsid w:val="008565C4"/>
    <w:rsid w:val="00856B6D"/>
    <w:rsid w:val="00856DE7"/>
    <w:rsid w:val="00857329"/>
    <w:rsid w:val="00857994"/>
    <w:rsid w:val="00857EA6"/>
    <w:rsid w:val="00860416"/>
    <w:rsid w:val="00860B7D"/>
    <w:rsid w:val="00860CE9"/>
    <w:rsid w:val="00860EAB"/>
    <w:rsid w:val="00860EBC"/>
    <w:rsid w:val="0086141D"/>
    <w:rsid w:val="0086211B"/>
    <w:rsid w:val="0086289A"/>
    <w:rsid w:val="00862FA7"/>
    <w:rsid w:val="008630AA"/>
    <w:rsid w:val="00863E51"/>
    <w:rsid w:val="0086402A"/>
    <w:rsid w:val="0086418F"/>
    <w:rsid w:val="008645DE"/>
    <w:rsid w:val="00864B60"/>
    <w:rsid w:val="00865D90"/>
    <w:rsid w:val="00866227"/>
    <w:rsid w:val="00867711"/>
    <w:rsid w:val="00867F46"/>
    <w:rsid w:val="00867F97"/>
    <w:rsid w:val="008700E5"/>
    <w:rsid w:val="00870144"/>
    <w:rsid w:val="008707D6"/>
    <w:rsid w:val="008713EA"/>
    <w:rsid w:val="0087141D"/>
    <w:rsid w:val="00872CB1"/>
    <w:rsid w:val="008749DA"/>
    <w:rsid w:val="00875147"/>
    <w:rsid w:val="00875382"/>
    <w:rsid w:val="00876309"/>
    <w:rsid w:val="0087645B"/>
    <w:rsid w:val="00876F9F"/>
    <w:rsid w:val="00877105"/>
    <w:rsid w:val="008772A9"/>
    <w:rsid w:val="008777E5"/>
    <w:rsid w:val="0088050A"/>
    <w:rsid w:val="00880689"/>
    <w:rsid w:val="008809BB"/>
    <w:rsid w:val="00880CD7"/>
    <w:rsid w:val="00881C08"/>
    <w:rsid w:val="00881C2A"/>
    <w:rsid w:val="00881F46"/>
    <w:rsid w:val="008822C0"/>
    <w:rsid w:val="0088234B"/>
    <w:rsid w:val="00885CD4"/>
    <w:rsid w:val="00885EDD"/>
    <w:rsid w:val="00886676"/>
    <w:rsid w:val="00887DA6"/>
    <w:rsid w:val="00887E26"/>
    <w:rsid w:val="008911A8"/>
    <w:rsid w:val="008921F1"/>
    <w:rsid w:val="008927F1"/>
    <w:rsid w:val="00893278"/>
    <w:rsid w:val="00893BD2"/>
    <w:rsid w:val="00894E93"/>
    <w:rsid w:val="0089562A"/>
    <w:rsid w:val="00895CA1"/>
    <w:rsid w:val="00896126"/>
    <w:rsid w:val="00896EC2"/>
    <w:rsid w:val="00897CD5"/>
    <w:rsid w:val="008A02F7"/>
    <w:rsid w:val="008A033C"/>
    <w:rsid w:val="008A0819"/>
    <w:rsid w:val="008A10BE"/>
    <w:rsid w:val="008A116B"/>
    <w:rsid w:val="008A1247"/>
    <w:rsid w:val="008A161D"/>
    <w:rsid w:val="008A1EC4"/>
    <w:rsid w:val="008A2B12"/>
    <w:rsid w:val="008A2C7A"/>
    <w:rsid w:val="008A3009"/>
    <w:rsid w:val="008A32BC"/>
    <w:rsid w:val="008A458A"/>
    <w:rsid w:val="008A4A61"/>
    <w:rsid w:val="008A5519"/>
    <w:rsid w:val="008A66A5"/>
    <w:rsid w:val="008A79C6"/>
    <w:rsid w:val="008A7D0D"/>
    <w:rsid w:val="008B0425"/>
    <w:rsid w:val="008B0F38"/>
    <w:rsid w:val="008B1495"/>
    <w:rsid w:val="008B1695"/>
    <w:rsid w:val="008B1C5D"/>
    <w:rsid w:val="008B2662"/>
    <w:rsid w:val="008B39CA"/>
    <w:rsid w:val="008B4F3F"/>
    <w:rsid w:val="008B5D33"/>
    <w:rsid w:val="008B6D2D"/>
    <w:rsid w:val="008B72C9"/>
    <w:rsid w:val="008B7747"/>
    <w:rsid w:val="008C0A13"/>
    <w:rsid w:val="008C0F31"/>
    <w:rsid w:val="008C1267"/>
    <w:rsid w:val="008C14D5"/>
    <w:rsid w:val="008C18B0"/>
    <w:rsid w:val="008C1ACA"/>
    <w:rsid w:val="008C215E"/>
    <w:rsid w:val="008C2605"/>
    <w:rsid w:val="008C2675"/>
    <w:rsid w:val="008C2723"/>
    <w:rsid w:val="008C31F7"/>
    <w:rsid w:val="008C3D0B"/>
    <w:rsid w:val="008C3D19"/>
    <w:rsid w:val="008C4A1E"/>
    <w:rsid w:val="008C5884"/>
    <w:rsid w:val="008C5ACA"/>
    <w:rsid w:val="008C5B32"/>
    <w:rsid w:val="008C6B47"/>
    <w:rsid w:val="008C748A"/>
    <w:rsid w:val="008D0C62"/>
    <w:rsid w:val="008D1FBF"/>
    <w:rsid w:val="008D2004"/>
    <w:rsid w:val="008D33D7"/>
    <w:rsid w:val="008D3471"/>
    <w:rsid w:val="008D4613"/>
    <w:rsid w:val="008D4DE0"/>
    <w:rsid w:val="008D5F01"/>
    <w:rsid w:val="008D68AE"/>
    <w:rsid w:val="008D7DBF"/>
    <w:rsid w:val="008D7DFA"/>
    <w:rsid w:val="008E0B4C"/>
    <w:rsid w:val="008E163F"/>
    <w:rsid w:val="008E2006"/>
    <w:rsid w:val="008E24F7"/>
    <w:rsid w:val="008E2C9A"/>
    <w:rsid w:val="008E3F21"/>
    <w:rsid w:val="008E42B6"/>
    <w:rsid w:val="008E5ACB"/>
    <w:rsid w:val="008E67DE"/>
    <w:rsid w:val="008E76AA"/>
    <w:rsid w:val="008E78BA"/>
    <w:rsid w:val="008E7F0C"/>
    <w:rsid w:val="008F1009"/>
    <w:rsid w:val="008F19EC"/>
    <w:rsid w:val="008F2F2A"/>
    <w:rsid w:val="008F364E"/>
    <w:rsid w:val="008F4810"/>
    <w:rsid w:val="008F4A43"/>
    <w:rsid w:val="008F5E83"/>
    <w:rsid w:val="008F6E50"/>
    <w:rsid w:val="008F718F"/>
    <w:rsid w:val="009005FA"/>
    <w:rsid w:val="009016C8"/>
    <w:rsid w:val="00903474"/>
    <w:rsid w:val="00904048"/>
    <w:rsid w:val="00906778"/>
    <w:rsid w:val="00907CFE"/>
    <w:rsid w:val="0091053E"/>
    <w:rsid w:val="00910D04"/>
    <w:rsid w:val="00911572"/>
    <w:rsid w:val="009117CA"/>
    <w:rsid w:val="00912D2C"/>
    <w:rsid w:val="009132CA"/>
    <w:rsid w:val="009145E7"/>
    <w:rsid w:val="00914B12"/>
    <w:rsid w:val="00914E94"/>
    <w:rsid w:val="00915390"/>
    <w:rsid w:val="00915437"/>
    <w:rsid w:val="0091636B"/>
    <w:rsid w:val="009174EB"/>
    <w:rsid w:val="00917F03"/>
    <w:rsid w:val="009201CC"/>
    <w:rsid w:val="009205E2"/>
    <w:rsid w:val="009207B3"/>
    <w:rsid w:val="009212E9"/>
    <w:rsid w:val="0092214E"/>
    <w:rsid w:val="00922ED5"/>
    <w:rsid w:val="00923497"/>
    <w:rsid w:val="00923CB0"/>
    <w:rsid w:val="00924578"/>
    <w:rsid w:val="009251B7"/>
    <w:rsid w:val="00925282"/>
    <w:rsid w:val="0092564B"/>
    <w:rsid w:val="009265F8"/>
    <w:rsid w:val="00926D03"/>
    <w:rsid w:val="009314B2"/>
    <w:rsid w:val="0093190C"/>
    <w:rsid w:val="00931AA6"/>
    <w:rsid w:val="00931DA1"/>
    <w:rsid w:val="00932754"/>
    <w:rsid w:val="009328EC"/>
    <w:rsid w:val="00932E84"/>
    <w:rsid w:val="00932EAE"/>
    <w:rsid w:val="00933071"/>
    <w:rsid w:val="009336F0"/>
    <w:rsid w:val="00933B86"/>
    <w:rsid w:val="009340B4"/>
    <w:rsid w:val="00935654"/>
    <w:rsid w:val="009356D6"/>
    <w:rsid w:val="00936708"/>
    <w:rsid w:val="0093760B"/>
    <w:rsid w:val="00940285"/>
    <w:rsid w:val="00940E30"/>
    <w:rsid w:val="009411CC"/>
    <w:rsid w:val="00941550"/>
    <w:rsid w:val="00941800"/>
    <w:rsid w:val="00941FB9"/>
    <w:rsid w:val="009423E0"/>
    <w:rsid w:val="009423ED"/>
    <w:rsid w:val="0094337B"/>
    <w:rsid w:val="00943419"/>
    <w:rsid w:val="00943D14"/>
    <w:rsid w:val="009444C2"/>
    <w:rsid w:val="00944A9A"/>
    <w:rsid w:val="00945931"/>
    <w:rsid w:val="00945D68"/>
    <w:rsid w:val="00945F4C"/>
    <w:rsid w:val="00945FC1"/>
    <w:rsid w:val="0095059E"/>
    <w:rsid w:val="00953766"/>
    <w:rsid w:val="00953EB1"/>
    <w:rsid w:val="0095482D"/>
    <w:rsid w:val="009550C2"/>
    <w:rsid w:val="00956005"/>
    <w:rsid w:val="009565AD"/>
    <w:rsid w:val="009567B3"/>
    <w:rsid w:val="00956901"/>
    <w:rsid w:val="009577D4"/>
    <w:rsid w:val="009600D3"/>
    <w:rsid w:val="009614C9"/>
    <w:rsid w:val="009614CB"/>
    <w:rsid w:val="009617C3"/>
    <w:rsid w:val="0096254D"/>
    <w:rsid w:val="009631E8"/>
    <w:rsid w:val="00963650"/>
    <w:rsid w:val="00963730"/>
    <w:rsid w:val="009639FA"/>
    <w:rsid w:val="00963AD8"/>
    <w:rsid w:val="00963C48"/>
    <w:rsid w:val="00964A53"/>
    <w:rsid w:val="00964D99"/>
    <w:rsid w:val="00964FB4"/>
    <w:rsid w:val="0096510D"/>
    <w:rsid w:val="00965287"/>
    <w:rsid w:val="0096530F"/>
    <w:rsid w:val="00967087"/>
    <w:rsid w:val="00967B1D"/>
    <w:rsid w:val="00970A0B"/>
    <w:rsid w:val="00970F1F"/>
    <w:rsid w:val="00971142"/>
    <w:rsid w:val="009711AF"/>
    <w:rsid w:val="00972683"/>
    <w:rsid w:val="0097316E"/>
    <w:rsid w:val="009740BC"/>
    <w:rsid w:val="00974372"/>
    <w:rsid w:val="00975DA6"/>
    <w:rsid w:val="00976014"/>
    <w:rsid w:val="0098007E"/>
    <w:rsid w:val="0098054A"/>
    <w:rsid w:val="0098245D"/>
    <w:rsid w:val="009833F2"/>
    <w:rsid w:val="00983AE3"/>
    <w:rsid w:val="009845AC"/>
    <w:rsid w:val="0098667B"/>
    <w:rsid w:val="00986AC3"/>
    <w:rsid w:val="00987245"/>
    <w:rsid w:val="00987462"/>
    <w:rsid w:val="009878D5"/>
    <w:rsid w:val="00987AE4"/>
    <w:rsid w:val="00990302"/>
    <w:rsid w:val="009904CA"/>
    <w:rsid w:val="009913A2"/>
    <w:rsid w:val="009914C6"/>
    <w:rsid w:val="00991BAF"/>
    <w:rsid w:val="00992099"/>
    <w:rsid w:val="0099294D"/>
    <w:rsid w:val="00993AFC"/>
    <w:rsid w:val="0099524B"/>
    <w:rsid w:val="00996828"/>
    <w:rsid w:val="009968E5"/>
    <w:rsid w:val="00996D01"/>
    <w:rsid w:val="00996FE0"/>
    <w:rsid w:val="0099743C"/>
    <w:rsid w:val="00997707"/>
    <w:rsid w:val="00997790"/>
    <w:rsid w:val="00997A50"/>
    <w:rsid w:val="009A096E"/>
    <w:rsid w:val="009A12D7"/>
    <w:rsid w:val="009A15E3"/>
    <w:rsid w:val="009A17B2"/>
    <w:rsid w:val="009A1CF9"/>
    <w:rsid w:val="009A3A57"/>
    <w:rsid w:val="009A4930"/>
    <w:rsid w:val="009A6D97"/>
    <w:rsid w:val="009A7438"/>
    <w:rsid w:val="009A7F6C"/>
    <w:rsid w:val="009B035C"/>
    <w:rsid w:val="009B0761"/>
    <w:rsid w:val="009B11BC"/>
    <w:rsid w:val="009B1400"/>
    <w:rsid w:val="009B1BB6"/>
    <w:rsid w:val="009B205F"/>
    <w:rsid w:val="009B2B26"/>
    <w:rsid w:val="009B3235"/>
    <w:rsid w:val="009B4193"/>
    <w:rsid w:val="009B46E4"/>
    <w:rsid w:val="009B522A"/>
    <w:rsid w:val="009B5264"/>
    <w:rsid w:val="009B5648"/>
    <w:rsid w:val="009B58DA"/>
    <w:rsid w:val="009B5B1B"/>
    <w:rsid w:val="009B5B30"/>
    <w:rsid w:val="009B60E3"/>
    <w:rsid w:val="009B7173"/>
    <w:rsid w:val="009B732A"/>
    <w:rsid w:val="009B7A10"/>
    <w:rsid w:val="009B7C66"/>
    <w:rsid w:val="009C02CD"/>
    <w:rsid w:val="009C04B6"/>
    <w:rsid w:val="009C0F3C"/>
    <w:rsid w:val="009C1605"/>
    <w:rsid w:val="009C2250"/>
    <w:rsid w:val="009C3017"/>
    <w:rsid w:val="009C3760"/>
    <w:rsid w:val="009C431F"/>
    <w:rsid w:val="009C49F5"/>
    <w:rsid w:val="009C52EB"/>
    <w:rsid w:val="009C5865"/>
    <w:rsid w:val="009C59E1"/>
    <w:rsid w:val="009C5C06"/>
    <w:rsid w:val="009C6153"/>
    <w:rsid w:val="009C6CE3"/>
    <w:rsid w:val="009C6F22"/>
    <w:rsid w:val="009C7504"/>
    <w:rsid w:val="009C771B"/>
    <w:rsid w:val="009C7EE8"/>
    <w:rsid w:val="009D0BFE"/>
    <w:rsid w:val="009D0C15"/>
    <w:rsid w:val="009D0F1D"/>
    <w:rsid w:val="009D0FFA"/>
    <w:rsid w:val="009D1103"/>
    <w:rsid w:val="009D16EE"/>
    <w:rsid w:val="009D16FD"/>
    <w:rsid w:val="009D276D"/>
    <w:rsid w:val="009D287D"/>
    <w:rsid w:val="009D2CA4"/>
    <w:rsid w:val="009D325A"/>
    <w:rsid w:val="009D32AD"/>
    <w:rsid w:val="009D3F68"/>
    <w:rsid w:val="009D3FC0"/>
    <w:rsid w:val="009D4494"/>
    <w:rsid w:val="009D469B"/>
    <w:rsid w:val="009D6CDE"/>
    <w:rsid w:val="009D6DE3"/>
    <w:rsid w:val="009D6E71"/>
    <w:rsid w:val="009D6FFE"/>
    <w:rsid w:val="009D70E5"/>
    <w:rsid w:val="009D7256"/>
    <w:rsid w:val="009D76A2"/>
    <w:rsid w:val="009D794A"/>
    <w:rsid w:val="009E0630"/>
    <w:rsid w:val="009E0C55"/>
    <w:rsid w:val="009E21ED"/>
    <w:rsid w:val="009E27BB"/>
    <w:rsid w:val="009E3D52"/>
    <w:rsid w:val="009E4D15"/>
    <w:rsid w:val="009E54A0"/>
    <w:rsid w:val="009E5566"/>
    <w:rsid w:val="009E5B9C"/>
    <w:rsid w:val="009E5E44"/>
    <w:rsid w:val="009E645E"/>
    <w:rsid w:val="009E6D8F"/>
    <w:rsid w:val="009E73BB"/>
    <w:rsid w:val="009E7A9F"/>
    <w:rsid w:val="009F09CE"/>
    <w:rsid w:val="009F0D2B"/>
    <w:rsid w:val="009F1220"/>
    <w:rsid w:val="009F17DE"/>
    <w:rsid w:val="009F33A5"/>
    <w:rsid w:val="009F3E34"/>
    <w:rsid w:val="009F44B7"/>
    <w:rsid w:val="009F474D"/>
    <w:rsid w:val="009F48BE"/>
    <w:rsid w:val="009F4D3F"/>
    <w:rsid w:val="009F5546"/>
    <w:rsid w:val="009F5C03"/>
    <w:rsid w:val="009F5DEA"/>
    <w:rsid w:val="009F64CF"/>
    <w:rsid w:val="009F6957"/>
    <w:rsid w:val="009F784F"/>
    <w:rsid w:val="009F7CD3"/>
    <w:rsid w:val="00A0047E"/>
    <w:rsid w:val="00A0095A"/>
    <w:rsid w:val="00A00D46"/>
    <w:rsid w:val="00A00F5A"/>
    <w:rsid w:val="00A0158C"/>
    <w:rsid w:val="00A01BA2"/>
    <w:rsid w:val="00A02844"/>
    <w:rsid w:val="00A036F9"/>
    <w:rsid w:val="00A04096"/>
    <w:rsid w:val="00A04857"/>
    <w:rsid w:val="00A04BEB"/>
    <w:rsid w:val="00A0555E"/>
    <w:rsid w:val="00A0557F"/>
    <w:rsid w:val="00A057A8"/>
    <w:rsid w:val="00A06095"/>
    <w:rsid w:val="00A06458"/>
    <w:rsid w:val="00A06608"/>
    <w:rsid w:val="00A07887"/>
    <w:rsid w:val="00A07C87"/>
    <w:rsid w:val="00A1094C"/>
    <w:rsid w:val="00A11A76"/>
    <w:rsid w:val="00A12E01"/>
    <w:rsid w:val="00A13CCC"/>
    <w:rsid w:val="00A159AC"/>
    <w:rsid w:val="00A174A5"/>
    <w:rsid w:val="00A2032D"/>
    <w:rsid w:val="00A20C38"/>
    <w:rsid w:val="00A21825"/>
    <w:rsid w:val="00A22037"/>
    <w:rsid w:val="00A234ED"/>
    <w:rsid w:val="00A237B0"/>
    <w:rsid w:val="00A23E85"/>
    <w:rsid w:val="00A2515A"/>
    <w:rsid w:val="00A25805"/>
    <w:rsid w:val="00A25F3D"/>
    <w:rsid w:val="00A275F4"/>
    <w:rsid w:val="00A276F2"/>
    <w:rsid w:val="00A31264"/>
    <w:rsid w:val="00A3153C"/>
    <w:rsid w:val="00A31913"/>
    <w:rsid w:val="00A31CB1"/>
    <w:rsid w:val="00A31CF9"/>
    <w:rsid w:val="00A31ED6"/>
    <w:rsid w:val="00A32A59"/>
    <w:rsid w:val="00A32D8E"/>
    <w:rsid w:val="00A331F4"/>
    <w:rsid w:val="00A33C42"/>
    <w:rsid w:val="00A34627"/>
    <w:rsid w:val="00A346DA"/>
    <w:rsid w:val="00A352E0"/>
    <w:rsid w:val="00A3594E"/>
    <w:rsid w:val="00A36190"/>
    <w:rsid w:val="00A372BF"/>
    <w:rsid w:val="00A379F0"/>
    <w:rsid w:val="00A37ED4"/>
    <w:rsid w:val="00A4087E"/>
    <w:rsid w:val="00A41C35"/>
    <w:rsid w:val="00A41E21"/>
    <w:rsid w:val="00A42016"/>
    <w:rsid w:val="00A42F2B"/>
    <w:rsid w:val="00A433AD"/>
    <w:rsid w:val="00A440B7"/>
    <w:rsid w:val="00A44C21"/>
    <w:rsid w:val="00A456A8"/>
    <w:rsid w:val="00A4682F"/>
    <w:rsid w:val="00A473EA"/>
    <w:rsid w:val="00A476F0"/>
    <w:rsid w:val="00A47904"/>
    <w:rsid w:val="00A47ADE"/>
    <w:rsid w:val="00A47BCF"/>
    <w:rsid w:val="00A5026A"/>
    <w:rsid w:val="00A51206"/>
    <w:rsid w:val="00A51567"/>
    <w:rsid w:val="00A52241"/>
    <w:rsid w:val="00A5246C"/>
    <w:rsid w:val="00A52CF8"/>
    <w:rsid w:val="00A533C4"/>
    <w:rsid w:val="00A537CC"/>
    <w:rsid w:val="00A538C2"/>
    <w:rsid w:val="00A53E51"/>
    <w:rsid w:val="00A54009"/>
    <w:rsid w:val="00A542CF"/>
    <w:rsid w:val="00A55738"/>
    <w:rsid w:val="00A5590E"/>
    <w:rsid w:val="00A5678A"/>
    <w:rsid w:val="00A5714C"/>
    <w:rsid w:val="00A60077"/>
    <w:rsid w:val="00A603C8"/>
    <w:rsid w:val="00A611CC"/>
    <w:rsid w:val="00A611D3"/>
    <w:rsid w:val="00A613BE"/>
    <w:rsid w:val="00A617E2"/>
    <w:rsid w:val="00A61E45"/>
    <w:rsid w:val="00A624B5"/>
    <w:rsid w:val="00A62E84"/>
    <w:rsid w:val="00A63B5D"/>
    <w:rsid w:val="00A647C4"/>
    <w:rsid w:val="00A65B74"/>
    <w:rsid w:val="00A6686E"/>
    <w:rsid w:val="00A67227"/>
    <w:rsid w:val="00A677B4"/>
    <w:rsid w:val="00A679F8"/>
    <w:rsid w:val="00A67C1D"/>
    <w:rsid w:val="00A70A20"/>
    <w:rsid w:val="00A724CA"/>
    <w:rsid w:val="00A7423B"/>
    <w:rsid w:val="00A74F4A"/>
    <w:rsid w:val="00A752CC"/>
    <w:rsid w:val="00A76402"/>
    <w:rsid w:val="00A76A9C"/>
    <w:rsid w:val="00A76DD2"/>
    <w:rsid w:val="00A7703D"/>
    <w:rsid w:val="00A776DB"/>
    <w:rsid w:val="00A77A78"/>
    <w:rsid w:val="00A77B73"/>
    <w:rsid w:val="00A80BAD"/>
    <w:rsid w:val="00A80D20"/>
    <w:rsid w:val="00A81D7F"/>
    <w:rsid w:val="00A81E3A"/>
    <w:rsid w:val="00A82052"/>
    <w:rsid w:val="00A82DEB"/>
    <w:rsid w:val="00A83CDC"/>
    <w:rsid w:val="00A84645"/>
    <w:rsid w:val="00A84C8D"/>
    <w:rsid w:val="00A8526A"/>
    <w:rsid w:val="00A855CD"/>
    <w:rsid w:val="00A86E41"/>
    <w:rsid w:val="00A872D1"/>
    <w:rsid w:val="00A87D85"/>
    <w:rsid w:val="00A90884"/>
    <w:rsid w:val="00A90E36"/>
    <w:rsid w:val="00A90E90"/>
    <w:rsid w:val="00A91A83"/>
    <w:rsid w:val="00A92EBB"/>
    <w:rsid w:val="00A93ACB"/>
    <w:rsid w:val="00A93CAD"/>
    <w:rsid w:val="00A942D7"/>
    <w:rsid w:val="00A9501D"/>
    <w:rsid w:val="00A977DD"/>
    <w:rsid w:val="00AA0ADA"/>
    <w:rsid w:val="00AA16AF"/>
    <w:rsid w:val="00AA1C10"/>
    <w:rsid w:val="00AA262D"/>
    <w:rsid w:val="00AA31FF"/>
    <w:rsid w:val="00AA404B"/>
    <w:rsid w:val="00AA459F"/>
    <w:rsid w:val="00AA4842"/>
    <w:rsid w:val="00AA4AFF"/>
    <w:rsid w:val="00AA4FC7"/>
    <w:rsid w:val="00AA5BAB"/>
    <w:rsid w:val="00AA7B41"/>
    <w:rsid w:val="00AA7B66"/>
    <w:rsid w:val="00AA7D0A"/>
    <w:rsid w:val="00AB0507"/>
    <w:rsid w:val="00AB0DD4"/>
    <w:rsid w:val="00AB116D"/>
    <w:rsid w:val="00AB39DF"/>
    <w:rsid w:val="00AB3FA5"/>
    <w:rsid w:val="00AB606B"/>
    <w:rsid w:val="00AB6115"/>
    <w:rsid w:val="00AB6819"/>
    <w:rsid w:val="00AB6ED1"/>
    <w:rsid w:val="00AB7437"/>
    <w:rsid w:val="00AC0873"/>
    <w:rsid w:val="00AC0DD1"/>
    <w:rsid w:val="00AC0ECD"/>
    <w:rsid w:val="00AC0FA7"/>
    <w:rsid w:val="00AC11C3"/>
    <w:rsid w:val="00AC23A2"/>
    <w:rsid w:val="00AC2B7C"/>
    <w:rsid w:val="00AC3660"/>
    <w:rsid w:val="00AC38C5"/>
    <w:rsid w:val="00AC4106"/>
    <w:rsid w:val="00AC4E6C"/>
    <w:rsid w:val="00AC4FD5"/>
    <w:rsid w:val="00AC4FDE"/>
    <w:rsid w:val="00AC5A12"/>
    <w:rsid w:val="00AC7224"/>
    <w:rsid w:val="00AC73D1"/>
    <w:rsid w:val="00AC782C"/>
    <w:rsid w:val="00AC784E"/>
    <w:rsid w:val="00AD002B"/>
    <w:rsid w:val="00AD1091"/>
    <w:rsid w:val="00AD1D0E"/>
    <w:rsid w:val="00AD1FDF"/>
    <w:rsid w:val="00AD2972"/>
    <w:rsid w:val="00AD2D95"/>
    <w:rsid w:val="00AD31C8"/>
    <w:rsid w:val="00AD37DF"/>
    <w:rsid w:val="00AD380C"/>
    <w:rsid w:val="00AD478B"/>
    <w:rsid w:val="00AD4A4E"/>
    <w:rsid w:val="00AD4DF3"/>
    <w:rsid w:val="00AD5F4A"/>
    <w:rsid w:val="00AD7095"/>
    <w:rsid w:val="00AD713C"/>
    <w:rsid w:val="00AD7761"/>
    <w:rsid w:val="00AE0559"/>
    <w:rsid w:val="00AE0DA1"/>
    <w:rsid w:val="00AE1368"/>
    <w:rsid w:val="00AE1372"/>
    <w:rsid w:val="00AE2E58"/>
    <w:rsid w:val="00AE3B35"/>
    <w:rsid w:val="00AE3EC4"/>
    <w:rsid w:val="00AE3F45"/>
    <w:rsid w:val="00AE45A0"/>
    <w:rsid w:val="00AE58CB"/>
    <w:rsid w:val="00AE5C35"/>
    <w:rsid w:val="00AE5DAD"/>
    <w:rsid w:val="00AE6055"/>
    <w:rsid w:val="00AE69C9"/>
    <w:rsid w:val="00AE7146"/>
    <w:rsid w:val="00AE7ECD"/>
    <w:rsid w:val="00AE7FB4"/>
    <w:rsid w:val="00AF0E37"/>
    <w:rsid w:val="00AF1F59"/>
    <w:rsid w:val="00AF29CA"/>
    <w:rsid w:val="00AF37EC"/>
    <w:rsid w:val="00AF3B69"/>
    <w:rsid w:val="00AF3BEF"/>
    <w:rsid w:val="00AF4A38"/>
    <w:rsid w:val="00AF4A55"/>
    <w:rsid w:val="00AF4FB4"/>
    <w:rsid w:val="00AF50D8"/>
    <w:rsid w:val="00AF5249"/>
    <w:rsid w:val="00AF545B"/>
    <w:rsid w:val="00AF578C"/>
    <w:rsid w:val="00AF5964"/>
    <w:rsid w:val="00AF6060"/>
    <w:rsid w:val="00AF68A8"/>
    <w:rsid w:val="00AF6B2A"/>
    <w:rsid w:val="00AF7971"/>
    <w:rsid w:val="00B0002B"/>
    <w:rsid w:val="00B00601"/>
    <w:rsid w:val="00B00D8D"/>
    <w:rsid w:val="00B00E7D"/>
    <w:rsid w:val="00B00EAB"/>
    <w:rsid w:val="00B02307"/>
    <w:rsid w:val="00B036C7"/>
    <w:rsid w:val="00B03901"/>
    <w:rsid w:val="00B0400E"/>
    <w:rsid w:val="00B04263"/>
    <w:rsid w:val="00B04B47"/>
    <w:rsid w:val="00B04CB0"/>
    <w:rsid w:val="00B04D65"/>
    <w:rsid w:val="00B052C1"/>
    <w:rsid w:val="00B05321"/>
    <w:rsid w:val="00B0651B"/>
    <w:rsid w:val="00B06597"/>
    <w:rsid w:val="00B06665"/>
    <w:rsid w:val="00B07715"/>
    <w:rsid w:val="00B07AFE"/>
    <w:rsid w:val="00B07D08"/>
    <w:rsid w:val="00B07D70"/>
    <w:rsid w:val="00B10A00"/>
    <w:rsid w:val="00B10D6E"/>
    <w:rsid w:val="00B11D7B"/>
    <w:rsid w:val="00B123BD"/>
    <w:rsid w:val="00B125C9"/>
    <w:rsid w:val="00B12747"/>
    <w:rsid w:val="00B12964"/>
    <w:rsid w:val="00B12BA8"/>
    <w:rsid w:val="00B12E3A"/>
    <w:rsid w:val="00B146B0"/>
    <w:rsid w:val="00B14A66"/>
    <w:rsid w:val="00B14B50"/>
    <w:rsid w:val="00B155AE"/>
    <w:rsid w:val="00B158E0"/>
    <w:rsid w:val="00B2113C"/>
    <w:rsid w:val="00B2185F"/>
    <w:rsid w:val="00B230F7"/>
    <w:rsid w:val="00B23E8A"/>
    <w:rsid w:val="00B24111"/>
    <w:rsid w:val="00B24121"/>
    <w:rsid w:val="00B25FFE"/>
    <w:rsid w:val="00B300BB"/>
    <w:rsid w:val="00B3061A"/>
    <w:rsid w:val="00B308DA"/>
    <w:rsid w:val="00B312BB"/>
    <w:rsid w:val="00B316D7"/>
    <w:rsid w:val="00B3324F"/>
    <w:rsid w:val="00B336DD"/>
    <w:rsid w:val="00B3450F"/>
    <w:rsid w:val="00B362CA"/>
    <w:rsid w:val="00B37CF5"/>
    <w:rsid w:val="00B403B1"/>
    <w:rsid w:val="00B40684"/>
    <w:rsid w:val="00B41076"/>
    <w:rsid w:val="00B410DF"/>
    <w:rsid w:val="00B4134C"/>
    <w:rsid w:val="00B41E78"/>
    <w:rsid w:val="00B42474"/>
    <w:rsid w:val="00B4263E"/>
    <w:rsid w:val="00B42991"/>
    <w:rsid w:val="00B43A53"/>
    <w:rsid w:val="00B43CA3"/>
    <w:rsid w:val="00B444C2"/>
    <w:rsid w:val="00B44FFC"/>
    <w:rsid w:val="00B45680"/>
    <w:rsid w:val="00B46361"/>
    <w:rsid w:val="00B46575"/>
    <w:rsid w:val="00B468D2"/>
    <w:rsid w:val="00B477F9"/>
    <w:rsid w:val="00B50BA7"/>
    <w:rsid w:val="00B51A7F"/>
    <w:rsid w:val="00B51D1D"/>
    <w:rsid w:val="00B52149"/>
    <w:rsid w:val="00B52701"/>
    <w:rsid w:val="00B532E9"/>
    <w:rsid w:val="00B53829"/>
    <w:rsid w:val="00B54710"/>
    <w:rsid w:val="00B5499A"/>
    <w:rsid w:val="00B54A74"/>
    <w:rsid w:val="00B567D6"/>
    <w:rsid w:val="00B56FEA"/>
    <w:rsid w:val="00B573A6"/>
    <w:rsid w:val="00B57989"/>
    <w:rsid w:val="00B57B06"/>
    <w:rsid w:val="00B6043D"/>
    <w:rsid w:val="00B61D05"/>
    <w:rsid w:val="00B61E59"/>
    <w:rsid w:val="00B6204D"/>
    <w:rsid w:val="00B62453"/>
    <w:rsid w:val="00B632C6"/>
    <w:rsid w:val="00B64ACE"/>
    <w:rsid w:val="00B6571E"/>
    <w:rsid w:val="00B65C07"/>
    <w:rsid w:val="00B65CA1"/>
    <w:rsid w:val="00B66C1A"/>
    <w:rsid w:val="00B670AB"/>
    <w:rsid w:val="00B705B6"/>
    <w:rsid w:val="00B7085E"/>
    <w:rsid w:val="00B70DDC"/>
    <w:rsid w:val="00B7147E"/>
    <w:rsid w:val="00B71801"/>
    <w:rsid w:val="00B72155"/>
    <w:rsid w:val="00B734E8"/>
    <w:rsid w:val="00B73AF2"/>
    <w:rsid w:val="00B7457D"/>
    <w:rsid w:val="00B748A9"/>
    <w:rsid w:val="00B74A9A"/>
    <w:rsid w:val="00B76215"/>
    <w:rsid w:val="00B76E31"/>
    <w:rsid w:val="00B77177"/>
    <w:rsid w:val="00B7796C"/>
    <w:rsid w:val="00B7799E"/>
    <w:rsid w:val="00B77E3C"/>
    <w:rsid w:val="00B77EED"/>
    <w:rsid w:val="00B805D1"/>
    <w:rsid w:val="00B80D01"/>
    <w:rsid w:val="00B81818"/>
    <w:rsid w:val="00B818C1"/>
    <w:rsid w:val="00B84B09"/>
    <w:rsid w:val="00B84B73"/>
    <w:rsid w:val="00B855B9"/>
    <w:rsid w:val="00B85B72"/>
    <w:rsid w:val="00B861F8"/>
    <w:rsid w:val="00B87203"/>
    <w:rsid w:val="00B90F01"/>
    <w:rsid w:val="00B91345"/>
    <w:rsid w:val="00B919FB"/>
    <w:rsid w:val="00B9210D"/>
    <w:rsid w:val="00B92721"/>
    <w:rsid w:val="00B92BF7"/>
    <w:rsid w:val="00B9314D"/>
    <w:rsid w:val="00B94CB7"/>
    <w:rsid w:val="00B952F1"/>
    <w:rsid w:val="00B95ADA"/>
    <w:rsid w:val="00B95C19"/>
    <w:rsid w:val="00B962B0"/>
    <w:rsid w:val="00B97C59"/>
    <w:rsid w:val="00BA127E"/>
    <w:rsid w:val="00BA1F09"/>
    <w:rsid w:val="00BA248C"/>
    <w:rsid w:val="00BA2A30"/>
    <w:rsid w:val="00BA2BD6"/>
    <w:rsid w:val="00BA2D98"/>
    <w:rsid w:val="00BA4C23"/>
    <w:rsid w:val="00BA4C73"/>
    <w:rsid w:val="00BA4D6E"/>
    <w:rsid w:val="00BA4D88"/>
    <w:rsid w:val="00BA54A6"/>
    <w:rsid w:val="00BA60AB"/>
    <w:rsid w:val="00BA63D3"/>
    <w:rsid w:val="00BA66BF"/>
    <w:rsid w:val="00BA6E42"/>
    <w:rsid w:val="00BA7D3E"/>
    <w:rsid w:val="00BB05E4"/>
    <w:rsid w:val="00BB05F2"/>
    <w:rsid w:val="00BB0946"/>
    <w:rsid w:val="00BB3080"/>
    <w:rsid w:val="00BB3B1A"/>
    <w:rsid w:val="00BB442F"/>
    <w:rsid w:val="00BB49C9"/>
    <w:rsid w:val="00BB4ADD"/>
    <w:rsid w:val="00BB4C68"/>
    <w:rsid w:val="00BB51CE"/>
    <w:rsid w:val="00BB683F"/>
    <w:rsid w:val="00BB6FE8"/>
    <w:rsid w:val="00BB747B"/>
    <w:rsid w:val="00BB74C2"/>
    <w:rsid w:val="00BB774E"/>
    <w:rsid w:val="00BB7B2F"/>
    <w:rsid w:val="00BC016A"/>
    <w:rsid w:val="00BC01C5"/>
    <w:rsid w:val="00BC1196"/>
    <w:rsid w:val="00BC180C"/>
    <w:rsid w:val="00BC1AAE"/>
    <w:rsid w:val="00BC29AE"/>
    <w:rsid w:val="00BC3C7A"/>
    <w:rsid w:val="00BC4528"/>
    <w:rsid w:val="00BC4602"/>
    <w:rsid w:val="00BC4A8E"/>
    <w:rsid w:val="00BC5512"/>
    <w:rsid w:val="00BC5B21"/>
    <w:rsid w:val="00BC606E"/>
    <w:rsid w:val="00BC6AA2"/>
    <w:rsid w:val="00BC6BA1"/>
    <w:rsid w:val="00BC6E79"/>
    <w:rsid w:val="00BC6EA2"/>
    <w:rsid w:val="00BD0822"/>
    <w:rsid w:val="00BD185E"/>
    <w:rsid w:val="00BD2776"/>
    <w:rsid w:val="00BD2B82"/>
    <w:rsid w:val="00BD310C"/>
    <w:rsid w:val="00BD3114"/>
    <w:rsid w:val="00BD34C1"/>
    <w:rsid w:val="00BD36BA"/>
    <w:rsid w:val="00BD409A"/>
    <w:rsid w:val="00BD48C5"/>
    <w:rsid w:val="00BD4ECB"/>
    <w:rsid w:val="00BD4F34"/>
    <w:rsid w:val="00BD632B"/>
    <w:rsid w:val="00BD6652"/>
    <w:rsid w:val="00BD74DD"/>
    <w:rsid w:val="00BD7935"/>
    <w:rsid w:val="00BD7F90"/>
    <w:rsid w:val="00BE0004"/>
    <w:rsid w:val="00BE0D84"/>
    <w:rsid w:val="00BE0EDD"/>
    <w:rsid w:val="00BE0FCD"/>
    <w:rsid w:val="00BE3AED"/>
    <w:rsid w:val="00BE4460"/>
    <w:rsid w:val="00BE460E"/>
    <w:rsid w:val="00BE6A23"/>
    <w:rsid w:val="00BE6BF3"/>
    <w:rsid w:val="00BE6CD8"/>
    <w:rsid w:val="00BE7184"/>
    <w:rsid w:val="00BE71D4"/>
    <w:rsid w:val="00BE71E5"/>
    <w:rsid w:val="00BE79A2"/>
    <w:rsid w:val="00BF0109"/>
    <w:rsid w:val="00BF09FB"/>
    <w:rsid w:val="00BF0C41"/>
    <w:rsid w:val="00BF0ED9"/>
    <w:rsid w:val="00BF138E"/>
    <w:rsid w:val="00BF1D19"/>
    <w:rsid w:val="00BF3736"/>
    <w:rsid w:val="00BF3E18"/>
    <w:rsid w:val="00BF4948"/>
    <w:rsid w:val="00BF4DB2"/>
    <w:rsid w:val="00BF610A"/>
    <w:rsid w:val="00BF6E62"/>
    <w:rsid w:val="00BF726D"/>
    <w:rsid w:val="00BF741A"/>
    <w:rsid w:val="00BF7602"/>
    <w:rsid w:val="00BF7760"/>
    <w:rsid w:val="00BF77FF"/>
    <w:rsid w:val="00C00332"/>
    <w:rsid w:val="00C00ED2"/>
    <w:rsid w:val="00C011E0"/>
    <w:rsid w:val="00C01609"/>
    <w:rsid w:val="00C01FCA"/>
    <w:rsid w:val="00C02EB7"/>
    <w:rsid w:val="00C02FAD"/>
    <w:rsid w:val="00C04914"/>
    <w:rsid w:val="00C054AA"/>
    <w:rsid w:val="00C0652F"/>
    <w:rsid w:val="00C06CA7"/>
    <w:rsid w:val="00C06E04"/>
    <w:rsid w:val="00C06EBD"/>
    <w:rsid w:val="00C07AE8"/>
    <w:rsid w:val="00C100D0"/>
    <w:rsid w:val="00C10179"/>
    <w:rsid w:val="00C1049F"/>
    <w:rsid w:val="00C10688"/>
    <w:rsid w:val="00C1095A"/>
    <w:rsid w:val="00C11402"/>
    <w:rsid w:val="00C128FA"/>
    <w:rsid w:val="00C12A7C"/>
    <w:rsid w:val="00C13B25"/>
    <w:rsid w:val="00C13EA4"/>
    <w:rsid w:val="00C15287"/>
    <w:rsid w:val="00C175F0"/>
    <w:rsid w:val="00C17D63"/>
    <w:rsid w:val="00C20D77"/>
    <w:rsid w:val="00C2195B"/>
    <w:rsid w:val="00C22499"/>
    <w:rsid w:val="00C22517"/>
    <w:rsid w:val="00C22831"/>
    <w:rsid w:val="00C22949"/>
    <w:rsid w:val="00C245A6"/>
    <w:rsid w:val="00C25204"/>
    <w:rsid w:val="00C254CD"/>
    <w:rsid w:val="00C2625F"/>
    <w:rsid w:val="00C26AA3"/>
    <w:rsid w:val="00C270D5"/>
    <w:rsid w:val="00C27208"/>
    <w:rsid w:val="00C276E2"/>
    <w:rsid w:val="00C27ACB"/>
    <w:rsid w:val="00C301FF"/>
    <w:rsid w:val="00C309B4"/>
    <w:rsid w:val="00C31850"/>
    <w:rsid w:val="00C31AD4"/>
    <w:rsid w:val="00C31FAF"/>
    <w:rsid w:val="00C323E8"/>
    <w:rsid w:val="00C325A4"/>
    <w:rsid w:val="00C329BD"/>
    <w:rsid w:val="00C33A47"/>
    <w:rsid w:val="00C3423B"/>
    <w:rsid w:val="00C3560C"/>
    <w:rsid w:val="00C36798"/>
    <w:rsid w:val="00C36CF3"/>
    <w:rsid w:val="00C36E43"/>
    <w:rsid w:val="00C40046"/>
    <w:rsid w:val="00C40F1A"/>
    <w:rsid w:val="00C413B7"/>
    <w:rsid w:val="00C41C26"/>
    <w:rsid w:val="00C41E9E"/>
    <w:rsid w:val="00C4246C"/>
    <w:rsid w:val="00C42E81"/>
    <w:rsid w:val="00C43780"/>
    <w:rsid w:val="00C44C18"/>
    <w:rsid w:val="00C4556D"/>
    <w:rsid w:val="00C45ECD"/>
    <w:rsid w:val="00C4653E"/>
    <w:rsid w:val="00C46B9B"/>
    <w:rsid w:val="00C47303"/>
    <w:rsid w:val="00C4797E"/>
    <w:rsid w:val="00C500DB"/>
    <w:rsid w:val="00C50280"/>
    <w:rsid w:val="00C50511"/>
    <w:rsid w:val="00C50920"/>
    <w:rsid w:val="00C50B36"/>
    <w:rsid w:val="00C50E29"/>
    <w:rsid w:val="00C51F2C"/>
    <w:rsid w:val="00C5201B"/>
    <w:rsid w:val="00C5228B"/>
    <w:rsid w:val="00C52CFB"/>
    <w:rsid w:val="00C52E92"/>
    <w:rsid w:val="00C53828"/>
    <w:rsid w:val="00C56714"/>
    <w:rsid w:val="00C56FB9"/>
    <w:rsid w:val="00C575DA"/>
    <w:rsid w:val="00C57DDD"/>
    <w:rsid w:val="00C6014F"/>
    <w:rsid w:val="00C61813"/>
    <w:rsid w:val="00C61D11"/>
    <w:rsid w:val="00C6244E"/>
    <w:rsid w:val="00C624FA"/>
    <w:rsid w:val="00C6255F"/>
    <w:rsid w:val="00C62676"/>
    <w:rsid w:val="00C62930"/>
    <w:rsid w:val="00C64907"/>
    <w:rsid w:val="00C64A25"/>
    <w:rsid w:val="00C653D9"/>
    <w:rsid w:val="00C66B2F"/>
    <w:rsid w:val="00C66FB5"/>
    <w:rsid w:val="00C67AF9"/>
    <w:rsid w:val="00C67F48"/>
    <w:rsid w:val="00C701AF"/>
    <w:rsid w:val="00C70C0D"/>
    <w:rsid w:val="00C71BD6"/>
    <w:rsid w:val="00C7206A"/>
    <w:rsid w:val="00C72671"/>
    <w:rsid w:val="00C726BF"/>
    <w:rsid w:val="00C7291C"/>
    <w:rsid w:val="00C72A6D"/>
    <w:rsid w:val="00C73527"/>
    <w:rsid w:val="00C736D4"/>
    <w:rsid w:val="00C73EA2"/>
    <w:rsid w:val="00C7436E"/>
    <w:rsid w:val="00C74A23"/>
    <w:rsid w:val="00C75BE0"/>
    <w:rsid w:val="00C76655"/>
    <w:rsid w:val="00C76C74"/>
    <w:rsid w:val="00C77033"/>
    <w:rsid w:val="00C7739F"/>
    <w:rsid w:val="00C775D3"/>
    <w:rsid w:val="00C77848"/>
    <w:rsid w:val="00C77C36"/>
    <w:rsid w:val="00C77E62"/>
    <w:rsid w:val="00C77EB2"/>
    <w:rsid w:val="00C77EFE"/>
    <w:rsid w:val="00C80315"/>
    <w:rsid w:val="00C810F0"/>
    <w:rsid w:val="00C813E9"/>
    <w:rsid w:val="00C815F2"/>
    <w:rsid w:val="00C819E7"/>
    <w:rsid w:val="00C81BE0"/>
    <w:rsid w:val="00C81D72"/>
    <w:rsid w:val="00C82300"/>
    <w:rsid w:val="00C83A07"/>
    <w:rsid w:val="00C83B6F"/>
    <w:rsid w:val="00C83F2C"/>
    <w:rsid w:val="00C84EBC"/>
    <w:rsid w:val="00C8553E"/>
    <w:rsid w:val="00C85BA2"/>
    <w:rsid w:val="00C86589"/>
    <w:rsid w:val="00C86CD3"/>
    <w:rsid w:val="00C8719B"/>
    <w:rsid w:val="00C87668"/>
    <w:rsid w:val="00C878FD"/>
    <w:rsid w:val="00C87A44"/>
    <w:rsid w:val="00C90195"/>
    <w:rsid w:val="00C901BF"/>
    <w:rsid w:val="00C90247"/>
    <w:rsid w:val="00C9055A"/>
    <w:rsid w:val="00C90C44"/>
    <w:rsid w:val="00C90C79"/>
    <w:rsid w:val="00C9136A"/>
    <w:rsid w:val="00C91721"/>
    <w:rsid w:val="00C91A3A"/>
    <w:rsid w:val="00C91E73"/>
    <w:rsid w:val="00C9241D"/>
    <w:rsid w:val="00C927C7"/>
    <w:rsid w:val="00C92BC0"/>
    <w:rsid w:val="00C93C07"/>
    <w:rsid w:val="00C945EA"/>
    <w:rsid w:val="00C948E5"/>
    <w:rsid w:val="00C94BD8"/>
    <w:rsid w:val="00C94C49"/>
    <w:rsid w:val="00C94D57"/>
    <w:rsid w:val="00C94FDF"/>
    <w:rsid w:val="00C95631"/>
    <w:rsid w:val="00C956AA"/>
    <w:rsid w:val="00C960D1"/>
    <w:rsid w:val="00C96AB4"/>
    <w:rsid w:val="00C974CC"/>
    <w:rsid w:val="00C97CB6"/>
    <w:rsid w:val="00CA16E8"/>
    <w:rsid w:val="00CA23DB"/>
    <w:rsid w:val="00CA2E3B"/>
    <w:rsid w:val="00CA2FFE"/>
    <w:rsid w:val="00CA417E"/>
    <w:rsid w:val="00CA54FC"/>
    <w:rsid w:val="00CA5764"/>
    <w:rsid w:val="00CA59AD"/>
    <w:rsid w:val="00CA5BB2"/>
    <w:rsid w:val="00CA5F3D"/>
    <w:rsid w:val="00CA5F66"/>
    <w:rsid w:val="00CA792D"/>
    <w:rsid w:val="00CA79B7"/>
    <w:rsid w:val="00CA7D8E"/>
    <w:rsid w:val="00CA7FA3"/>
    <w:rsid w:val="00CB01D4"/>
    <w:rsid w:val="00CB0A7B"/>
    <w:rsid w:val="00CB170B"/>
    <w:rsid w:val="00CB221F"/>
    <w:rsid w:val="00CB2968"/>
    <w:rsid w:val="00CB2BD5"/>
    <w:rsid w:val="00CB2FAE"/>
    <w:rsid w:val="00CB30BD"/>
    <w:rsid w:val="00CB3C41"/>
    <w:rsid w:val="00CB3F1C"/>
    <w:rsid w:val="00CB42EE"/>
    <w:rsid w:val="00CB510D"/>
    <w:rsid w:val="00CB5A1B"/>
    <w:rsid w:val="00CB632A"/>
    <w:rsid w:val="00CB6952"/>
    <w:rsid w:val="00CB696F"/>
    <w:rsid w:val="00CB6BA7"/>
    <w:rsid w:val="00CB6C07"/>
    <w:rsid w:val="00CB765A"/>
    <w:rsid w:val="00CC072F"/>
    <w:rsid w:val="00CC18D7"/>
    <w:rsid w:val="00CC1D57"/>
    <w:rsid w:val="00CC1E2A"/>
    <w:rsid w:val="00CC285C"/>
    <w:rsid w:val="00CC3100"/>
    <w:rsid w:val="00CC3FE7"/>
    <w:rsid w:val="00CC4505"/>
    <w:rsid w:val="00CC51AB"/>
    <w:rsid w:val="00CC51CB"/>
    <w:rsid w:val="00CC6664"/>
    <w:rsid w:val="00CC6DFE"/>
    <w:rsid w:val="00CC7111"/>
    <w:rsid w:val="00CC728D"/>
    <w:rsid w:val="00CC7529"/>
    <w:rsid w:val="00CC7A5B"/>
    <w:rsid w:val="00CC7DA0"/>
    <w:rsid w:val="00CD026F"/>
    <w:rsid w:val="00CD03ED"/>
    <w:rsid w:val="00CD0D17"/>
    <w:rsid w:val="00CD13B1"/>
    <w:rsid w:val="00CD30FE"/>
    <w:rsid w:val="00CD3D3C"/>
    <w:rsid w:val="00CD3E09"/>
    <w:rsid w:val="00CD4BD6"/>
    <w:rsid w:val="00CD4C80"/>
    <w:rsid w:val="00CD4E7D"/>
    <w:rsid w:val="00CD56BB"/>
    <w:rsid w:val="00CD57C5"/>
    <w:rsid w:val="00CD5CBD"/>
    <w:rsid w:val="00CD60FC"/>
    <w:rsid w:val="00CD61E3"/>
    <w:rsid w:val="00CD633C"/>
    <w:rsid w:val="00CD640C"/>
    <w:rsid w:val="00CD6472"/>
    <w:rsid w:val="00CD6B97"/>
    <w:rsid w:val="00CD6C34"/>
    <w:rsid w:val="00CD719C"/>
    <w:rsid w:val="00CD7B92"/>
    <w:rsid w:val="00CE01D9"/>
    <w:rsid w:val="00CE0350"/>
    <w:rsid w:val="00CE057D"/>
    <w:rsid w:val="00CE0BD0"/>
    <w:rsid w:val="00CE0FAB"/>
    <w:rsid w:val="00CE1BF2"/>
    <w:rsid w:val="00CE2162"/>
    <w:rsid w:val="00CE21A9"/>
    <w:rsid w:val="00CE4AB7"/>
    <w:rsid w:val="00CE4ACC"/>
    <w:rsid w:val="00CE4D68"/>
    <w:rsid w:val="00CE4F0A"/>
    <w:rsid w:val="00CE5896"/>
    <w:rsid w:val="00CE5CA1"/>
    <w:rsid w:val="00CE67CA"/>
    <w:rsid w:val="00CF0611"/>
    <w:rsid w:val="00CF20F1"/>
    <w:rsid w:val="00CF2258"/>
    <w:rsid w:val="00CF280E"/>
    <w:rsid w:val="00CF3970"/>
    <w:rsid w:val="00CF4C69"/>
    <w:rsid w:val="00CF5ED5"/>
    <w:rsid w:val="00CF6273"/>
    <w:rsid w:val="00CF6883"/>
    <w:rsid w:val="00CF6893"/>
    <w:rsid w:val="00CF6BC0"/>
    <w:rsid w:val="00CF78C2"/>
    <w:rsid w:val="00CF7F4F"/>
    <w:rsid w:val="00CF7F9D"/>
    <w:rsid w:val="00D00A02"/>
    <w:rsid w:val="00D019E7"/>
    <w:rsid w:val="00D01C5C"/>
    <w:rsid w:val="00D033B4"/>
    <w:rsid w:val="00D03DD1"/>
    <w:rsid w:val="00D0533B"/>
    <w:rsid w:val="00D055BB"/>
    <w:rsid w:val="00D05B15"/>
    <w:rsid w:val="00D05B2A"/>
    <w:rsid w:val="00D05BF1"/>
    <w:rsid w:val="00D05DCE"/>
    <w:rsid w:val="00D07611"/>
    <w:rsid w:val="00D07757"/>
    <w:rsid w:val="00D07B96"/>
    <w:rsid w:val="00D07F02"/>
    <w:rsid w:val="00D07F06"/>
    <w:rsid w:val="00D10DEB"/>
    <w:rsid w:val="00D11FEC"/>
    <w:rsid w:val="00D1286C"/>
    <w:rsid w:val="00D13AB7"/>
    <w:rsid w:val="00D13C54"/>
    <w:rsid w:val="00D14326"/>
    <w:rsid w:val="00D151ED"/>
    <w:rsid w:val="00D158AF"/>
    <w:rsid w:val="00D15EC1"/>
    <w:rsid w:val="00D17274"/>
    <w:rsid w:val="00D17327"/>
    <w:rsid w:val="00D177D1"/>
    <w:rsid w:val="00D20372"/>
    <w:rsid w:val="00D20813"/>
    <w:rsid w:val="00D20F17"/>
    <w:rsid w:val="00D21056"/>
    <w:rsid w:val="00D21217"/>
    <w:rsid w:val="00D23076"/>
    <w:rsid w:val="00D231FA"/>
    <w:rsid w:val="00D2393D"/>
    <w:rsid w:val="00D25B48"/>
    <w:rsid w:val="00D25BA1"/>
    <w:rsid w:val="00D26AE3"/>
    <w:rsid w:val="00D26D34"/>
    <w:rsid w:val="00D2726E"/>
    <w:rsid w:val="00D30BCC"/>
    <w:rsid w:val="00D31DCA"/>
    <w:rsid w:val="00D32198"/>
    <w:rsid w:val="00D32840"/>
    <w:rsid w:val="00D33835"/>
    <w:rsid w:val="00D33A1C"/>
    <w:rsid w:val="00D33EBD"/>
    <w:rsid w:val="00D34190"/>
    <w:rsid w:val="00D344D6"/>
    <w:rsid w:val="00D3460B"/>
    <w:rsid w:val="00D353C5"/>
    <w:rsid w:val="00D3625F"/>
    <w:rsid w:val="00D36819"/>
    <w:rsid w:val="00D371BD"/>
    <w:rsid w:val="00D40738"/>
    <w:rsid w:val="00D40868"/>
    <w:rsid w:val="00D40ACE"/>
    <w:rsid w:val="00D4116E"/>
    <w:rsid w:val="00D42204"/>
    <w:rsid w:val="00D44190"/>
    <w:rsid w:val="00D44B12"/>
    <w:rsid w:val="00D44B75"/>
    <w:rsid w:val="00D45926"/>
    <w:rsid w:val="00D45B65"/>
    <w:rsid w:val="00D46858"/>
    <w:rsid w:val="00D471BE"/>
    <w:rsid w:val="00D47BA5"/>
    <w:rsid w:val="00D47F3B"/>
    <w:rsid w:val="00D50175"/>
    <w:rsid w:val="00D5064C"/>
    <w:rsid w:val="00D51E0E"/>
    <w:rsid w:val="00D52203"/>
    <w:rsid w:val="00D52C43"/>
    <w:rsid w:val="00D52E6F"/>
    <w:rsid w:val="00D5304A"/>
    <w:rsid w:val="00D53413"/>
    <w:rsid w:val="00D538FF"/>
    <w:rsid w:val="00D54FD3"/>
    <w:rsid w:val="00D55CCA"/>
    <w:rsid w:val="00D55E74"/>
    <w:rsid w:val="00D55EDD"/>
    <w:rsid w:val="00D5743F"/>
    <w:rsid w:val="00D57464"/>
    <w:rsid w:val="00D57529"/>
    <w:rsid w:val="00D60560"/>
    <w:rsid w:val="00D61046"/>
    <w:rsid w:val="00D613C2"/>
    <w:rsid w:val="00D61E2B"/>
    <w:rsid w:val="00D627FA"/>
    <w:rsid w:val="00D649E6"/>
    <w:rsid w:val="00D64B53"/>
    <w:rsid w:val="00D64D2F"/>
    <w:rsid w:val="00D650B2"/>
    <w:rsid w:val="00D65F8A"/>
    <w:rsid w:val="00D66423"/>
    <w:rsid w:val="00D664E8"/>
    <w:rsid w:val="00D664FF"/>
    <w:rsid w:val="00D666F2"/>
    <w:rsid w:val="00D6677D"/>
    <w:rsid w:val="00D67F81"/>
    <w:rsid w:val="00D70540"/>
    <w:rsid w:val="00D708E0"/>
    <w:rsid w:val="00D72113"/>
    <w:rsid w:val="00D72474"/>
    <w:rsid w:val="00D73270"/>
    <w:rsid w:val="00D733F5"/>
    <w:rsid w:val="00D736C4"/>
    <w:rsid w:val="00D7413E"/>
    <w:rsid w:val="00D76567"/>
    <w:rsid w:val="00D766EE"/>
    <w:rsid w:val="00D76CF3"/>
    <w:rsid w:val="00D7725E"/>
    <w:rsid w:val="00D7749B"/>
    <w:rsid w:val="00D776D9"/>
    <w:rsid w:val="00D77BF8"/>
    <w:rsid w:val="00D80FED"/>
    <w:rsid w:val="00D81B0F"/>
    <w:rsid w:val="00D81C38"/>
    <w:rsid w:val="00D824C9"/>
    <w:rsid w:val="00D828DB"/>
    <w:rsid w:val="00D82B4B"/>
    <w:rsid w:val="00D83541"/>
    <w:rsid w:val="00D83654"/>
    <w:rsid w:val="00D83B99"/>
    <w:rsid w:val="00D84458"/>
    <w:rsid w:val="00D84A1C"/>
    <w:rsid w:val="00D856CB"/>
    <w:rsid w:val="00D859E3"/>
    <w:rsid w:val="00D85B2D"/>
    <w:rsid w:val="00D85DCD"/>
    <w:rsid w:val="00D86F95"/>
    <w:rsid w:val="00D90352"/>
    <w:rsid w:val="00D906B0"/>
    <w:rsid w:val="00D908F8"/>
    <w:rsid w:val="00D90CEE"/>
    <w:rsid w:val="00D90F41"/>
    <w:rsid w:val="00D91007"/>
    <w:rsid w:val="00D912EE"/>
    <w:rsid w:val="00D9169D"/>
    <w:rsid w:val="00D92061"/>
    <w:rsid w:val="00D926E6"/>
    <w:rsid w:val="00D92798"/>
    <w:rsid w:val="00D928F1"/>
    <w:rsid w:val="00D92BDD"/>
    <w:rsid w:val="00D9394E"/>
    <w:rsid w:val="00D93A9B"/>
    <w:rsid w:val="00D946D5"/>
    <w:rsid w:val="00D946EB"/>
    <w:rsid w:val="00D9498C"/>
    <w:rsid w:val="00D94AF0"/>
    <w:rsid w:val="00D9629E"/>
    <w:rsid w:val="00D97679"/>
    <w:rsid w:val="00D97BA3"/>
    <w:rsid w:val="00DA11AB"/>
    <w:rsid w:val="00DA21EF"/>
    <w:rsid w:val="00DA2602"/>
    <w:rsid w:val="00DA2DB0"/>
    <w:rsid w:val="00DA3930"/>
    <w:rsid w:val="00DA5177"/>
    <w:rsid w:val="00DA52AD"/>
    <w:rsid w:val="00DA5EF3"/>
    <w:rsid w:val="00DA6214"/>
    <w:rsid w:val="00DA6252"/>
    <w:rsid w:val="00DA774D"/>
    <w:rsid w:val="00DA78C7"/>
    <w:rsid w:val="00DB025A"/>
    <w:rsid w:val="00DB0965"/>
    <w:rsid w:val="00DB1910"/>
    <w:rsid w:val="00DB1B1D"/>
    <w:rsid w:val="00DB24F4"/>
    <w:rsid w:val="00DB3939"/>
    <w:rsid w:val="00DB53F0"/>
    <w:rsid w:val="00DB55DF"/>
    <w:rsid w:val="00DB67F3"/>
    <w:rsid w:val="00DB770A"/>
    <w:rsid w:val="00DB785E"/>
    <w:rsid w:val="00DB79B4"/>
    <w:rsid w:val="00DC0DE9"/>
    <w:rsid w:val="00DC1118"/>
    <w:rsid w:val="00DC1CF9"/>
    <w:rsid w:val="00DC2A5E"/>
    <w:rsid w:val="00DC2FE0"/>
    <w:rsid w:val="00DC3238"/>
    <w:rsid w:val="00DC3411"/>
    <w:rsid w:val="00DC471C"/>
    <w:rsid w:val="00DC5052"/>
    <w:rsid w:val="00DC5908"/>
    <w:rsid w:val="00DC59F9"/>
    <w:rsid w:val="00DC6DEF"/>
    <w:rsid w:val="00DC6E8C"/>
    <w:rsid w:val="00DD117E"/>
    <w:rsid w:val="00DD2E6D"/>
    <w:rsid w:val="00DD2FBA"/>
    <w:rsid w:val="00DD3052"/>
    <w:rsid w:val="00DD3C93"/>
    <w:rsid w:val="00DD5008"/>
    <w:rsid w:val="00DD5D79"/>
    <w:rsid w:val="00DD6F3B"/>
    <w:rsid w:val="00DD74BF"/>
    <w:rsid w:val="00DD7526"/>
    <w:rsid w:val="00DE0C23"/>
    <w:rsid w:val="00DE1237"/>
    <w:rsid w:val="00DE14A3"/>
    <w:rsid w:val="00DE22F0"/>
    <w:rsid w:val="00DE24FF"/>
    <w:rsid w:val="00DE2757"/>
    <w:rsid w:val="00DE4868"/>
    <w:rsid w:val="00DE4B85"/>
    <w:rsid w:val="00DE4F6E"/>
    <w:rsid w:val="00DE5589"/>
    <w:rsid w:val="00DE5F3F"/>
    <w:rsid w:val="00DE5F90"/>
    <w:rsid w:val="00DE63BB"/>
    <w:rsid w:val="00DE6D1E"/>
    <w:rsid w:val="00DE7249"/>
    <w:rsid w:val="00DE738B"/>
    <w:rsid w:val="00DE73D7"/>
    <w:rsid w:val="00DF097E"/>
    <w:rsid w:val="00DF0A9C"/>
    <w:rsid w:val="00DF17A8"/>
    <w:rsid w:val="00DF1A66"/>
    <w:rsid w:val="00DF31F9"/>
    <w:rsid w:val="00DF34FD"/>
    <w:rsid w:val="00DF5066"/>
    <w:rsid w:val="00DF5928"/>
    <w:rsid w:val="00DF6A08"/>
    <w:rsid w:val="00DF7132"/>
    <w:rsid w:val="00DF7CA3"/>
    <w:rsid w:val="00E000CC"/>
    <w:rsid w:val="00E001CD"/>
    <w:rsid w:val="00E01C99"/>
    <w:rsid w:val="00E035E1"/>
    <w:rsid w:val="00E04E99"/>
    <w:rsid w:val="00E04F66"/>
    <w:rsid w:val="00E0505F"/>
    <w:rsid w:val="00E0539E"/>
    <w:rsid w:val="00E05D8D"/>
    <w:rsid w:val="00E05DC6"/>
    <w:rsid w:val="00E05E67"/>
    <w:rsid w:val="00E05F05"/>
    <w:rsid w:val="00E05F1A"/>
    <w:rsid w:val="00E0763D"/>
    <w:rsid w:val="00E10111"/>
    <w:rsid w:val="00E1376D"/>
    <w:rsid w:val="00E137EB"/>
    <w:rsid w:val="00E1420A"/>
    <w:rsid w:val="00E148E8"/>
    <w:rsid w:val="00E1630A"/>
    <w:rsid w:val="00E165CF"/>
    <w:rsid w:val="00E165E9"/>
    <w:rsid w:val="00E16AEF"/>
    <w:rsid w:val="00E16CF8"/>
    <w:rsid w:val="00E1740F"/>
    <w:rsid w:val="00E17BA9"/>
    <w:rsid w:val="00E200E3"/>
    <w:rsid w:val="00E210A9"/>
    <w:rsid w:val="00E21F76"/>
    <w:rsid w:val="00E22054"/>
    <w:rsid w:val="00E22DF4"/>
    <w:rsid w:val="00E22F6C"/>
    <w:rsid w:val="00E2364C"/>
    <w:rsid w:val="00E23B29"/>
    <w:rsid w:val="00E242DC"/>
    <w:rsid w:val="00E2462F"/>
    <w:rsid w:val="00E246BB"/>
    <w:rsid w:val="00E24BBC"/>
    <w:rsid w:val="00E25382"/>
    <w:rsid w:val="00E2565C"/>
    <w:rsid w:val="00E25972"/>
    <w:rsid w:val="00E25A4B"/>
    <w:rsid w:val="00E25C8E"/>
    <w:rsid w:val="00E262F5"/>
    <w:rsid w:val="00E26906"/>
    <w:rsid w:val="00E26A64"/>
    <w:rsid w:val="00E26D04"/>
    <w:rsid w:val="00E2771A"/>
    <w:rsid w:val="00E27D65"/>
    <w:rsid w:val="00E27EC3"/>
    <w:rsid w:val="00E3013D"/>
    <w:rsid w:val="00E3121C"/>
    <w:rsid w:val="00E319C7"/>
    <w:rsid w:val="00E31EB6"/>
    <w:rsid w:val="00E32BB6"/>
    <w:rsid w:val="00E33DCC"/>
    <w:rsid w:val="00E34647"/>
    <w:rsid w:val="00E358EA"/>
    <w:rsid w:val="00E35C39"/>
    <w:rsid w:val="00E3710A"/>
    <w:rsid w:val="00E4006C"/>
    <w:rsid w:val="00E40272"/>
    <w:rsid w:val="00E40473"/>
    <w:rsid w:val="00E407CB"/>
    <w:rsid w:val="00E41C7A"/>
    <w:rsid w:val="00E41E1D"/>
    <w:rsid w:val="00E41EA8"/>
    <w:rsid w:val="00E422BF"/>
    <w:rsid w:val="00E42D87"/>
    <w:rsid w:val="00E42DFD"/>
    <w:rsid w:val="00E43A36"/>
    <w:rsid w:val="00E43EF3"/>
    <w:rsid w:val="00E448D7"/>
    <w:rsid w:val="00E452D3"/>
    <w:rsid w:val="00E4599E"/>
    <w:rsid w:val="00E45A9C"/>
    <w:rsid w:val="00E45B63"/>
    <w:rsid w:val="00E45F44"/>
    <w:rsid w:val="00E475C0"/>
    <w:rsid w:val="00E47F47"/>
    <w:rsid w:val="00E5077B"/>
    <w:rsid w:val="00E50EA0"/>
    <w:rsid w:val="00E5177A"/>
    <w:rsid w:val="00E51A14"/>
    <w:rsid w:val="00E51AA6"/>
    <w:rsid w:val="00E52E23"/>
    <w:rsid w:val="00E53261"/>
    <w:rsid w:val="00E53939"/>
    <w:rsid w:val="00E53BC9"/>
    <w:rsid w:val="00E54567"/>
    <w:rsid w:val="00E548CE"/>
    <w:rsid w:val="00E552D0"/>
    <w:rsid w:val="00E555A1"/>
    <w:rsid w:val="00E557B3"/>
    <w:rsid w:val="00E5615B"/>
    <w:rsid w:val="00E57F77"/>
    <w:rsid w:val="00E57FA8"/>
    <w:rsid w:val="00E602F0"/>
    <w:rsid w:val="00E60335"/>
    <w:rsid w:val="00E60525"/>
    <w:rsid w:val="00E6131B"/>
    <w:rsid w:val="00E6194C"/>
    <w:rsid w:val="00E61B75"/>
    <w:rsid w:val="00E61C7D"/>
    <w:rsid w:val="00E62250"/>
    <w:rsid w:val="00E62BA7"/>
    <w:rsid w:val="00E62C95"/>
    <w:rsid w:val="00E6354C"/>
    <w:rsid w:val="00E63BC4"/>
    <w:rsid w:val="00E63BC8"/>
    <w:rsid w:val="00E63FCF"/>
    <w:rsid w:val="00E645F0"/>
    <w:rsid w:val="00E64E6E"/>
    <w:rsid w:val="00E65392"/>
    <w:rsid w:val="00E65F2C"/>
    <w:rsid w:val="00E6628D"/>
    <w:rsid w:val="00E671CA"/>
    <w:rsid w:val="00E67C5C"/>
    <w:rsid w:val="00E67D73"/>
    <w:rsid w:val="00E70BC9"/>
    <w:rsid w:val="00E70BE0"/>
    <w:rsid w:val="00E70D07"/>
    <w:rsid w:val="00E70E80"/>
    <w:rsid w:val="00E710B2"/>
    <w:rsid w:val="00E713D0"/>
    <w:rsid w:val="00E7199A"/>
    <w:rsid w:val="00E7222A"/>
    <w:rsid w:val="00E72253"/>
    <w:rsid w:val="00E72746"/>
    <w:rsid w:val="00E72EDD"/>
    <w:rsid w:val="00E732AA"/>
    <w:rsid w:val="00E73DC2"/>
    <w:rsid w:val="00E73F89"/>
    <w:rsid w:val="00E741BB"/>
    <w:rsid w:val="00E74C47"/>
    <w:rsid w:val="00E74ECC"/>
    <w:rsid w:val="00E758AB"/>
    <w:rsid w:val="00E778FC"/>
    <w:rsid w:val="00E77BF7"/>
    <w:rsid w:val="00E77EF0"/>
    <w:rsid w:val="00E80BD8"/>
    <w:rsid w:val="00E8100D"/>
    <w:rsid w:val="00E81578"/>
    <w:rsid w:val="00E81C43"/>
    <w:rsid w:val="00E81E60"/>
    <w:rsid w:val="00E830EC"/>
    <w:rsid w:val="00E8315C"/>
    <w:rsid w:val="00E83C17"/>
    <w:rsid w:val="00E84066"/>
    <w:rsid w:val="00E84422"/>
    <w:rsid w:val="00E851EE"/>
    <w:rsid w:val="00E85374"/>
    <w:rsid w:val="00E85522"/>
    <w:rsid w:val="00E856BE"/>
    <w:rsid w:val="00E85A50"/>
    <w:rsid w:val="00E85D2A"/>
    <w:rsid w:val="00E8692F"/>
    <w:rsid w:val="00E87B35"/>
    <w:rsid w:val="00E91C08"/>
    <w:rsid w:val="00E91E80"/>
    <w:rsid w:val="00E92A37"/>
    <w:rsid w:val="00E92A4D"/>
    <w:rsid w:val="00E9331C"/>
    <w:rsid w:val="00E9374F"/>
    <w:rsid w:val="00E93F13"/>
    <w:rsid w:val="00E93F46"/>
    <w:rsid w:val="00E94B1A"/>
    <w:rsid w:val="00E9529F"/>
    <w:rsid w:val="00E95B60"/>
    <w:rsid w:val="00E95CC6"/>
    <w:rsid w:val="00E95E12"/>
    <w:rsid w:val="00E961C1"/>
    <w:rsid w:val="00E9639E"/>
    <w:rsid w:val="00E96B90"/>
    <w:rsid w:val="00E9755D"/>
    <w:rsid w:val="00E97AFC"/>
    <w:rsid w:val="00E97C8C"/>
    <w:rsid w:val="00EA05DA"/>
    <w:rsid w:val="00EA0A33"/>
    <w:rsid w:val="00EA1309"/>
    <w:rsid w:val="00EA1912"/>
    <w:rsid w:val="00EA19DD"/>
    <w:rsid w:val="00EA1C32"/>
    <w:rsid w:val="00EA2429"/>
    <w:rsid w:val="00EA2DF2"/>
    <w:rsid w:val="00EA3A3B"/>
    <w:rsid w:val="00EA42C2"/>
    <w:rsid w:val="00EA4D3E"/>
    <w:rsid w:val="00EA4E4D"/>
    <w:rsid w:val="00EA5D1C"/>
    <w:rsid w:val="00EA6CAF"/>
    <w:rsid w:val="00EA6E0E"/>
    <w:rsid w:val="00EA6EE3"/>
    <w:rsid w:val="00EA72ED"/>
    <w:rsid w:val="00EA730C"/>
    <w:rsid w:val="00EA76B4"/>
    <w:rsid w:val="00EB12B3"/>
    <w:rsid w:val="00EB24E6"/>
    <w:rsid w:val="00EB2BBE"/>
    <w:rsid w:val="00EB32A3"/>
    <w:rsid w:val="00EB347F"/>
    <w:rsid w:val="00EB3A9B"/>
    <w:rsid w:val="00EB45A6"/>
    <w:rsid w:val="00EB5331"/>
    <w:rsid w:val="00EB55AE"/>
    <w:rsid w:val="00EB5A21"/>
    <w:rsid w:val="00EB674E"/>
    <w:rsid w:val="00EB68E5"/>
    <w:rsid w:val="00EB778D"/>
    <w:rsid w:val="00EB7807"/>
    <w:rsid w:val="00EB7AA6"/>
    <w:rsid w:val="00EC0539"/>
    <w:rsid w:val="00EC0B67"/>
    <w:rsid w:val="00EC4665"/>
    <w:rsid w:val="00EC48D5"/>
    <w:rsid w:val="00EC62F2"/>
    <w:rsid w:val="00EC6C10"/>
    <w:rsid w:val="00EC72E1"/>
    <w:rsid w:val="00EC7A10"/>
    <w:rsid w:val="00EC7C5C"/>
    <w:rsid w:val="00ED0522"/>
    <w:rsid w:val="00ED0673"/>
    <w:rsid w:val="00ED0836"/>
    <w:rsid w:val="00ED0A74"/>
    <w:rsid w:val="00ED0DBB"/>
    <w:rsid w:val="00ED136C"/>
    <w:rsid w:val="00ED1D89"/>
    <w:rsid w:val="00ED3789"/>
    <w:rsid w:val="00ED391C"/>
    <w:rsid w:val="00ED50D2"/>
    <w:rsid w:val="00ED5894"/>
    <w:rsid w:val="00ED5BB5"/>
    <w:rsid w:val="00ED7040"/>
    <w:rsid w:val="00ED7DBA"/>
    <w:rsid w:val="00ED7F4A"/>
    <w:rsid w:val="00EE0010"/>
    <w:rsid w:val="00EE0CCD"/>
    <w:rsid w:val="00EE14B7"/>
    <w:rsid w:val="00EE184F"/>
    <w:rsid w:val="00EE1E57"/>
    <w:rsid w:val="00EE1EDD"/>
    <w:rsid w:val="00EE22F7"/>
    <w:rsid w:val="00EE230F"/>
    <w:rsid w:val="00EE2C61"/>
    <w:rsid w:val="00EE2CDB"/>
    <w:rsid w:val="00EE2F1A"/>
    <w:rsid w:val="00EE3078"/>
    <w:rsid w:val="00EE346B"/>
    <w:rsid w:val="00EE350F"/>
    <w:rsid w:val="00EE351A"/>
    <w:rsid w:val="00EE446C"/>
    <w:rsid w:val="00EE45F4"/>
    <w:rsid w:val="00EE5505"/>
    <w:rsid w:val="00EE57CD"/>
    <w:rsid w:val="00EE59F1"/>
    <w:rsid w:val="00EE607B"/>
    <w:rsid w:val="00EE7D99"/>
    <w:rsid w:val="00EF0710"/>
    <w:rsid w:val="00EF0792"/>
    <w:rsid w:val="00EF0F45"/>
    <w:rsid w:val="00EF1AC3"/>
    <w:rsid w:val="00EF3177"/>
    <w:rsid w:val="00EF3273"/>
    <w:rsid w:val="00EF37A9"/>
    <w:rsid w:val="00EF402E"/>
    <w:rsid w:val="00EF40CC"/>
    <w:rsid w:val="00EF5172"/>
    <w:rsid w:val="00EF53DE"/>
    <w:rsid w:val="00EF5A64"/>
    <w:rsid w:val="00EF5F59"/>
    <w:rsid w:val="00EF6A0E"/>
    <w:rsid w:val="00EF6C74"/>
    <w:rsid w:val="00EF6E81"/>
    <w:rsid w:val="00EF7392"/>
    <w:rsid w:val="00EF7887"/>
    <w:rsid w:val="00F004F9"/>
    <w:rsid w:val="00F012FD"/>
    <w:rsid w:val="00F01846"/>
    <w:rsid w:val="00F01C9D"/>
    <w:rsid w:val="00F027CF"/>
    <w:rsid w:val="00F030BF"/>
    <w:rsid w:val="00F03AD6"/>
    <w:rsid w:val="00F04ABA"/>
    <w:rsid w:val="00F056BE"/>
    <w:rsid w:val="00F05830"/>
    <w:rsid w:val="00F05A83"/>
    <w:rsid w:val="00F05A93"/>
    <w:rsid w:val="00F069E0"/>
    <w:rsid w:val="00F06B6E"/>
    <w:rsid w:val="00F11389"/>
    <w:rsid w:val="00F11D71"/>
    <w:rsid w:val="00F12523"/>
    <w:rsid w:val="00F12FF7"/>
    <w:rsid w:val="00F131DD"/>
    <w:rsid w:val="00F136CA"/>
    <w:rsid w:val="00F13CF1"/>
    <w:rsid w:val="00F13EAE"/>
    <w:rsid w:val="00F14518"/>
    <w:rsid w:val="00F14A4F"/>
    <w:rsid w:val="00F14B7B"/>
    <w:rsid w:val="00F15824"/>
    <w:rsid w:val="00F160C8"/>
    <w:rsid w:val="00F164C2"/>
    <w:rsid w:val="00F17033"/>
    <w:rsid w:val="00F17432"/>
    <w:rsid w:val="00F17B10"/>
    <w:rsid w:val="00F17E73"/>
    <w:rsid w:val="00F20B73"/>
    <w:rsid w:val="00F20F2C"/>
    <w:rsid w:val="00F213D2"/>
    <w:rsid w:val="00F215CA"/>
    <w:rsid w:val="00F21C58"/>
    <w:rsid w:val="00F22292"/>
    <w:rsid w:val="00F22571"/>
    <w:rsid w:val="00F22594"/>
    <w:rsid w:val="00F225E7"/>
    <w:rsid w:val="00F22FCC"/>
    <w:rsid w:val="00F23353"/>
    <w:rsid w:val="00F238F6"/>
    <w:rsid w:val="00F2437E"/>
    <w:rsid w:val="00F2463E"/>
    <w:rsid w:val="00F24A6E"/>
    <w:rsid w:val="00F24C89"/>
    <w:rsid w:val="00F24FE9"/>
    <w:rsid w:val="00F252DD"/>
    <w:rsid w:val="00F2675D"/>
    <w:rsid w:val="00F268D5"/>
    <w:rsid w:val="00F26D6D"/>
    <w:rsid w:val="00F27B86"/>
    <w:rsid w:val="00F300E1"/>
    <w:rsid w:val="00F302CB"/>
    <w:rsid w:val="00F30F3B"/>
    <w:rsid w:val="00F31187"/>
    <w:rsid w:val="00F318A8"/>
    <w:rsid w:val="00F31F18"/>
    <w:rsid w:val="00F325CB"/>
    <w:rsid w:val="00F32687"/>
    <w:rsid w:val="00F328D7"/>
    <w:rsid w:val="00F333C6"/>
    <w:rsid w:val="00F342B2"/>
    <w:rsid w:val="00F34632"/>
    <w:rsid w:val="00F34F0A"/>
    <w:rsid w:val="00F34F12"/>
    <w:rsid w:val="00F34FA4"/>
    <w:rsid w:val="00F3542F"/>
    <w:rsid w:val="00F35736"/>
    <w:rsid w:val="00F35A5F"/>
    <w:rsid w:val="00F35CD9"/>
    <w:rsid w:val="00F35FE8"/>
    <w:rsid w:val="00F36694"/>
    <w:rsid w:val="00F36779"/>
    <w:rsid w:val="00F37E51"/>
    <w:rsid w:val="00F4031B"/>
    <w:rsid w:val="00F4061B"/>
    <w:rsid w:val="00F406D7"/>
    <w:rsid w:val="00F40BB4"/>
    <w:rsid w:val="00F4158D"/>
    <w:rsid w:val="00F41D81"/>
    <w:rsid w:val="00F429DB"/>
    <w:rsid w:val="00F42AEF"/>
    <w:rsid w:val="00F4375B"/>
    <w:rsid w:val="00F448C6"/>
    <w:rsid w:val="00F469CD"/>
    <w:rsid w:val="00F4717C"/>
    <w:rsid w:val="00F475DF"/>
    <w:rsid w:val="00F50C3F"/>
    <w:rsid w:val="00F50C78"/>
    <w:rsid w:val="00F50DC2"/>
    <w:rsid w:val="00F50F23"/>
    <w:rsid w:val="00F50FEE"/>
    <w:rsid w:val="00F51017"/>
    <w:rsid w:val="00F51820"/>
    <w:rsid w:val="00F51CE9"/>
    <w:rsid w:val="00F51ED2"/>
    <w:rsid w:val="00F523D9"/>
    <w:rsid w:val="00F531ED"/>
    <w:rsid w:val="00F5332A"/>
    <w:rsid w:val="00F53761"/>
    <w:rsid w:val="00F53A38"/>
    <w:rsid w:val="00F5565A"/>
    <w:rsid w:val="00F56401"/>
    <w:rsid w:val="00F57CE3"/>
    <w:rsid w:val="00F60630"/>
    <w:rsid w:val="00F60A74"/>
    <w:rsid w:val="00F61118"/>
    <w:rsid w:val="00F612C7"/>
    <w:rsid w:val="00F615C7"/>
    <w:rsid w:val="00F61F49"/>
    <w:rsid w:val="00F6209E"/>
    <w:rsid w:val="00F622B8"/>
    <w:rsid w:val="00F62B5F"/>
    <w:rsid w:val="00F64FE1"/>
    <w:rsid w:val="00F65C46"/>
    <w:rsid w:val="00F70103"/>
    <w:rsid w:val="00F70C35"/>
    <w:rsid w:val="00F70C45"/>
    <w:rsid w:val="00F72EF3"/>
    <w:rsid w:val="00F730A6"/>
    <w:rsid w:val="00F73E81"/>
    <w:rsid w:val="00F741DE"/>
    <w:rsid w:val="00F74761"/>
    <w:rsid w:val="00F74A27"/>
    <w:rsid w:val="00F75447"/>
    <w:rsid w:val="00F75BBE"/>
    <w:rsid w:val="00F76878"/>
    <w:rsid w:val="00F77494"/>
    <w:rsid w:val="00F7795A"/>
    <w:rsid w:val="00F8009E"/>
    <w:rsid w:val="00F81F4A"/>
    <w:rsid w:val="00F8376D"/>
    <w:rsid w:val="00F8415C"/>
    <w:rsid w:val="00F8521A"/>
    <w:rsid w:val="00F852C2"/>
    <w:rsid w:val="00F85BF4"/>
    <w:rsid w:val="00F85D68"/>
    <w:rsid w:val="00F86AEB"/>
    <w:rsid w:val="00F86EFC"/>
    <w:rsid w:val="00F87C9F"/>
    <w:rsid w:val="00F9068B"/>
    <w:rsid w:val="00F906E4"/>
    <w:rsid w:val="00F9073F"/>
    <w:rsid w:val="00F90CF8"/>
    <w:rsid w:val="00F90E11"/>
    <w:rsid w:val="00F90F65"/>
    <w:rsid w:val="00F91722"/>
    <w:rsid w:val="00F9179E"/>
    <w:rsid w:val="00F923B9"/>
    <w:rsid w:val="00F92B09"/>
    <w:rsid w:val="00F9309E"/>
    <w:rsid w:val="00F9369B"/>
    <w:rsid w:val="00F93FD2"/>
    <w:rsid w:val="00F9405C"/>
    <w:rsid w:val="00F954D1"/>
    <w:rsid w:val="00F9588D"/>
    <w:rsid w:val="00F95E48"/>
    <w:rsid w:val="00F961E3"/>
    <w:rsid w:val="00F962F9"/>
    <w:rsid w:val="00F96E0F"/>
    <w:rsid w:val="00F96EA6"/>
    <w:rsid w:val="00F97BEA"/>
    <w:rsid w:val="00F97D9F"/>
    <w:rsid w:val="00FA00D1"/>
    <w:rsid w:val="00FA056A"/>
    <w:rsid w:val="00FA07C4"/>
    <w:rsid w:val="00FA11A6"/>
    <w:rsid w:val="00FA15A4"/>
    <w:rsid w:val="00FA16EA"/>
    <w:rsid w:val="00FA2188"/>
    <w:rsid w:val="00FA235E"/>
    <w:rsid w:val="00FA259B"/>
    <w:rsid w:val="00FA2C16"/>
    <w:rsid w:val="00FA2D6A"/>
    <w:rsid w:val="00FA2EE2"/>
    <w:rsid w:val="00FA3178"/>
    <w:rsid w:val="00FA3457"/>
    <w:rsid w:val="00FA4423"/>
    <w:rsid w:val="00FA507A"/>
    <w:rsid w:val="00FA5354"/>
    <w:rsid w:val="00FA54DC"/>
    <w:rsid w:val="00FA55D5"/>
    <w:rsid w:val="00FA5BC8"/>
    <w:rsid w:val="00FA5EFA"/>
    <w:rsid w:val="00FA6141"/>
    <w:rsid w:val="00FA65DD"/>
    <w:rsid w:val="00FA6B38"/>
    <w:rsid w:val="00FA71C5"/>
    <w:rsid w:val="00FA756D"/>
    <w:rsid w:val="00FB0456"/>
    <w:rsid w:val="00FB0850"/>
    <w:rsid w:val="00FB092E"/>
    <w:rsid w:val="00FB1607"/>
    <w:rsid w:val="00FB1D02"/>
    <w:rsid w:val="00FB21C5"/>
    <w:rsid w:val="00FB3217"/>
    <w:rsid w:val="00FB36BC"/>
    <w:rsid w:val="00FB3A08"/>
    <w:rsid w:val="00FB3B06"/>
    <w:rsid w:val="00FB444C"/>
    <w:rsid w:val="00FB4BB2"/>
    <w:rsid w:val="00FB4E3B"/>
    <w:rsid w:val="00FB5368"/>
    <w:rsid w:val="00FB646C"/>
    <w:rsid w:val="00FB656D"/>
    <w:rsid w:val="00FB6BD1"/>
    <w:rsid w:val="00FB7178"/>
    <w:rsid w:val="00FB730E"/>
    <w:rsid w:val="00FB7A9A"/>
    <w:rsid w:val="00FB7BBB"/>
    <w:rsid w:val="00FB7DFD"/>
    <w:rsid w:val="00FC18D7"/>
    <w:rsid w:val="00FC1B06"/>
    <w:rsid w:val="00FC1C1F"/>
    <w:rsid w:val="00FC26FC"/>
    <w:rsid w:val="00FC2BC1"/>
    <w:rsid w:val="00FC3E66"/>
    <w:rsid w:val="00FC5182"/>
    <w:rsid w:val="00FC6E79"/>
    <w:rsid w:val="00FC77AE"/>
    <w:rsid w:val="00FD02A4"/>
    <w:rsid w:val="00FD085E"/>
    <w:rsid w:val="00FD08B6"/>
    <w:rsid w:val="00FD0B8B"/>
    <w:rsid w:val="00FD0E1D"/>
    <w:rsid w:val="00FD0ED5"/>
    <w:rsid w:val="00FD116A"/>
    <w:rsid w:val="00FD11F0"/>
    <w:rsid w:val="00FD1697"/>
    <w:rsid w:val="00FD26F8"/>
    <w:rsid w:val="00FD2982"/>
    <w:rsid w:val="00FD2EF9"/>
    <w:rsid w:val="00FD352F"/>
    <w:rsid w:val="00FD3AD9"/>
    <w:rsid w:val="00FD3D55"/>
    <w:rsid w:val="00FD44E4"/>
    <w:rsid w:val="00FD5BA7"/>
    <w:rsid w:val="00FD7120"/>
    <w:rsid w:val="00FD7B8C"/>
    <w:rsid w:val="00FE0541"/>
    <w:rsid w:val="00FE0768"/>
    <w:rsid w:val="00FE08F1"/>
    <w:rsid w:val="00FE132B"/>
    <w:rsid w:val="00FE23DB"/>
    <w:rsid w:val="00FE2A16"/>
    <w:rsid w:val="00FE2BF5"/>
    <w:rsid w:val="00FE4076"/>
    <w:rsid w:val="00FE4C6A"/>
    <w:rsid w:val="00FE4E3A"/>
    <w:rsid w:val="00FE4ED9"/>
    <w:rsid w:val="00FE58CB"/>
    <w:rsid w:val="00FE6472"/>
    <w:rsid w:val="00FE6A80"/>
    <w:rsid w:val="00FE705C"/>
    <w:rsid w:val="00FF1CED"/>
    <w:rsid w:val="00FF2262"/>
    <w:rsid w:val="00FF25A5"/>
    <w:rsid w:val="00FF288F"/>
    <w:rsid w:val="00FF38E5"/>
    <w:rsid w:val="00FF430D"/>
    <w:rsid w:val="00FF4453"/>
    <w:rsid w:val="00FF47F6"/>
    <w:rsid w:val="00FF4D9E"/>
    <w:rsid w:val="00FF4DD1"/>
    <w:rsid w:val="00FF59F3"/>
    <w:rsid w:val="00FF5A2A"/>
    <w:rsid w:val="00FF5E7D"/>
    <w:rsid w:val="00FF7581"/>
    <w:rsid w:val="00FF7675"/>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06C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 w:type="character" w:styleId="CommentReference">
    <w:name w:val="annotation reference"/>
    <w:basedOn w:val="DefaultParagraphFont"/>
    <w:uiPriority w:val="99"/>
    <w:semiHidden/>
    <w:unhideWhenUsed/>
    <w:rsid w:val="00E319C7"/>
    <w:rPr>
      <w:sz w:val="16"/>
      <w:szCs w:val="16"/>
    </w:rPr>
  </w:style>
  <w:style w:type="paragraph" w:styleId="CommentText">
    <w:name w:val="annotation text"/>
    <w:basedOn w:val="Normal"/>
    <w:link w:val="CommentTextChar"/>
    <w:uiPriority w:val="99"/>
    <w:semiHidden/>
    <w:unhideWhenUsed/>
    <w:rsid w:val="00E319C7"/>
    <w:rPr>
      <w:sz w:val="20"/>
      <w:szCs w:val="20"/>
    </w:rPr>
  </w:style>
  <w:style w:type="character" w:customStyle="1" w:styleId="CommentTextChar">
    <w:name w:val="Comment Text Char"/>
    <w:basedOn w:val="DefaultParagraphFont"/>
    <w:link w:val="CommentText"/>
    <w:uiPriority w:val="99"/>
    <w:semiHidden/>
    <w:rsid w:val="00E319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19C7"/>
    <w:rPr>
      <w:b/>
      <w:bCs/>
    </w:rPr>
  </w:style>
  <w:style w:type="character" w:customStyle="1" w:styleId="CommentSubjectChar">
    <w:name w:val="Comment Subject Char"/>
    <w:basedOn w:val="CommentTextChar"/>
    <w:link w:val="CommentSubject"/>
    <w:uiPriority w:val="99"/>
    <w:semiHidden/>
    <w:rsid w:val="00E319C7"/>
    <w:rPr>
      <w:rFonts w:ascii="Calibri" w:hAnsi="Calibri" w:cs="Times New Roman"/>
      <w:b/>
      <w:bCs/>
      <w:sz w:val="20"/>
      <w:szCs w:val="20"/>
    </w:rPr>
  </w:style>
  <w:style w:type="character" w:customStyle="1" w:styleId="Heading5Char">
    <w:name w:val="Heading 5 Char"/>
    <w:basedOn w:val="DefaultParagraphFont"/>
    <w:link w:val="Heading5"/>
    <w:uiPriority w:val="9"/>
    <w:semiHidden/>
    <w:rsid w:val="00C06CA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06C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 w:type="character" w:styleId="CommentReference">
    <w:name w:val="annotation reference"/>
    <w:basedOn w:val="DefaultParagraphFont"/>
    <w:uiPriority w:val="99"/>
    <w:semiHidden/>
    <w:unhideWhenUsed/>
    <w:rsid w:val="00E319C7"/>
    <w:rPr>
      <w:sz w:val="16"/>
      <w:szCs w:val="16"/>
    </w:rPr>
  </w:style>
  <w:style w:type="paragraph" w:styleId="CommentText">
    <w:name w:val="annotation text"/>
    <w:basedOn w:val="Normal"/>
    <w:link w:val="CommentTextChar"/>
    <w:uiPriority w:val="99"/>
    <w:semiHidden/>
    <w:unhideWhenUsed/>
    <w:rsid w:val="00E319C7"/>
    <w:rPr>
      <w:sz w:val="20"/>
      <w:szCs w:val="20"/>
    </w:rPr>
  </w:style>
  <w:style w:type="character" w:customStyle="1" w:styleId="CommentTextChar">
    <w:name w:val="Comment Text Char"/>
    <w:basedOn w:val="DefaultParagraphFont"/>
    <w:link w:val="CommentText"/>
    <w:uiPriority w:val="99"/>
    <w:semiHidden/>
    <w:rsid w:val="00E319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19C7"/>
    <w:rPr>
      <w:b/>
      <w:bCs/>
    </w:rPr>
  </w:style>
  <w:style w:type="character" w:customStyle="1" w:styleId="CommentSubjectChar">
    <w:name w:val="Comment Subject Char"/>
    <w:basedOn w:val="CommentTextChar"/>
    <w:link w:val="CommentSubject"/>
    <w:uiPriority w:val="99"/>
    <w:semiHidden/>
    <w:rsid w:val="00E319C7"/>
    <w:rPr>
      <w:rFonts w:ascii="Calibri" w:hAnsi="Calibri" w:cs="Times New Roman"/>
      <w:b/>
      <w:bCs/>
      <w:sz w:val="20"/>
      <w:szCs w:val="20"/>
    </w:rPr>
  </w:style>
  <w:style w:type="character" w:customStyle="1" w:styleId="Heading5Char">
    <w:name w:val="Heading 5 Char"/>
    <w:basedOn w:val="DefaultParagraphFont"/>
    <w:link w:val="Heading5"/>
    <w:uiPriority w:val="9"/>
    <w:semiHidden/>
    <w:rsid w:val="00C06CA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07546839">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194738857">
      <w:bodyDiv w:val="1"/>
      <w:marLeft w:val="0"/>
      <w:marRight w:val="0"/>
      <w:marTop w:val="0"/>
      <w:marBottom w:val="0"/>
      <w:divBdr>
        <w:top w:val="none" w:sz="0" w:space="0" w:color="auto"/>
        <w:left w:val="none" w:sz="0" w:space="0" w:color="auto"/>
        <w:bottom w:val="none" w:sz="0" w:space="0" w:color="auto"/>
        <w:right w:val="none" w:sz="0" w:space="0" w:color="auto"/>
      </w:divBdr>
    </w:div>
    <w:div w:id="199322310">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15357633">
      <w:bodyDiv w:val="1"/>
      <w:marLeft w:val="0"/>
      <w:marRight w:val="0"/>
      <w:marTop w:val="0"/>
      <w:marBottom w:val="0"/>
      <w:divBdr>
        <w:top w:val="none" w:sz="0" w:space="0" w:color="auto"/>
        <w:left w:val="none" w:sz="0" w:space="0" w:color="auto"/>
        <w:bottom w:val="none" w:sz="0" w:space="0" w:color="auto"/>
        <w:right w:val="none" w:sz="0" w:space="0" w:color="auto"/>
      </w:divBdr>
    </w:div>
    <w:div w:id="215745530">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21154944">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03407338">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0329110">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31807963">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26406197">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543440791">
      <w:bodyDiv w:val="1"/>
      <w:marLeft w:val="0"/>
      <w:marRight w:val="0"/>
      <w:marTop w:val="0"/>
      <w:marBottom w:val="0"/>
      <w:divBdr>
        <w:top w:val="none" w:sz="0" w:space="0" w:color="auto"/>
        <w:left w:val="none" w:sz="0" w:space="0" w:color="auto"/>
        <w:bottom w:val="none" w:sz="0" w:space="0" w:color="auto"/>
        <w:right w:val="none" w:sz="0" w:space="0" w:color="auto"/>
      </w:divBdr>
    </w:div>
    <w:div w:id="1574895651">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41168388">
      <w:bodyDiv w:val="1"/>
      <w:marLeft w:val="0"/>
      <w:marRight w:val="0"/>
      <w:marTop w:val="0"/>
      <w:marBottom w:val="0"/>
      <w:divBdr>
        <w:top w:val="none" w:sz="0" w:space="0" w:color="auto"/>
        <w:left w:val="none" w:sz="0" w:space="0" w:color="auto"/>
        <w:bottom w:val="none" w:sz="0" w:space="0" w:color="auto"/>
        <w:right w:val="none" w:sz="0" w:space="0" w:color="auto"/>
      </w:divBdr>
    </w:div>
    <w:div w:id="1753696817">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5493926">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77675422">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16143131">
      <w:bodyDiv w:val="1"/>
      <w:marLeft w:val="0"/>
      <w:marRight w:val="0"/>
      <w:marTop w:val="0"/>
      <w:marBottom w:val="0"/>
      <w:divBdr>
        <w:top w:val="none" w:sz="0" w:space="0" w:color="auto"/>
        <w:left w:val="none" w:sz="0" w:space="0" w:color="auto"/>
        <w:bottom w:val="none" w:sz="0" w:space="0" w:color="auto"/>
        <w:right w:val="none" w:sz="0" w:space="0" w:color="auto"/>
      </w:divBdr>
    </w:div>
    <w:div w:id="1825778973">
      <w:bodyDiv w:val="1"/>
      <w:marLeft w:val="0"/>
      <w:marRight w:val="0"/>
      <w:marTop w:val="0"/>
      <w:marBottom w:val="0"/>
      <w:divBdr>
        <w:top w:val="none" w:sz="0" w:space="0" w:color="auto"/>
        <w:left w:val="none" w:sz="0" w:space="0" w:color="auto"/>
        <w:bottom w:val="none" w:sz="0" w:space="0" w:color="auto"/>
        <w:right w:val="none" w:sz="0" w:space="0" w:color="auto"/>
      </w:divBdr>
    </w:div>
    <w:div w:id="1842309454">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1991471664">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21021444">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3AC96-D9E4-4FC8-83CD-AB52E1D4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4</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Kay Coughlan</cp:lastModifiedBy>
  <cp:revision>52</cp:revision>
  <cp:lastPrinted>2024-05-29T08:19:00Z</cp:lastPrinted>
  <dcterms:created xsi:type="dcterms:W3CDTF">2024-05-29T08:31:00Z</dcterms:created>
  <dcterms:modified xsi:type="dcterms:W3CDTF">2024-06-19T11:29:00Z</dcterms:modified>
</cp:coreProperties>
</file>